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B5" w:rsidRDefault="00CF26B5">
      <w:pPr>
        <w:rPr>
          <w:sz w:val="24"/>
          <w:szCs w:val="24"/>
        </w:rPr>
      </w:pPr>
    </w:p>
    <w:p w:rsidR="00CF26B5" w:rsidRDefault="00CF26B5">
      <w:pPr>
        <w:rPr>
          <w:sz w:val="24"/>
          <w:szCs w:val="24"/>
        </w:rPr>
      </w:pPr>
    </w:p>
    <w:p w:rsidR="00EB70D5" w:rsidRPr="00EB70D5" w:rsidRDefault="00D56139" w:rsidP="00EB70D5">
      <w:pPr>
        <w:ind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1.Планируемые результаты освоения</w:t>
      </w:r>
      <w:r w:rsidR="00EB70D5" w:rsidRPr="00EB70D5">
        <w:rPr>
          <w:b/>
          <w:sz w:val="24"/>
          <w:szCs w:val="24"/>
        </w:rPr>
        <w:t xml:space="preserve"> учебно</w:t>
      </w:r>
      <w:r>
        <w:rPr>
          <w:b/>
          <w:sz w:val="24"/>
          <w:szCs w:val="24"/>
        </w:rPr>
        <w:t xml:space="preserve">го предмета </w:t>
      </w:r>
    </w:p>
    <w:p w:rsidR="00EB70D5" w:rsidRPr="00EB70D5" w:rsidRDefault="00EB70D5" w:rsidP="00EB70D5">
      <w:pPr>
        <w:ind w:left="-180" w:right="-104"/>
        <w:jc w:val="center"/>
        <w:rPr>
          <w:b/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метапредметных и предметных результатов по физической культуре.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Личностные результаты</w:t>
      </w:r>
      <w:r w:rsidRPr="00EB70D5">
        <w:rPr>
          <w:sz w:val="24"/>
          <w:szCs w:val="24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</w:t>
      </w:r>
      <w:proofErr w:type="gramStart"/>
      <w:r w:rsidRPr="00EB70D5">
        <w:rPr>
          <w:sz w:val="24"/>
          <w:szCs w:val="24"/>
        </w:rPr>
        <w:t>всего</w:t>
      </w:r>
      <w:proofErr w:type="gramEnd"/>
      <w:r w:rsidRPr="00EB70D5">
        <w:rPr>
          <w:sz w:val="24"/>
          <w:szCs w:val="24"/>
        </w:rPr>
        <w:t xml:space="preserve"> в положительном отношении учащихся к занятиям двигательной деятельностью, накоплении необходимых знаний, а также ив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Личностные результаты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знание истории физической культуры своего народа, своего края как части наследия народов России и человечества;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-усвоение гуманистических, демократических и традиционных ценностей многонационального российского общества;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-воспитание чувства ответственности и долга перед Родиной;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ответственного отношения к учению, готовности и </w:t>
      </w:r>
      <w:proofErr w:type="gramStart"/>
      <w:r w:rsidRPr="00EB70D5">
        <w:rPr>
          <w:sz w:val="24"/>
          <w:szCs w:val="24"/>
        </w:rPr>
        <w:t>способности</w:t>
      </w:r>
      <w:proofErr w:type="gramEnd"/>
      <w:r w:rsidRPr="00EB70D5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-готовности и способности вести диалог с другими людьми и достигать в нём взаимопонимания;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Личностные результаты отражаются в готовности обучающихся к саморазвитию индивидуальных свойств: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lastRenderedPageBreak/>
        <w:t xml:space="preserve"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трудовой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планировать режим дня, обеспечивать оптимальное сочетание умственных, физических нагрузок и отдыха;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эстетической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длительно сохранять правильную осанку во время статичных поз и в процессе разнообразных видов двигательной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потребности иметь хорошее телосложение в соответствии с принятыми нормами и представлениями;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-формирование культуры движений, умения передвигаться легко, красиво, непринуждённо.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 области коммуникативной культуры: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физической культуры: владение умениями: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EB70D5">
        <w:rPr>
          <w:sz w:val="24"/>
          <w:szCs w:val="24"/>
        </w:rPr>
        <w:t>четырёхшажного</w:t>
      </w:r>
      <w:proofErr w:type="spellEnd"/>
      <w:r w:rsidRPr="00EB70D5">
        <w:rPr>
          <w:sz w:val="24"/>
          <w:szCs w:val="24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 гимнастических и акробатических упражнениях: выполнять комбинацию из четырёх элементов; опорные прыжки, в длину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-правила безопасности, гигиену занятий и личную гигиену; помогать друг другу и учителю;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--поддерживать товарищей, имеющих недостаточную физическую подготовленность;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-проявлять активность, самостоятельность, выдержку и самообладание.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 </w:t>
      </w:r>
      <w:r w:rsidRPr="00EB70D5">
        <w:rPr>
          <w:b/>
          <w:sz w:val="24"/>
          <w:szCs w:val="24"/>
        </w:rPr>
        <w:t>Метапредметные  результаты</w:t>
      </w:r>
      <w:r w:rsidRPr="00EB70D5">
        <w:rPr>
          <w:sz w:val="24"/>
          <w:szCs w:val="24"/>
        </w:rPr>
        <w:t xml:space="preserve"> характеризуют уровень формирования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процесса, таки в реальной повседневной жизни учащихся.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Метапредметные результаты должны отражать: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  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Pr="00EB70D5">
        <w:rPr>
          <w:sz w:val="24"/>
          <w:szCs w:val="24"/>
        </w:rPr>
        <w:lastRenderedPageBreak/>
        <w:t>развивать мотивы и интересы своей познавательной деятельности;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</w:t>
      </w:r>
      <w:r w:rsidRPr="00EB70D5">
        <w:rPr>
          <w:sz w:val="24"/>
          <w:szCs w:val="24"/>
        </w:rPr>
        <w:tab/>
        <w:t xml:space="preserve">умение оценивать правильность выполнения учебной задачи, собственные возможности её решения;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организовывать учебное сотрудничество и совместную деятельность с учителем и сверстниками;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формулировать, аргументировать и отстаивать своё мнение;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Метапредметные результаты проявляются в различных областях культуры.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познавательной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EB70D5">
        <w:rPr>
          <w:sz w:val="24"/>
          <w:szCs w:val="24"/>
        </w:rPr>
        <w:t>девиантного</w:t>
      </w:r>
      <w:proofErr w:type="spellEnd"/>
      <w:r w:rsidRPr="00EB70D5">
        <w:rPr>
          <w:sz w:val="24"/>
          <w:szCs w:val="24"/>
        </w:rPr>
        <w:t xml:space="preserve"> (отклоняющегося от норм) поведения.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нравственной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 -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</w:t>
      </w:r>
      <w:r w:rsidRPr="00EB70D5">
        <w:rPr>
          <w:sz w:val="24"/>
          <w:szCs w:val="24"/>
        </w:rPr>
        <w:tab/>
        <w:t xml:space="preserve">владение умением логически грамотно излагать, аргументировать и обосновывать собственную точку зрения, доводить её до собеседника.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физической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способами организации и проведения разнообразных форм занятий физическими упражнениями, их планирования и наполнения содержанием;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 </w:t>
      </w:r>
    </w:p>
    <w:p w:rsidR="00EB70D5" w:rsidRPr="00EB70D5" w:rsidRDefault="00EB70D5" w:rsidP="00EB70D5">
      <w:pPr>
        <w:ind w:left="-180" w:right="-104"/>
        <w:jc w:val="both"/>
        <w:rPr>
          <w:b/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Предметные результаты</w:t>
      </w:r>
      <w:r w:rsidRPr="00EB70D5">
        <w:rPr>
          <w:sz w:val="24"/>
          <w:szCs w:val="24"/>
        </w:rPr>
        <w:t xml:space="preserve"> характеризуют опыт учащихся в творческой двигательной деятельность,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Предметные результаты 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 обогащение опыта совместной деятельности в организации и проведении занятий физической культурой, форм активного отдыха и досуга;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-расширение опыта организации и мониторинга физического развития и физической подготовленности для </w:t>
      </w:r>
      <w:r w:rsidRPr="00EB70D5">
        <w:rPr>
          <w:b/>
          <w:sz w:val="24"/>
          <w:szCs w:val="24"/>
        </w:rPr>
        <w:t>подготовки к выполнению нормативов всероссийского физкультурно-спортивного комплекса ГТО</w:t>
      </w:r>
      <w:r w:rsidRPr="00EB70D5">
        <w:rPr>
          <w:sz w:val="24"/>
          <w:szCs w:val="24"/>
        </w:rPr>
        <w:t>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трудовой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преодолевать трудности, добросовестно выполнять учебные задания по технической и физической подготовке;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эстетической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</w:t>
      </w:r>
      <w:r w:rsidRPr="00EB70D5">
        <w:rPr>
          <w:sz w:val="24"/>
          <w:szCs w:val="24"/>
        </w:rPr>
        <w:lastRenderedPageBreak/>
        <w:t xml:space="preserve">подготовленности;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 В области коммуникативной культуры: «способность интересно и доступно излагать знания о физической культуре, умело применяя соответствующие понятия и термины;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 области физической культуры: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center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>Знания о физической культуре</w:t>
      </w:r>
    </w:p>
    <w:p w:rsidR="00EB70D5" w:rsidRPr="00EB70D5" w:rsidRDefault="00EB70D5" w:rsidP="00EB70D5">
      <w:pPr>
        <w:ind w:left="-180" w:right="-104"/>
        <w:rPr>
          <w:sz w:val="24"/>
          <w:szCs w:val="24"/>
        </w:rPr>
      </w:pPr>
      <w:r w:rsidRPr="00EB70D5">
        <w:rPr>
          <w:sz w:val="24"/>
          <w:szCs w:val="24"/>
        </w:rPr>
        <w:t>Выпускник научится: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-понимать определение допинга, основ антидопинговых правил и концепции честного спорта, осознавать последствия допинга;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  <w:lang w:eastAsia="ar-SA"/>
        </w:rPr>
        <w:t>-соблюдать официальные правила бадминтона;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-руководствоваться правилами оказания первой помощи при травмах и ушибах во время самостоятельных занятий физическими упражнениями.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Выпускник получит возможность научиться: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-определять признаки положительного влияния занятий физической подготовкой на укрепление здоровья, устанавливать связь между развитием </w:t>
      </w:r>
      <w:r w:rsidRPr="00EB70D5">
        <w:rPr>
          <w:sz w:val="24"/>
          <w:szCs w:val="24"/>
        </w:rPr>
        <w:lastRenderedPageBreak/>
        <w:t xml:space="preserve">физических качеств и основных систем организма.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Способы двигательной (физкультурной) деятельности</w:t>
      </w:r>
      <w:r w:rsidRPr="00EB70D5">
        <w:rPr>
          <w:sz w:val="24"/>
          <w:szCs w:val="24"/>
        </w:rPr>
        <w:t xml:space="preserve">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Выпускник научится: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Выпускник получит возможность научиться: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-вести дневник по физической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-проводить восстановительные мероприятия с использованием банных процедур и сеансов оздоровительного массажа. </w:t>
      </w:r>
    </w:p>
    <w:p w:rsidR="00EB70D5" w:rsidRPr="00EB70D5" w:rsidRDefault="00EB70D5" w:rsidP="00EB70D5">
      <w:pPr>
        <w:ind w:left="-180" w:right="-104"/>
        <w:jc w:val="center"/>
        <w:rPr>
          <w:sz w:val="24"/>
          <w:szCs w:val="24"/>
        </w:rPr>
      </w:pPr>
      <w:r w:rsidRPr="00EB70D5">
        <w:rPr>
          <w:b/>
          <w:sz w:val="24"/>
          <w:szCs w:val="24"/>
        </w:rPr>
        <w:t>Физическое совершенствование</w:t>
      </w:r>
      <w:r w:rsidRPr="00EB70D5">
        <w:rPr>
          <w:sz w:val="24"/>
          <w:szCs w:val="24"/>
        </w:rPr>
        <w:t xml:space="preserve"> </w:t>
      </w:r>
    </w:p>
    <w:p w:rsidR="00EB70D5" w:rsidRPr="00EB70D5" w:rsidRDefault="00EB70D5" w:rsidP="00EB70D5">
      <w:pPr>
        <w:ind w:left="-180" w:right="-104"/>
        <w:rPr>
          <w:sz w:val="24"/>
          <w:szCs w:val="24"/>
        </w:rPr>
      </w:pPr>
      <w:r w:rsidRPr="00EB70D5">
        <w:rPr>
          <w:sz w:val="24"/>
          <w:szCs w:val="24"/>
        </w:rPr>
        <w:t>Выпускник научится:</w:t>
      </w:r>
    </w:p>
    <w:p w:rsidR="00EB70D5" w:rsidRPr="00EB70D5" w:rsidRDefault="00EB70D5" w:rsidP="00EB70D5">
      <w:pPr>
        <w:ind w:left="-180" w:right="-104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акробатические комбинации из числа хорошо освоенных упражнений;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-</w:t>
      </w:r>
      <w:r w:rsidRPr="00EB70D5">
        <w:rPr>
          <w:sz w:val="24"/>
          <w:szCs w:val="24"/>
        </w:rPr>
        <w:tab/>
        <w:t xml:space="preserve">выполнять гимнастические комбинации на спортивных снарядах из числа хорошо освоенных упражнений;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легкоатлетические упражнения в беге и прыжках (в высоту и длину);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спуски и торможения на лыжах с пологого склона одним из разученных способов;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основные технические действия и приёмы игры в футбол, волейбол, баскетбол в условиях учебной и игровой деятельности;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тестовые упражнения на оценку уровня индивидуального развития основных физических качеств.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Выпускник получит возможность научиться: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комплексы упражнений лечебной физической культуры с учётом имеющихся индивидуальных нарушений в показателях здоровья;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-преодолевать естественные и искусственные препятствия с помощью разнообразных способов лазанья, прыжков и бега;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lastRenderedPageBreak/>
        <w:t xml:space="preserve">-осуществлять судейство по одному из осваиваемых видов спорта;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-выполнять тестовые нормативы по физической подготовке.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D56139" w:rsidP="00EB70D5">
      <w:pPr>
        <w:ind w:left="-180"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EB70D5" w:rsidRPr="00EB70D5">
        <w:rPr>
          <w:b/>
          <w:sz w:val="24"/>
          <w:szCs w:val="24"/>
        </w:rPr>
        <w:t>Содержание учебного предмета</w:t>
      </w:r>
    </w:p>
    <w:p w:rsidR="00EB70D5" w:rsidRPr="00EB70D5" w:rsidRDefault="00EB70D5" w:rsidP="00EB70D5">
      <w:pPr>
        <w:ind w:left="-180" w:right="-104"/>
        <w:jc w:val="center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>Знания о физической культуре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 xml:space="preserve">История физической культуры. </w:t>
      </w:r>
      <w:r w:rsidRPr="00EB70D5">
        <w:rPr>
          <w:sz w:val="24"/>
          <w:szCs w:val="24"/>
        </w:rPr>
        <w:t xml:space="preserve">Олимпийские игры древности.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История и развитие бадминтона.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Краткая характеристика видов спорта, входящих в программу Олимпийских игр. Физическая культура в современном обществе.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Организация и проведение пеших туристических походов.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Требования к технике безопасности и бережное отношение к природе (экологические требования).</w:t>
      </w:r>
    </w:p>
    <w:p w:rsidR="00EB70D5" w:rsidRPr="00EB70D5" w:rsidRDefault="00EB70D5" w:rsidP="00EB70D5">
      <w:pPr>
        <w:ind w:left="-180" w:right="-104"/>
        <w:jc w:val="both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>История физкультурно-спортивного комплекса ГТО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Физическая культура (основные понятия).</w:t>
      </w:r>
      <w:r w:rsidRPr="00EB70D5">
        <w:rPr>
          <w:sz w:val="24"/>
          <w:szCs w:val="24"/>
        </w:rPr>
        <w:t xml:space="preserve"> Физическое развитие человека.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Всестороннее и гармоничное физическое развитие.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Адаптивная физическая культура.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Спортивная подготовка.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Здоровье и здоровый образ жизни. Вредные привычки и их пагубное влияние на здоровье человека.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Допинг. Концепция честного спорта.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Профессионально-прикладная физическая подготовка.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Физическая культура человека</w:t>
      </w:r>
      <w:r w:rsidRPr="00EB70D5">
        <w:rPr>
          <w:sz w:val="24"/>
          <w:szCs w:val="24"/>
        </w:rPr>
        <w:t xml:space="preserve">. Режим дня и его основное содержание и правила планирования.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Закаливание организма. Правила безопасности и гигиенические требования.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Влияние занятий физической культурой на формирование положительных качеств личности.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Проведение самостоятельных занятий по коррекции осанки и телосложения. Восстановительный массаж. Проведение банных процедур.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Доврачебная помощь во время занятий физической культурой и спортом.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center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>Способы двигательной (физкультурной) деятельности</w:t>
      </w:r>
    </w:p>
    <w:p w:rsidR="00EB70D5" w:rsidRPr="00EB70D5" w:rsidRDefault="00EB70D5" w:rsidP="00EB70D5">
      <w:pPr>
        <w:ind w:left="-180" w:right="-104"/>
        <w:jc w:val="center"/>
        <w:rPr>
          <w:b/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EB70D5">
        <w:rPr>
          <w:sz w:val="24"/>
          <w:szCs w:val="24"/>
        </w:rPr>
        <w:t>Подготовка к занятиям физической культурой.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EB70D5">
        <w:rPr>
          <w:sz w:val="24"/>
          <w:szCs w:val="24"/>
        </w:rPr>
        <w:t>физкульт-пауз</w:t>
      </w:r>
      <w:proofErr w:type="spellEnd"/>
      <w:r w:rsidRPr="00EB70D5">
        <w:rPr>
          <w:sz w:val="24"/>
          <w:szCs w:val="24"/>
        </w:rPr>
        <w:t xml:space="preserve"> (подвижных перемен).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Планирование занятий физической подготовкой.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Проведение самостоятельных занятий прикладной физической подготовкой.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Организация досуга средствами физической культуры.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Оценка эффективности занятий физической культурой</w:t>
      </w:r>
      <w:r w:rsidRPr="00EB70D5">
        <w:rPr>
          <w:sz w:val="24"/>
          <w:szCs w:val="24"/>
        </w:rPr>
        <w:t xml:space="preserve">. Самонаблюдение и самоконтроль.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lastRenderedPageBreak/>
        <w:t>Измерение резервов организма и состояния здоровья с помощью функциональных проб.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Физическое совершенствование</w:t>
      </w:r>
      <w:r w:rsidRPr="00EB70D5">
        <w:rPr>
          <w:sz w:val="24"/>
          <w:szCs w:val="24"/>
        </w:rPr>
        <w:t xml:space="preserve">. </w:t>
      </w:r>
      <w:r w:rsidRPr="00EB70D5">
        <w:rPr>
          <w:b/>
          <w:sz w:val="24"/>
          <w:szCs w:val="24"/>
        </w:rPr>
        <w:t>Физкультурно-оздоровительная деятельность.</w:t>
      </w:r>
      <w:r w:rsidRPr="00EB70D5">
        <w:rPr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Индивидуальные комплексы адаптивной (лечебной) и корригирующей физической культуры.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Спортивно-оздоровительная деятельность с общеразвивающей направленностью.</w:t>
      </w:r>
      <w:r w:rsidRPr="00EB70D5">
        <w:rPr>
          <w:sz w:val="24"/>
          <w:szCs w:val="24"/>
        </w:rPr>
        <w:t xml:space="preserve"> </w:t>
      </w:r>
      <w:r w:rsidRPr="00EB70D5">
        <w:rPr>
          <w:b/>
          <w:sz w:val="24"/>
          <w:szCs w:val="24"/>
        </w:rPr>
        <w:t>Гимнастика с основами акробатики.</w:t>
      </w:r>
      <w:r w:rsidRPr="00EB70D5">
        <w:rPr>
          <w:sz w:val="24"/>
          <w:szCs w:val="24"/>
        </w:rPr>
        <w:t xml:space="preserve"> Организующие команды и приёмы.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 xml:space="preserve">Акробатические упражнения и комбинации.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Опорные прыжки.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Лёгкая атлетика.</w:t>
      </w:r>
      <w:r w:rsidRPr="00EB70D5">
        <w:rPr>
          <w:sz w:val="24"/>
          <w:szCs w:val="24"/>
        </w:rPr>
        <w:t xml:space="preserve"> Беговые упражнения.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Прыжковые упражнения.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Метание малого мяча.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Лыжные гонки</w:t>
      </w:r>
      <w:r w:rsidRPr="00EB70D5">
        <w:rPr>
          <w:sz w:val="24"/>
          <w:szCs w:val="24"/>
        </w:rPr>
        <w:t>. Передвижения на лыжах.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Подъемы, спуски, повороты, торможения.</w:t>
      </w:r>
    </w:p>
    <w:p w:rsidR="00EB70D5" w:rsidRPr="00EB70D5" w:rsidRDefault="00EB70D5" w:rsidP="00EB70D5">
      <w:pPr>
        <w:ind w:left="-180" w:right="-104"/>
        <w:jc w:val="both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 xml:space="preserve">Спортивные игры. </w:t>
      </w:r>
      <w:r w:rsidRPr="00EB70D5">
        <w:rPr>
          <w:sz w:val="24"/>
          <w:szCs w:val="24"/>
        </w:rPr>
        <w:t>Баскетбол. Игра по правилам.</w:t>
      </w:r>
      <w:r w:rsidRPr="00EB70D5">
        <w:rPr>
          <w:b/>
          <w:sz w:val="24"/>
          <w:szCs w:val="24"/>
        </w:rPr>
        <w:t xml:space="preserve"> 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sz w:val="24"/>
          <w:szCs w:val="24"/>
        </w:rPr>
        <w:t>Волейбол. Игра по правилам.</w:t>
      </w:r>
    </w:p>
    <w:p w:rsidR="00EB70D5" w:rsidRPr="00EB70D5" w:rsidRDefault="00EB70D5" w:rsidP="00EB70D5">
      <w:pPr>
        <w:ind w:left="-180" w:right="-104"/>
        <w:jc w:val="both"/>
        <w:rPr>
          <w:b/>
          <w:sz w:val="24"/>
          <w:szCs w:val="24"/>
        </w:rPr>
      </w:pPr>
      <w:r w:rsidRPr="00EB70D5">
        <w:rPr>
          <w:b/>
          <w:sz w:val="24"/>
          <w:szCs w:val="24"/>
        </w:rPr>
        <w:t xml:space="preserve">Бадминтон. </w:t>
      </w:r>
      <w:r w:rsidRPr="00EB70D5">
        <w:rPr>
          <w:sz w:val="24"/>
          <w:szCs w:val="24"/>
          <w:lang w:eastAsia="ar-SA"/>
        </w:rPr>
        <w:t>Технические приёмы игры (подачи, удары). Игра по правилам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proofErr w:type="spellStart"/>
      <w:r w:rsidRPr="00EB70D5">
        <w:rPr>
          <w:b/>
          <w:sz w:val="24"/>
          <w:szCs w:val="24"/>
        </w:rPr>
        <w:t>Прикладно-ориентированная</w:t>
      </w:r>
      <w:proofErr w:type="spellEnd"/>
      <w:r w:rsidRPr="00EB70D5">
        <w:rPr>
          <w:b/>
          <w:sz w:val="24"/>
          <w:szCs w:val="24"/>
        </w:rPr>
        <w:t xml:space="preserve"> физическая деятельность. </w:t>
      </w:r>
      <w:proofErr w:type="spellStart"/>
      <w:r w:rsidRPr="00EB70D5">
        <w:rPr>
          <w:sz w:val="24"/>
          <w:szCs w:val="24"/>
        </w:rPr>
        <w:t>Прикладно-ориентированная</w:t>
      </w:r>
      <w:proofErr w:type="spellEnd"/>
      <w:r w:rsidRPr="00EB70D5">
        <w:rPr>
          <w:sz w:val="24"/>
          <w:szCs w:val="24"/>
        </w:rPr>
        <w:t xml:space="preserve"> физическая подготовка.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 xml:space="preserve">Физическая подготовка. </w:t>
      </w:r>
      <w:r w:rsidRPr="00EB70D5">
        <w:rPr>
          <w:sz w:val="24"/>
          <w:szCs w:val="24"/>
        </w:rPr>
        <w:t>Упражнения для развития основных физических качеств.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 xml:space="preserve">Гимнастика с основами акробатики. </w:t>
      </w:r>
      <w:r w:rsidRPr="00EB70D5">
        <w:rPr>
          <w:sz w:val="24"/>
          <w:szCs w:val="24"/>
        </w:rPr>
        <w:t>Развитие гибкости, координации движений, силы, выносливости.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Легкая атлетика.</w:t>
      </w:r>
      <w:r w:rsidRPr="00EB70D5">
        <w:rPr>
          <w:sz w:val="24"/>
          <w:szCs w:val="24"/>
        </w:rPr>
        <w:t xml:space="preserve"> Развитие выносливости, силы, быстроты, координации движений, силы, выносливости.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Лыжные гонки.</w:t>
      </w:r>
      <w:r w:rsidRPr="00EB70D5">
        <w:rPr>
          <w:sz w:val="24"/>
          <w:szCs w:val="24"/>
        </w:rPr>
        <w:t xml:space="preserve"> Развитие выносливости, силы, координации движений, быстроты.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  <w:r w:rsidRPr="00EB70D5">
        <w:rPr>
          <w:b/>
          <w:sz w:val="24"/>
          <w:szCs w:val="24"/>
        </w:rPr>
        <w:t>Баскетбол.</w:t>
      </w:r>
      <w:r w:rsidRPr="00EB70D5">
        <w:rPr>
          <w:sz w:val="24"/>
          <w:szCs w:val="24"/>
        </w:rPr>
        <w:t xml:space="preserve"> </w:t>
      </w:r>
      <w:r w:rsidRPr="00EB70D5">
        <w:rPr>
          <w:b/>
          <w:sz w:val="24"/>
          <w:szCs w:val="24"/>
        </w:rPr>
        <w:t>Волейбол. Бадминтон</w:t>
      </w:r>
      <w:r w:rsidRPr="00EB70D5">
        <w:rPr>
          <w:sz w:val="24"/>
          <w:szCs w:val="24"/>
        </w:rPr>
        <w:t xml:space="preserve"> Развитие быстроты, силы, выносливости, координации движений.</w:t>
      </w:r>
    </w:p>
    <w:p w:rsidR="00EB70D5" w:rsidRPr="00EB70D5" w:rsidRDefault="00EB70D5" w:rsidP="00EB70D5">
      <w:pPr>
        <w:ind w:left="-180" w:right="-104"/>
        <w:jc w:val="both"/>
        <w:rPr>
          <w:sz w:val="24"/>
          <w:szCs w:val="24"/>
        </w:rPr>
      </w:pPr>
    </w:p>
    <w:p w:rsidR="00AF03F7" w:rsidRPr="00AF03F7" w:rsidRDefault="00D56139" w:rsidP="00AF03F7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3. 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4879"/>
        <w:gridCol w:w="4109"/>
      </w:tblGrid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Вид программного материала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Кол-во часов 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Базовая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75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Основы знаний по физической культуре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В процессе урока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21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sz w:val="24"/>
                <w:szCs w:val="24"/>
                <w:lang w:eastAsia="en-US"/>
              </w:rPr>
              <w:t>Спортивные игры (Баскетбол, волейбол)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18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Вариативная  часть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AF03F7" w:rsidRPr="00AF03F7" w:rsidTr="00AF03F7">
        <w:trPr>
          <w:trHeight w:val="403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Бадминтон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AF03F7" w:rsidRPr="00AF03F7" w:rsidTr="00AF03F7">
        <w:trPr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3F7" w:rsidRPr="00AF03F7" w:rsidRDefault="00AF03F7" w:rsidP="00AF03F7">
            <w:pPr>
              <w:widowControl/>
              <w:autoSpaceDE/>
              <w:autoSpaceDN/>
              <w:adjustRightInd/>
              <w:spacing w:before="100" w:beforeAutospacing="1" w:after="100" w:afterAutospacing="1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AF03F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102</w:t>
            </w:r>
          </w:p>
        </w:tc>
      </w:tr>
    </w:tbl>
    <w:p w:rsidR="00AF03F7" w:rsidRPr="00AF03F7" w:rsidRDefault="00AF03F7" w:rsidP="00AF03F7">
      <w:pPr>
        <w:widowControl/>
        <w:autoSpaceDE/>
        <w:autoSpaceDN/>
        <w:adjustRightInd/>
        <w:ind w:left="-180" w:right="-104"/>
        <w:jc w:val="both"/>
        <w:rPr>
          <w:sz w:val="24"/>
          <w:szCs w:val="24"/>
        </w:rPr>
      </w:pPr>
    </w:p>
    <w:p w:rsidR="00EB70D5" w:rsidRPr="00EB70D5" w:rsidRDefault="00EB70D5" w:rsidP="00951F2D">
      <w:pPr>
        <w:rPr>
          <w:sz w:val="24"/>
          <w:szCs w:val="24"/>
        </w:rPr>
      </w:pPr>
    </w:p>
    <w:p w:rsidR="00EB70D5" w:rsidRPr="00EB70D5" w:rsidRDefault="00EB70D5" w:rsidP="00951F2D">
      <w:pPr>
        <w:rPr>
          <w:sz w:val="24"/>
          <w:szCs w:val="24"/>
        </w:rPr>
      </w:pPr>
    </w:p>
    <w:p w:rsidR="00EB70D5" w:rsidRPr="00EB70D5" w:rsidRDefault="00EB70D5" w:rsidP="00951F2D">
      <w:pPr>
        <w:rPr>
          <w:sz w:val="24"/>
          <w:szCs w:val="24"/>
        </w:rPr>
      </w:pPr>
    </w:p>
    <w:p w:rsidR="00E556D8" w:rsidRPr="00CA3D34" w:rsidRDefault="000F3C6F" w:rsidP="000F3C6F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</w:t>
      </w:r>
      <w:r w:rsidR="00E556D8" w:rsidRPr="00CA3D34">
        <w:rPr>
          <w:sz w:val="24"/>
          <w:szCs w:val="24"/>
        </w:rPr>
        <w:t xml:space="preserve">-тематическое планирование </w:t>
      </w:r>
    </w:p>
    <w:p w:rsidR="00E556D8" w:rsidRPr="00CA3D34" w:rsidRDefault="00E556D8" w:rsidP="00E556D8">
      <w:pPr>
        <w:jc w:val="center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Классы: 6 "</w:t>
      </w:r>
      <w:r w:rsidR="00D419B7">
        <w:rPr>
          <w:sz w:val="24"/>
          <w:szCs w:val="24"/>
        </w:rPr>
        <w:t>А</w:t>
      </w:r>
      <w:r w:rsidRPr="00CA3D34">
        <w:rPr>
          <w:sz w:val="24"/>
          <w:szCs w:val="24"/>
        </w:rPr>
        <w:t>"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</w:t>
      </w:r>
      <w:r w:rsidR="006648F8">
        <w:rPr>
          <w:sz w:val="24"/>
          <w:szCs w:val="24"/>
        </w:rPr>
        <w:t xml:space="preserve">         Учитель Михеева Е</w:t>
      </w:r>
      <w:r w:rsidR="00D419B7">
        <w:rPr>
          <w:sz w:val="24"/>
          <w:szCs w:val="24"/>
        </w:rPr>
        <w:t>.В.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Количество часов: 102; в неделю 3 часа 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Планирование составлено на основе программы «Физическая культура», 5-9 классы, автор – составитель В.И. Лях. – М.:   Просвещение, 2014г.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  <w:r w:rsidRPr="00CA3D34">
        <w:rPr>
          <w:sz w:val="24"/>
          <w:szCs w:val="24"/>
        </w:rPr>
        <w:t xml:space="preserve">          Учебник «Физическая культура», автор </w:t>
      </w:r>
      <w:proofErr w:type="spellStart"/>
      <w:r w:rsidRPr="00CA3D34">
        <w:rPr>
          <w:sz w:val="24"/>
          <w:szCs w:val="24"/>
        </w:rPr>
        <w:t>Виленский</w:t>
      </w:r>
      <w:proofErr w:type="spellEnd"/>
      <w:r w:rsidRPr="00CA3D34">
        <w:rPr>
          <w:sz w:val="24"/>
          <w:szCs w:val="24"/>
        </w:rPr>
        <w:t xml:space="preserve">  М.Я., </w:t>
      </w:r>
      <w:proofErr w:type="spellStart"/>
      <w:r w:rsidRPr="00CA3D34">
        <w:rPr>
          <w:sz w:val="24"/>
          <w:szCs w:val="24"/>
        </w:rPr>
        <w:t>Туревский</w:t>
      </w:r>
      <w:proofErr w:type="spellEnd"/>
      <w:r w:rsidRPr="00CA3D34">
        <w:rPr>
          <w:sz w:val="24"/>
          <w:szCs w:val="24"/>
        </w:rPr>
        <w:t xml:space="preserve"> И.М., </w:t>
      </w:r>
      <w:proofErr w:type="spellStart"/>
      <w:r w:rsidRPr="00CA3D34">
        <w:rPr>
          <w:sz w:val="24"/>
          <w:szCs w:val="24"/>
        </w:rPr>
        <w:t>Торочкова</w:t>
      </w:r>
      <w:proofErr w:type="spellEnd"/>
      <w:r w:rsidRPr="00CA3D34">
        <w:rPr>
          <w:sz w:val="24"/>
          <w:szCs w:val="24"/>
        </w:rPr>
        <w:t xml:space="preserve"> Т.Ю., 2006</w:t>
      </w: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E556D8" w:rsidRPr="00CA3D34" w:rsidRDefault="00E556D8" w:rsidP="00F10CB6">
      <w:pPr>
        <w:jc w:val="both"/>
        <w:rPr>
          <w:sz w:val="24"/>
          <w:szCs w:val="24"/>
        </w:rPr>
      </w:pPr>
    </w:p>
    <w:p w:rsidR="00CF26B5" w:rsidRPr="00075B19" w:rsidRDefault="00CF26B5" w:rsidP="00075B19">
      <w:pPr>
        <w:rPr>
          <w:b/>
          <w:bCs/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1700"/>
        <w:gridCol w:w="426"/>
        <w:gridCol w:w="4819"/>
        <w:gridCol w:w="426"/>
        <w:gridCol w:w="2833"/>
        <w:gridCol w:w="143"/>
        <w:gridCol w:w="1276"/>
        <w:gridCol w:w="284"/>
        <w:gridCol w:w="1559"/>
        <w:gridCol w:w="992"/>
        <w:gridCol w:w="992"/>
      </w:tblGrid>
      <w:tr w:rsidR="00CA3D34" w:rsidRPr="00063BFC" w:rsidTr="007C0D61">
        <w:trPr>
          <w:trHeight w:val="330"/>
        </w:trPr>
        <w:tc>
          <w:tcPr>
            <w:tcW w:w="640" w:type="dxa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 xml:space="preserve">№ </w:t>
            </w:r>
            <w:proofErr w:type="gramStart"/>
            <w:r w:rsidRPr="00063BFC">
              <w:t>п</w:t>
            </w:r>
            <w:proofErr w:type="gramEnd"/>
            <w:r w:rsidRPr="00063BFC">
              <w:t>/п</w:t>
            </w:r>
          </w:p>
        </w:tc>
        <w:tc>
          <w:tcPr>
            <w:tcW w:w="1700" w:type="dxa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Тема урока</w:t>
            </w:r>
          </w:p>
          <w:p w:rsidR="00CA3D34" w:rsidRPr="00063BFC" w:rsidRDefault="00CA3D34" w:rsidP="00A13C13">
            <w:pPr>
              <w:jc w:val="both"/>
            </w:pPr>
            <w:r w:rsidRPr="00063BFC">
              <w:t>Тип урока</w:t>
            </w:r>
          </w:p>
        </w:tc>
        <w:tc>
          <w:tcPr>
            <w:tcW w:w="5245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CA3D34">
              <w:t>Планируемые результаты</w:t>
            </w:r>
          </w:p>
        </w:tc>
        <w:tc>
          <w:tcPr>
            <w:tcW w:w="3259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CA3D34">
              <w:t>Основные виды деятельности учителя и учащихся</w:t>
            </w:r>
          </w:p>
        </w:tc>
        <w:tc>
          <w:tcPr>
            <w:tcW w:w="1419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Вид контроля</w:t>
            </w:r>
          </w:p>
        </w:tc>
        <w:tc>
          <w:tcPr>
            <w:tcW w:w="1843" w:type="dxa"/>
            <w:gridSpan w:val="2"/>
            <w:vMerge w:val="restart"/>
          </w:tcPr>
          <w:p w:rsidR="00CA3D34" w:rsidRPr="00063BFC" w:rsidRDefault="00CA3D34" w:rsidP="00A13C13">
            <w:pPr>
              <w:jc w:val="both"/>
            </w:pPr>
            <w:r w:rsidRPr="00063BFC">
              <w:t>ЦОРы</w:t>
            </w:r>
          </w:p>
          <w:p w:rsidR="00CA3D34" w:rsidRPr="00063BFC" w:rsidRDefault="00CA3D34" w:rsidP="00A13C13">
            <w:pPr>
              <w:jc w:val="both"/>
            </w:pPr>
          </w:p>
        </w:tc>
        <w:tc>
          <w:tcPr>
            <w:tcW w:w="1984" w:type="dxa"/>
            <w:gridSpan w:val="2"/>
          </w:tcPr>
          <w:p w:rsidR="00CA3D34" w:rsidRPr="00063BFC" w:rsidRDefault="00CA3D34" w:rsidP="00A13C13">
            <w:pPr>
              <w:jc w:val="both"/>
            </w:pPr>
            <w:r w:rsidRPr="00063BFC">
              <w:t>Даты</w:t>
            </w:r>
          </w:p>
        </w:tc>
      </w:tr>
      <w:tr w:rsidR="00CA3D34" w:rsidRPr="00063BFC" w:rsidTr="007C0D61">
        <w:trPr>
          <w:trHeight w:val="225"/>
        </w:trPr>
        <w:tc>
          <w:tcPr>
            <w:tcW w:w="640" w:type="dxa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5245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3259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419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1843" w:type="dxa"/>
            <w:gridSpan w:val="2"/>
            <w:vMerge/>
          </w:tcPr>
          <w:p w:rsidR="00CA3D34" w:rsidRPr="00063BFC" w:rsidRDefault="00CA3D34" w:rsidP="00A13C13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  <w:r w:rsidRPr="00063BFC"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A3D34" w:rsidRPr="00063BFC" w:rsidRDefault="00CA3D34" w:rsidP="00A13C13">
            <w:pPr>
              <w:jc w:val="both"/>
            </w:pPr>
            <w:r w:rsidRPr="00063BFC">
              <w:t>Факт</w:t>
            </w:r>
          </w:p>
        </w:tc>
      </w:tr>
      <w:tr w:rsidR="00A13C13" w:rsidRPr="00063BFC" w:rsidTr="00A13C13">
        <w:trPr>
          <w:trHeight w:val="225"/>
        </w:trPr>
        <w:tc>
          <w:tcPr>
            <w:tcW w:w="16090" w:type="dxa"/>
            <w:gridSpan w:val="12"/>
          </w:tcPr>
          <w:p w:rsidR="00A13C13" w:rsidRDefault="00A13C13" w:rsidP="00A13C13">
            <w:pPr>
              <w:jc w:val="center"/>
            </w:pPr>
            <w:r>
              <w:t>Раздел 1. Легкая атлетика (</w:t>
            </w:r>
            <w:r w:rsidR="00FD25B6">
              <w:t>11 часов</w:t>
            </w:r>
            <w:r>
              <w:t>)</w:t>
            </w:r>
          </w:p>
          <w:p w:rsidR="00A13C13" w:rsidRDefault="00A13C13" w:rsidP="00A13C13">
            <w:pPr>
              <w:jc w:val="center"/>
            </w:pPr>
            <w:r>
              <w:t>Количество трансформированных уроков (</w:t>
            </w:r>
            <w:r w:rsidR="00E00EA5">
              <w:t>7</w:t>
            </w:r>
            <w:r>
              <w:t>) из них:</w:t>
            </w:r>
          </w:p>
          <w:p w:rsidR="00A13C13" w:rsidRDefault="00A13C13" w:rsidP="00A13C13">
            <w:pPr>
              <w:jc w:val="center"/>
            </w:pPr>
            <w:r>
              <w:t>-интегрированных (</w:t>
            </w:r>
            <w:r w:rsidR="00FD25B6">
              <w:t>1</w:t>
            </w:r>
            <w:r>
              <w:t>)</w:t>
            </w:r>
          </w:p>
          <w:p w:rsidR="00A13C13" w:rsidRDefault="00A13C13" w:rsidP="00A13C13">
            <w:pPr>
              <w:jc w:val="center"/>
            </w:pPr>
            <w:r>
              <w:t>-вне школьных стен (</w:t>
            </w:r>
            <w:r w:rsidR="00FD25B6">
              <w:t>2</w:t>
            </w:r>
            <w:r>
              <w:t>)</w:t>
            </w:r>
          </w:p>
          <w:p w:rsidR="00A13C13" w:rsidRPr="00063BFC" w:rsidRDefault="00A13C13" w:rsidP="00A13C13">
            <w:pPr>
              <w:jc w:val="center"/>
            </w:pPr>
            <w:r>
              <w:t>-в цифровой среде (</w:t>
            </w:r>
            <w:r w:rsidR="00E00EA5">
              <w:t>4</w:t>
            </w:r>
            <w:r>
              <w:t>)</w:t>
            </w: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1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>Легкая атлетика.</w:t>
            </w:r>
            <w:r w:rsidR="00A13C13">
              <w:t xml:space="preserve"> Правила ТБ</w:t>
            </w:r>
            <w:r w:rsidRPr="00063BFC">
              <w:t xml:space="preserve"> Спринтерский бег.</w:t>
            </w:r>
          </w:p>
          <w:p w:rsidR="00A13C13" w:rsidRPr="00063BFC" w:rsidRDefault="00A13C13" w:rsidP="008D51F7">
            <w:pPr>
              <w:jc w:val="both"/>
            </w:pPr>
            <w:r>
              <w:t>Изучение нового материала.</w:t>
            </w:r>
          </w:p>
        </w:tc>
        <w:tc>
          <w:tcPr>
            <w:tcW w:w="5245" w:type="dxa"/>
            <w:gridSpan w:val="2"/>
          </w:tcPr>
          <w:p w:rsidR="00A13C13" w:rsidRDefault="00A13C13" w:rsidP="00A13C13">
            <w:r w:rsidRPr="00A13C13">
              <w:rPr>
                <w:u w:val="single"/>
              </w:rPr>
              <w:t>Предметные:</w:t>
            </w:r>
            <w:r>
              <w:t xml:space="preserve"> Применять правила ТБ на уроках выявлять факторы нарушения ТБ при занятиях физической культурой и своевременно их устранять, пробегать с максимальной скоростью 60 м с низкого старта.</w:t>
            </w:r>
          </w:p>
          <w:p w:rsidR="00A13C13" w:rsidRDefault="00A13C13" w:rsidP="00A13C13">
            <w:r w:rsidRPr="00A13C13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>
              <w:t xml:space="preserve"> ,</w:t>
            </w:r>
            <w:proofErr w:type="gramEnd"/>
            <w:r>
              <w:t xml:space="preserve"> проявление особого интереса новому содержанию занятий. </w:t>
            </w:r>
          </w:p>
          <w:p w:rsidR="00A13C13" w:rsidRPr="00A13C13" w:rsidRDefault="00A13C13" w:rsidP="00A13C13">
            <w:pPr>
              <w:rPr>
                <w:u w:val="single"/>
              </w:rPr>
            </w:pPr>
            <w:r w:rsidRPr="00A13C13">
              <w:rPr>
                <w:u w:val="single"/>
              </w:rPr>
              <w:t>Метапредметные:</w:t>
            </w:r>
          </w:p>
          <w:p w:rsidR="00A13C13" w:rsidRDefault="00A13C13" w:rsidP="00A13C13"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A13C13" w:rsidRDefault="00A13C13" w:rsidP="00A13C13"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7965AE" w:rsidRPr="00681557" w:rsidRDefault="00A13C13" w:rsidP="00A13C13">
            <w:r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7965AE" w:rsidRPr="00D533EA" w:rsidRDefault="00A13C13" w:rsidP="00DD669D">
            <w:r>
              <w:t xml:space="preserve">Правила безопасности на уроках легкой атлетики. ОРУ без предмета. </w:t>
            </w:r>
            <w:r w:rsidR="007965AE" w:rsidRPr="00D533EA">
              <w:t xml:space="preserve">Высокий старт до 10-15 м, бег с ускорением 30-40 м., встречная эстафета, специальные беговые упражнения, развитие скоростных качеств. </w:t>
            </w:r>
          </w:p>
        </w:tc>
        <w:tc>
          <w:tcPr>
            <w:tcW w:w="1560" w:type="dxa"/>
            <w:gridSpan w:val="2"/>
          </w:tcPr>
          <w:p w:rsidR="007965AE" w:rsidRPr="00681557" w:rsidRDefault="00415213" w:rsidP="00A13C13">
            <w:r w:rsidRPr="00415213">
              <w:t>Входной</w:t>
            </w:r>
          </w:p>
        </w:tc>
        <w:tc>
          <w:tcPr>
            <w:tcW w:w="1559" w:type="dxa"/>
          </w:tcPr>
          <w:p w:rsidR="007965AE" w:rsidRPr="00063BFC" w:rsidRDefault="00A13C13" w:rsidP="008D51F7">
            <w:pPr>
              <w:jc w:val="both"/>
            </w:pPr>
            <w:r w:rsidRPr="00A13C13">
              <w:t xml:space="preserve">Сайт </w:t>
            </w:r>
            <w:proofErr w:type="spellStart"/>
            <w:r w:rsidRPr="00A13C13">
              <w:t>Инфоурок</w:t>
            </w:r>
            <w:proofErr w:type="spellEnd"/>
            <w:r w:rsidRPr="00A13C13">
              <w:t>. Презентация на тему "Правила поведения на уроках легкой атлетики</w:t>
            </w:r>
            <w:r>
              <w:t>» «Виды легкой атлетики»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Default="007965AE" w:rsidP="00063BFC">
            <w:pPr>
              <w:jc w:val="both"/>
            </w:pPr>
          </w:p>
          <w:p w:rsidR="007965AE" w:rsidRPr="00063BFC" w:rsidRDefault="005453A3" w:rsidP="00063BFC">
            <w:pPr>
              <w:jc w:val="both"/>
            </w:pPr>
            <w:r>
              <w:t>04.09.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7965AE" w:rsidRPr="00063BFC" w:rsidTr="00DD669D">
        <w:tc>
          <w:tcPr>
            <w:tcW w:w="640" w:type="dxa"/>
          </w:tcPr>
          <w:p w:rsidR="007965AE" w:rsidRPr="00063BFC" w:rsidRDefault="007965AE" w:rsidP="008D51F7">
            <w:pPr>
              <w:jc w:val="both"/>
            </w:pPr>
            <w:r w:rsidRPr="00063BFC">
              <w:t>2</w:t>
            </w:r>
          </w:p>
        </w:tc>
        <w:tc>
          <w:tcPr>
            <w:tcW w:w="2126" w:type="dxa"/>
            <w:gridSpan w:val="2"/>
          </w:tcPr>
          <w:p w:rsidR="007965AE" w:rsidRDefault="007965AE" w:rsidP="008D51F7">
            <w:pPr>
              <w:jc w:val="both"/>
            </w:pPr>
            <w:r w:rsidRPr="00063BFC">
              <w:t xml:space="preserve"> Высокий старт, эстафетный бег</w:t>
            </w:r>
            <w:r w:rsidR="00DD669D">
              <w:t>.</w:t>
            </w:r>
          </w:p>
          <w:p w:rsidR="00DD669D" w:rsidRPr="00063BFC" w:rsidRDefault="00A24055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415213" w:rsidRDefault="00415213" w:rsidP="00415213">
            <w:r w:rsidRPr="00415213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обосновывать положительное влияние занятий физической подготовкой на укрепление здоровья, </w:t>
            </w:r>
            <w:r w:rsidRPr="00415213">
              <w:t>обосновывать положительное влияние занятий физической подготовкой на укрепление здоровья</w:t>
            </w:r>
            <w:r>
              <w:t>.</w:t>
            </w:r>
          </w:p>
          <w:p w:rsidR="00415213" w:rsidRPr="00415213" w:rsidRDefault="00415213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lastRenderedPageBreak/>
              <w:t>Личностные:</w:t>
            </w:r>
          </w:p>
          <w:p w:rsidR="00415213" w:rsidRDefault="00415213" w:rsidP="00415213">
            <w:r>
              <w:t>проявление интереса к новому содержанию занятий, проявление учебных мотивов</w:t>
            </w:r>
          </w:p>
          <w:p w:rsidR="00415213" w:rsidRPr="00415213" w:rsidRDefault="00415213" w:rsidP="00415213">
            <w:pPr>
              <w:rPr>
                <w:u w:val="single"/>
              </w:rPr>
            </w:pPr>
            <w:r w:rsidRPr="00415213">
              <w:rPr>
                <w:u w:val="single"/>
              </w:rPr>
              <w:t>Метапредметные:</w:t>
            </w:r>
          </w:p>
          <w:p w:rsidR="00415213" w:rsidRDefault="00415213" w:rsidP="00415213">
            <w:r>
              <w:t xml:space="preserve">Понимание и принятие цели сформулированной педагогом; </w:t>
            </w:r>
          </w:p>
          <w:p w:rsidR="00415213" w:rsidRPr="00681557" w:rsidRDefault="00415213" w:rsidP="00415213">
            <w:r>
              <w:t>Принимать и сохранять учебную задачу; учитывать выделенные учителем ориентиры в новом учебном материале в сотрудничестве с учителем.</w:t>
            </w:r>
          </w:p>
        </w:tc>
        <w:tc>
          <w:tcPr>
            <w:tcW w:w="2976" w:type="dxa"/>
            <w:gridSpan w:val="2"/>
          </w:tcPr>
          <w:p w:rsidR="007965AE" w:rsidRPr="00D533EA" w:rsidRDefault="00415213" w:rsidP="00A13C13">
            <w:r>
              <w:lastRenderedPageBreak/>
              <w:t xml:space="preserve">ОРУ в ходьбе. </w:t>
            </w:r>
            <w:r w:rsidR="007965AE" w:rsidRPr="00D533EA">
              <w:t xml:space="preserve">Высокий старт до 10-15 м, бег с ускорением 30-40 м., специальные беговые упражнения, развитие скоростных </w:t>
            </w:r>
            <w:r w:rsidR="007965AE">
              <w:t>качеств.</w:t>
            </w:r>
            <w:r w:rsidR="007965AE" w:rsidRPr="00D533EA">
              <w:t xml:space="preserve"> Эстафеты</w:t>
            </w:r>
            <w:r>
              <w:t xml:space="preserve"> </w:t>
            </w:r>
            <w:r>
              <w:lastRenderedPageBreak/>
              <w:t>без предмета</w:t>
            </w:r>
            <w:r w:rsidR="007965AE" w:rsidRPr="00D533EA">
              <w:t>. Влияние легкоатлетических упражнений на здоровье</w:t>
            </w:r>
          </w:p>
        </w:tc>
        <w:tc>
          <w:tcPr>
            <w:tcW w:w="1560" w:type="dxa"/>
            <w:gridSpan w:val="2"/>
          </w:tcPr>
          <w:p w:rsidR="007965AE" w:rsidRPr="00681557" w:rsidRDefault="007965AE" w:rsidP="00A13C13"/>
        </w:tc>
        <w:tc>
          <w:tcPr>
            <w:tcW w:w="1559" w:type="dxa"/>
          </w:tcPr>
          <w:p w:rsidR="007965AE" w:rsidRPr="00063BFC" w:rsidRDefault="00415213" w:rsidP="008D51F7">
            <w:pPr>
              <w:jc w:val="both"/>
            </w:pPr>
            <w:r>
              <w:t xml:space="preserve">Сайт </w:t>
            </w:r>
            <w:proofErr w:type="spellStart"/>
            <w:r>
              <w:t>ФизкультУра</w:t>
            </w:r>
            <w:proofErr w:type="spellEnd"/>
            <w:r>
              <w:t xml:space="preserve"> </w:t>
            </w:r>
            <w:r w:rsidR="007965AE" w:rsidRPr="00063BFC">
              <w:t xml:space="preserve">Презентация на тему "Роль бега в </w:t>
            </w:r>
            <w:r w:rsidR="007965AE" w:rsidRPr="00063BFC">
              <w:lastRenderedPageBreak/>
              <w:t>поддержании и укреплении  здоровья школьника"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5AE" w:rsidRPr="00063BFC" w:rsidRDefault="00F15553" w:rsidP="00063BFC">
            <w:pPr>
              <w:jc w:val="both"/>
            </w:pPr>
            <w:r>
              <w:lastRenderedPageBreak/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965AE" w:rsidRPr="00063BFC" w:rsidRDefault="007965AE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Высокий старт, стартовый разгон.</w:t>
            </w:r>
          </w:p>
          <w:p w:rsidR="00F51596" w:rsidRPr="00063BFC" w:rsidRDefault="00F51596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AA3684">
            <w:r w:rsidRPr="00AA3684">
              <w:rPr>
                <w:u w:val="single"/>
              </w:rPr>
              <w:t>Предметные:</w:t>
            </w:r>
            <w:r>
              <w:t xml:space="preserve"> умение определять задачи занятий физическими упражнениями, пробегать с максимальной скоростью 60 м с низкого старта культурой и своевременно их устранять,  готовить места занятий в условиях помещений и на открытом воздухе</w:t>
            </w:r>
          </w:p>
          <w:p w:rsidR="00F51596" w:rsidRDefault="00F51596" w:rsidP="00AA3684">
            <w:r w:rsidRPr="00AA3684">
              <w:rPr>
                <w:u w:val="single"/>
              </w:rPr>
              <w:t>Личностные:</w:t>
            </w:r>
            <w:r>
              <w:t xml:space="preserve"> 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</w:t>
            </w:r>
          </w:p>
          <w:p w:rsidR="00F51596" w:rsidRPr="00681557" w:rsidRDefault="00F51596" w:rsidP="00AA3684">
            <w:r w:rsidRPr="00AA3684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F51596" w:rsidRPr="00D533EA" w:rsidRDefault="00F51596" w:rsidP="00A13C13">
            <w:r>
              <w:t xml:space="preserve">Медленный бег 500 м. ОРУ. Техника высокого старта, стартового разгона. </w:t>
            </w:r>
            <w:r w:rsidRPr="00D533EA">
              <w:t>Высокий старт до 10-15 м, бег с ускорением 30-40 м., специальные беговые упражнения</w:t>
            </w:r>
            <w:r>
              <w:t xml:space="preserve">, развитие скоростных качеств. </w:t>
            </w:r>
            <w:r w:rsidRPr="00D533EA">
              <w:t xml:space="preserve">Эстафеты. </w:t>
            </w:r>
          </w:p>
        </w:tc>
        <w:tc>
          <w:tcPr>
            <w:tcW w:w="1560" w:type="dxa"/>
            <w:gridSpan w:val="2"/>
          </w:tcPr>
          <w:p w:rsidR="00F51596" w:rsidRPr="00681557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07.09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4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Бег с ускорением 50-60 м, эстафетный бег</w:t>
            </w:r>
            <w:r>
              <w:t>.</w:t>
            </w:r>
          </w:p>
          <w:p w:rsidR="00F51596" w:rsidRDefault="00F51596" w:rsidP="008D51F7">
            <w:pPr>
              <w:jc w:val="both"/>
            </w:pPr>
            <w:r>
              <w:t>(Подготовка к сдаче норм ГТО)</w:t>
            </w:r>
          </w:p>
          <w:p w:rsidR="00F51596" w:rsidRPr="00063BFC" w:rsidRDefault="00F51596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FA79B5">
            <w:r w:rsidRPr="00A24055">
              <w:rPr>
                <w:u w:val="single"/>
              </w:rPr>
              <w:t>Предметные:</w:t>
            </w:r>
            <w:r>
              <w:t xml:space="preserve"> пробегать с максимальной скоростью 60 м с низкого старта, устанавливать связь между развитием основных физических качеств и основных систем организма;</w:t>
            </w:r>
          </w:p>
          <w:p w:rsidR="00F51596" w:rsidRDefault="00F51596" w:rsidP="00FA79B5">
            <w:r w:rsidRPr="00A24055">
              <w:rPr>
                <w:u w:val="single"/>
              </w:rPr>
              <w:t>Личностные:</w:t>
            </w:r>
            <w:r>
              <w:t xml:space="preserve"> умение организовывать учебное сотрудничество и совместную деятельность с учителем и сверстниками; понимание здоровья как одного из важнейших условий развития и самореализации человека</w:t>
            </w:r>
          </w:p>
          <w:p w:rsidR="00F51596" w:rsidRPr="00681557" w:rsidRDefault="00F51596" w:rsidP="00FA79B5">
            <w:r w:rsidRPr="00A24055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2976" w:type="dxa"/>
            <w:gridSpan w:val="2"/>
          </w:tcPr>
          <w:p w:rsidR="00F51596" w:rsidRPr="00D533EA" w:rsidRDefault="00F51596" w:rsidP="00A13C13">
            <w:r>
              <w:t xml:space="preserve">ОРУ. </w:t>
            </w:r>
            <w:r w:rsidRPr="00D533EA">
              <w:t>Высокий старт до 10-15 м, бег с ускорением 50-60 м., специальные беговые упражнени</w:t>
            </w:r>
            <w:r>
              <w:t>я, развитие скоростных качеств.</w:t>
            </w:r>
            <w:r w:rsidRPr="00D533EA">
              <w:t xml:space="preserve"> Эстафет</w:t>
            </w:r>
            <w:r>
              <w:t xml:space="preserve">ный бег 4 по 200м </w:t>
            </w:r>
            <w:r w:rsidRPr="00D533EA">
              <w:t>Влияние легкоатлетических упражнений на различные системы организма.</w:t>
            </w:r>
          </w:p>
        </w:tc>
        <w:tc>
          <w:tcPr>
            <w:tcW w:w="1560" w:type="dxa"/>
            <w:gridSpan w:val="2"/>
          </w:tcPr>
          <w:p w:rsidR="00F51596" w:rsidRPr="00681557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Default="00F51596" w:rsidP="008D51F7">
            <w:pPr>
              <w:jc w:val="both"/>
            </w:pPr>
            <w:r>
              <w:t>Сайт Сеть творческих учителей.</w:t>
            </w:r>
          </w:p>
          <w:p w:rsidR="00F51596" w:rsidRPr="00FA79B5" w:rsidRDefault="00F51596" w:rsidP="00FA79B5">
            <w:pPr>
              <w:jc w:val="both"/>
            </w:pPr>
            <w:r w:rsidRPr="00063BFC">
              <w:t>Презентация на тему "Ф</w:t>
            </w:r>
            <w:r>
              <w:t>ункциональные системы организма</w:t>
            </w:r>
            <w:r w:rsidRPr="00063BFC">
              <w:t>"</w:t>
            </w:r>
            <w:r>
              <w:t xml:space="preserve"> с использованием </w:t>
            </w:r>
            <w:r>
              <w:rPr>
                <w:lang w:val="en-US"/>
              </w:rPr>
              <w:t>QR</w:t>
            </w:r>
            <w:r>
              <w:t>- сканирования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Default="00F51596" w:rsidP="008D51F7">
            <w:pPr>
              <w:jc w:val="both"/>
            </w:pPr>
            <w:r w:rsidRPr="00063BFC">
              <w:t>5</w:t>
            </w:r>
          </w:p>
          <w:p w:rsidR="00F51596" w:rsidRPr="00A13C13" w:rsidRDefault="00F51596" w:rsidP="00A13C13"/>
          <w:p w:rsidR="00F51596" w:rsidRPr="00A13C13" w:rsidRDefault="00F51596" w:rsidP="00A13C13"/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Спринтерский бег, специальные беговые упражнения</w:t>
            </w:r>
            <w:r>
              <w:t>.</w:t>
            </w:r>
          </w:p>
          <w:p w:rsidR="00F51596" w:rsidRDefault="00F51596" w:rsidP="008D51F7">
            <w:pPr>
              <w:jc w:val="both"/>
            </w:pPr>
            <w:r w:rsidRPr="00F26A66">
              <w:t>Совершенствование</w:t>
            </w:r>
          </w:p>
          <w:p w:rsidR="00F51596" w:rsidRPr="00063BFC" w:rsidRDefault="00F51596" w:rsidP="008D51F7">
            <w:pPr>
              <w:jc w:val="both"/>
            </w:pPr>
          </w:p>
        </w:tc>
        <w:tc>
          <w:tcPr>
            <w:tcW w:w="5245" w:type="dxa"/>
            <w:gridSpan w:val="2"/>
          </w:tcPr>
          <w:p w:rsidR="00F51596" w:rsidRDefault="00F51596" w:rsidP="00A24055">
            <w:r w:rsidRPr="00A24055">
              <w:rPr>
                <w:u w:val="single"/>
              </w:rPr>
              <w:t>Предметные</w:t>
            </w:r>
            <w:r>
              <w:t>: пробегать с максимальной скоростью 60 м с низкого старта, описывать технику выполнения беговых упражнений, выявлять и устранять характерные ошибки в процессе освоения низкого старта;</w:t>
            </w:r>
          </w:p>
          <w:p w:rsidR="00F51596" w:rsidRDefault="00F51596" w:rsidP="00A24055">
            <w:r w:rsidRPr="00A24055">
              <w:rPr>
                <w:u w:val="single"/>
              </w:rPr>
              <w:t>Личностные</w:t>
            </w:r>
            <w:r>
              <w:t xml:space="preserve">: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F51596" w:rsidRDefault="00F51596" w:rsidP="00A24055">
            <w:r w:rsidRPr="00A24055">
              <w:rPr>
                <w:u w:val="single"/>
              </w:rPr>
              <w:t>Метапредметные:</w:t>
            </w:r>
            <w:r>
              <w:t xml:space="preserve"> владение основами самоконтроля, </w:t>
            </w:r>
            <w:r>
              <w:lastRenderedPageBreak/>
              <w:t>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F51596" w:rsidRDefault="00F51596" w:rsidP="00A13C13">
            <w:r>
              <w:lastRenderedPageBreak/>
              <w:t xml:space="preserve">Медленный бег -600 м. ОРУ в движении. </w:t>
            </w:r>
            <w:r w:rsidRPr="00D533EA">
              <w:t>Высокий старт до 10-15 м, бег с ускорением 50-60 м., специальные беговые упражнени</w:t>
            </w:r>
            <w:r>
              <w:t>я, развитие скоростных качеств.</w:t>
            </w:r>
            <w:r w:rsidRPr="00D533EA">
              <w:t xml:space="preserve"> Эстафеты. </w:t>
            </w:r>
          </w:p>
        </w:tc>
        <w:tc>
          <w:tcPr>
            <w:tcW w:w="1560" w:type="dxa"/>
            <w:gridSpan w:val="2"/>
          </w:tcPr>
          <w:p w:rsidR="00F51596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11.09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Бег на результат 60 м, эстафетный бег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>
              <w:t>Учетный</w:t>
            </w:r>
          </w:p>
        </w:tc>
        <w:tc>
          <w:tcPr>
            <w:tcW w:w="5245" w:type="dxa"/>
            <w:gridSpan w:val="2"/>
          </w:tcPr>
          <w:p w:rsidR="00F51596" w:rsidRDefault="00F51596" w:rsidP="00A24055">
            <w:r>
              <w:t>П</w:t>
            </w:r>
            <w:r w:rsidRPr="00A24055">
              <w:rPr>
                <w:u w:val="single"/>
              </w:rPr>
              <w:t>редметные</w:t>
            </w:r>
            <w:r>
              <w:t>: уметь пробегать с максимальной скоростью 60 м с низкого старта на результат. Тестировать уровень развития физических качеств и соотносить их с показателями физической подготовки</w:t>
            </w:r>
          </w:p>
          <w:p w:rsidR="00F51596" w:rsidRDefault="00F51596" w:rsidP="00A24055">
            <w:r w:rsidRPr="00A24055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саморазвитию, осознанному выбору и построению дальнейшей индивидуальной траектории физического развития с учётом устойчивых познавательных интересов,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F51596" w:rsidRPr="009872FB" w:rsidRDefault="00F51596" w:rsidP="00A24055">
            <w:r w:rsidRPr="00A24055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</w:tc>
        <w:tc>
          <w:tcPr>
            <w:tcW w:w="2976" w:type="dxa"/>
            <w:gridSpan w:val="2"/>
          </w:tcPr>
          <w:p w:rsidR="00F51596" w:rsidRPr="004629BD" w:rsidRDefault="00F51596" w:rsidP="00A13C13">
            <w:r w:rsidRPr="004629BD">
              <w:t xml:space="preserve">Бег на результат специальные беговые упражнения, развитие скоростных качеств. Эстафеты. Влияние легкоатлетических упражнений на различные системы организма.60 м, </w:t>
            </w:r>
          </w:p>
        </w:tc>
        <w:tc>
          <w:tcPr>
            <w:tcW w:w="1560" w:type="dxa"/>
            <w:gridSpan w:val="2"/>
          </w:tcPr>
          <w:p w:rsidR="00F51596" w:rsidRPr="009872FB" w:rsidRDefault="00F51596" w:rsidP="00A13C13">
            <w:r>
              <w:t>оперативный</w:t>
            </w:r>
          </w:p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7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Прыжок в длину, метание малого мяча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r w:rsidRPr="00752796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прыгать в длину с разбега, метать мяч в горизонтальную цель, описывать технику выполнения прыжковых упражнений, осваивать с предупреждением ошибок</w:t>
            </w:r>
            <w:r>
              <w:t>;</w:t>
            </w:r>
          </w:p>
          <w:p w:rsidR="00F51596" w:rsidRPr="00752796" w:rsidRDefault="00F51596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 xml:space="preserve">Личностные: </w:t>
            </w:r>
            <w:r w:rsidRPr="00752796">
              <w:t>Ориентация на содержательные моменты школьной действительности и адекватное осознанное представление о качествах хорошего ученика</w:t>
            </w:r>
            <w:proofErr w:type="gramStart"/>
            <w:r w:rsidRPr="00752796">
              <w:t xml:space="preserve"> ,</w:t>
            </w:r>
            <w:proofErr w:type="gramEnd"/>
            <w:r w:rsidRPr="00752796">
              <w:t xml:space="preserve"> проявление особого интереса новому содержанию занятий.</w:t>
            </w:r>
            <w:r w:rsidRPr="00752796">
              <w:rPr>
                <w:u w:val="single"/>
              </w:rPr>
              <w:t xml:space="preserve"> </w:t>
            </w:r>
          </w:p>
          <w:p w:rsidR="00F51596" w:rsidRPr="00752796" w:rsidRDefault="00F51596" w:rsidP="00581B60">
            <w:pPr>
              <w:jc w:val="both"/>
              <w:rPr>
                <w:u w:val="single"/>
              </w:rPr>
            </w:pPr>
            <w:r w:rsidRPr="00752796">
              <w:rPr>
                <w:u w:val="single"/>
              </w:rPr>
              <w:t>Метапредметные:</w:t>
            </w:r>
          </w:p>
          <w:p w:rsidR="00F51596" w:rsidRPr="00752796" w:rsidRDefault="00F51596" w:rsidP="00581B60">
            <w:pPr>
              <w:jc w:val="both"/>
            </w:pPr>
            <w:r w:rsidRPr="00752796">
              <w:t xml:space="preserve">Понимание и принятие цели включаться в </w:t>
            </w:r>
            <w:proofErr w:type="gramStart"/>
            <w:r w:rsidRPr="00752796">
              <w:t>творческую</w:t>
            </w:r>
            <w:proofErr w:type="gramEnd"/>
            <w:r w:rsidRPr="00752796">
              <w:t xml:space="preserve"> </w:t>
            </w:r>
          </w:p>
          <w:p w:rsidR="00F51596" w:rsidRPr="00752796" w:rsidRDefault="00F51596" w:rsidP="00581B60">
            <w:pPr>
              <w:jc w:val="both"/>
            </w:pPr>
            <w:r w:rsidRPr="00752796">
              <w:t xml:space="preserve">Принимать и сохранять учебную задачу; учитывать выделенные учителем ориентиры </w:t>
            </w:r>
            <w:proofErr w:type="gramStart"/>
            <w:r w:rsidRPr="00752796">
              <w:t>материале</w:t>
            </w:r>
            <w:proofErr w:type="gramEnd"/>
            <w:r w:rsidRPr="00752796">
              <w:t xml:space="preserve"> в сотрудничестве с учителем; </w:t>
            </w:r>
          </w:p>
          <w:p w:rsidR="00F51596" w:rsidRPr="002B3A70" w:rsidRDefault="00F51596" w:rsidP="00581B60">
            <w:pPr>
              <w:jc w:val="both"/>
            </w:pPr>
            <w:r w:rsidRPr="00752796"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F51596" w:rsidRDefault="00F51596" w:rsidP="00A13C13">
            <w:r>
              <w:t xml:space="preserve">Разминочный бег. ОРУ. Прыжковые упражнения. </w:t>
            </w:r>
            <w:r w:rsidRPr="004629BD">
              <w:t>Обучение отталкиванию в прыжке в длину способом "согнув ноги", п</w:t>
            </w:r>
            <w:r>
              <w:t>рыжок с 7-9 шагов разбега. Имитация техники метания «из-за спины через плечо»</w:t>
            </w:r>
          </w:p>
          <w:p w:rsidR="00F51596" w:rsidRPr="004629BD" w:rsidRDefault="00F51596" w:rsidP="00900578">
            <w:r w:rsidRPr="004629BD">
              <w:t xml:space="preserve">Метание малого мяча в горизонтальную цель (1*1) с </w:t>
            </w:r>
            <w:r>
              <w:t xml:space="preserve">5-6 м, </w:t>
            </w:r>
            <w:r w:rsidRPr="004629BD">
              <w:t>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F51596" w:rsidRPr="009872FB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8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Прыж</w:t>
            </w:r>
            <w:r>
              <w:t>ок в длину с 7-9 шагов разбега,</w:t>
            </w:r>
            <w:r w:rsidRPr="00063BFC">
              <w:t xml:space="preserve"> метание малого мяча</w:t>
            </w:r>
            <w:r>
              <w:t xml:space="preserve">. </w:t>
            </w:r>
            <w:r w:rsidRPr="00FD25B6">
              <w:t>(Подготовка к сдаче норм ГТО)</w:t>
            </w:r>
            <w:r>
              <w:t xml:space="preserve"> </w:t>
            </w:r>
          </w:p>
          <w:p w:rsidR="00F51596" w:rsidRPr="00063BFC" w:rsidRDefault="00F51596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proofErr w:type="gramStart"/>
            <w:r w:rsidRPr="00752796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меть прыгать в длину с разбега, метать мяч в горизонтальную цель, демонстрировать вариативное выполнение прыжковых упражнений</w:t>
            </w:r>
          </w:p>
          <w:p w:rsidR="00F51596" w:rsidRDefault="00F51596" w:rsidP="00581B60">
            <w:pPr>
              <w:jc w:val="both"/>
            </w:pPr>
            <w:r w:rsidRPr="00752796">
              <w:rPr>
                <w:u w:val="single"/>
              </w:rPr>
              <w:t xml:space="preserve">Личностные: </w:t>
            </w:r>
            <w:r>
              <w:t xml:space="preserve">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</w:t>
            </w:r>
          </w:p>
          <w:p w:rsidR="00F51596" w:rsidRPr="002B3A70" w:rsidRDefault="00F51596" w:rsidP="00581B60">
            <w:pPr>
              <w:jc w:val="both"/>
            </w:pPr>
            <w:r w:rsidRPr="00752796">
              <w:rPr>
                <w:u w:val="single"/>
              </w:rPr>
              <w:t>Метапредметные</w:t>
            </w:r>
            <w:r>
              <w:t>: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976" w:type="dxa"/>
            <w:gridSpan w:val="2"/>
          </w:tcPr>
          <w:p w:rsidR="00F51596" w:rsidRDefault="00F51596" w:rsidP="00586624">
            <w:r>
              <w:t xml:space="preserve">Медленный бег 400-500 м, ОРУ с малым мячом. Прыжковые упражнения. Техника разбега. </w:t>
            </w:r>
            <w:r w:rsidRPr="004629BD">
              <w:t>Прыжок с 7-9 шагов разбега. Метание малого мяча в гор</w:t>
            </w:r>
            <w:r>
              <w:t xml:space="preserve">изонтальную цель (1*1) с 5-6 м, </w:t>
            </w:r>
          </w:p>
          <w:p w:rsidR="00F51596" w:rsidRPr="004629BD" w:rsidRDefault="00F51596" w:rsidP="00586624">
            <w:r w:rsidRPr="004629BD">
              <w:t>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F51596" w:rsidRPr="009872FB" w:rsidRDefault="00F51596" w:rsidP="00A13C13"/>
        </w:tc>
        <w:tc>
          <w:tcPr>
            <w:tcW w:w="1559" w:type="dxa"/>
          </w:tcPr>
          <w:p w:rsidR="00F51596" w:rsidRPr="00C04D6B" w:rsidRDefault="00F51596" w:rsidP="006673EA">
            <w:pPr>
              <w:jc w:val="both"/>
            </w:pPr>
            <w:r w:rsidRPr="006B6F4E">
              <w:rPr>
                <w:b/>
                <w:color w:val="000000"/>
              </w:rPr>
              <w:t>Р.К.</w:t>
            </w:r>
            <w:r w:rsidRPr="00C04D6B">
              <w:rPr>
                <w:color w:val="000000"/>
              </w:rPr>
              <w:t xml:space="preserve"> Эстафета олимпийского огня в Тюмени и Тюменской области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9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 xml:space="preserve">Прыжок в длину, </w:t>
            </w:r>
            <w:r w:rsidRPr="00063BFC">
              <w:lastRenderedPageBreak/>
              <w:t>метание малого мяча в горизонтальную цель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r w:rsidRPr="001A45B4">
              <w:rPr>
                <w:u w:val="single"/>
              </w:rPr>
              <w:lastRenderedPageBreak/>
              <w:t>Предметные:</w:t>
            </w:r>
            <w:r w:rsidRPr="002B3A70">
              <w:t xml:space="preserve"> прыгать в длину с разбега, метать мяч в </w:t>
            </w:r>
            <w:r w:rsidRPr="002B3A70">
              <w:lastRenderedPageBreak/>
              <w:t>горизонтальную цель, взаимодействовать со сверстниками в процессе совместного освоения прыжковых упражнений, соблюдать правила бе</w:t>
            </w:r>
            <w:r>
              <w:t>зопасности;</w:t>
            </w:r>
          </w:p>
          <w:p w:rsidR="00F51596" w:rsidRDefault="00F51596" w:rsidP="00581B60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      </w:r>
          </w:p>
          <w:p w:rsidR="00F51596" w:rsidRDefault="00F51596" w:rsidP="00581B60">
            <w:pPr>
              <w:jc w:val="both"/>
            </w:pPr>
            <w:r w:rsidRPr="00B448A6">
              <w:rPr>
                <w:u w:val="single"/>
              </w:rPr>
              <w:t>Метапредметные</w:t>
            </w:r>
            <w:r>
              <w:t>: умение оценивать правильность выполнения учебной задачи, собственные возможности её решения, владение способами организации и проведения разнообразных форм занятий физическими упражнениями</w:t>
            </w:r>
          </w:p>
          <w:p w:rsidR="00F51596" w:rsidRDefault="00F51596" w:rsidP="00581B60">
            <w:pPr>
              <w:jc w:val="both"/>
            </w:pPr>
          </w:p>
          <w:p w:rsidR="00F51596" w:rsidRPr="002B3A70" w:rsidRDefault="00F51596" w:rsidP="00581B60">
            <w:pPr>
              <w:jc w:val="both"/>
            </w:pPr>
          </w:p>
        </w:tc>
        <w:tc>
          <w:tcPr>
            <w:tcW w:w="2976" w:type="dxa"/>
            <w:gridSpan w:val="2"/>
          </w:tcPr>
          <w:p w:rsidR="00F51596" w:rsidRPr="004629BD" w:rsidRDefault="00F51596" w:rsidP="00A13C13">
            <w:r>
              <w:lastRenderedPageBreak/>
              <w:t xml:space="preserve">Специальные прыжковые </w:t>
            </w:r>
            <w:r>
              <w:lastRenderedPageBreak/>
              <w:t xml:space="preserve">упражнения. Техника отталкивания. </w:t>
            </w:r>
            <w:r w:rsidRPr="004629BD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F51596" w:rsidRPr="009872FB" w:rsidRDefault="00F51596" w:rsidP="00A13C13">
            <w:r>
              <w:lastRenderedPageBreak/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21.9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 xml:space="preserve">Прыжок в длину, метание малого мяча на дальность. </w:t>
            </w:r>
            <w:r w:rsidRPr="00FD25B6">
              <w:t>(Подготовка к сдаче норм ГТО)</w:t>
            </w:r>
          </w:p>
          <w:p w:rsidR="00F51596" w:rsidRPr="00063BFC" w:rsidRDefault="00F51596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r w:rsidRPr="001A45B4">
              <w:rPr>
                <w:u w:val="single"/>
              </w:rPr>
              <w:t>Предметные:</w:t>
            </w:r>
            <w:r w:rsidRPr="002B3A70">
              <w:t xml:space="preserve"> прыгать в длину с разбега, м</w:t>
            </w:r>
            <w:r>
              <w:t>етать мяч в горизонтальную цель,</w:t>
            </w:r>
            <w:r w:rsidRPr="002B3A70">
              <w:t xml:space="preserve"> описывать технику метания малого мяча разными способами</w:t>
            </w:r>
            <w:proofErr w:type="gramStart"/>
            <w:r>
              <w:t>,;</w:t>
            </w:r>
            <w:proofErr w:type="gramEnd"/>
          </w:p>
          <w:p w:rsidR="00F51596" w:rsidRDefault="00F51596" w:rsidP="00581B60">
            <w:pPr>
              <w:jc w:val="both"/>
            </w:pPr>
            <w:r w:rsidRPr="00B448A6">
              <w:rPr>
                <w:u w:val="single"/>
              </w:rPr>
              <w:t>Личностные:</w:t>
            </w:r>
            <w:r>
              <w:t xml:space="preserve"> Ориентация на содержательные моменты школьной действительности и адекватное осознанное представление о качествах хорошего ученика, проявление особого интереса новому содержанию занятий. </w:t>
            </w:r>
          </w:p>
          <w:p w:rsidR="00F51596" w:rsidRPr="00B448A6" w:rsidRDefault="00F51596" w:rsidP="00581B60">
            <w:pPr>
              <w:jc w:val="both"/>
              <w:rPr>
                <w:u w:val="single"/>
              </w:rPr>
            </w:pPr>
            <w:r w:rsidRPr="00B448A6">
              <w:rPr>
                <w:u w:val="single"/>
              </w:rPr>
              <w:t>Метапредметные:</w:t>
            </w:r>
          </w:p>
          <w:p w:rsidR="00F51596" w:rsidRDefault="00F51596" w:rsidP="00581B60">
            <w:pPr>
              <w:jc w:val="both"/>
            </w:pPr>
            <w:r>
              <w:t xml:space="preserve">Понимание и принятие цели включаться в </w:t>
            </w:r>
            <w:proofErr w:type="gramStart"/>
            <w:r>
              <w:t>творческую</w:t>
            </w:r>
            <w:proofErr w:type="gramEnd"/>
            <w:r>
              <w:t xml:space="preserve"> </w:t>
            </w:r>
          </w:p>
          <w:p w:rsidR="00F51596" w:rsidRDefault="00F51596" w:rsidP="00581B60">
            <w:pPr>
              <w:jc w:val="both"/>
            </w:pPr>
            <w:r>
              <w:t xml:space="preserve">Принимать и сохранять учебную задачу; учитывать выделенные учителем ориентиры </w:t>
            </w:r>
            <w:proofErr w:type="gramStart"/>
            <w:r>
              <w:t>материале</w:t>
            </w:r>
            <w:proofErr w:type="gramEnd"/>
            <w:r>
              <w:t xml:space="preserve"> в сотрудничестве с учителем; </w:t>
            </w:r>
          </w:p>
          <w:p w:rsidR="00F51596" w:rsidRPr="002B3A70" w:rsidRDefault="00F51596" w:rsidP="00581B60">
            <w:pPr>
              <w:jc w:val="both"/>
            </w:pPr>
            <w:r>
              <w:t>Задавать вопросы по школьному содержанию занятий.</w:t>
            </w:r>
          </w:p>
        </w:tc>
        <w:tc>
          <w:tcPr>
            <w:tcW w:w="2976" w:type="dxa"/>
            <w:gridSpan w:val="2"/>
          </w:tcPr>
          <w:p w:rsidR="00F51596" w:rsidRDefault="00F51596" w:rsidP="00A61F63">
            <w:r>
              <w:t xml:space="preserve"> Специальные прыжковые упражнения. ОРУ. </w:t>
            </w:r>
            <w:r w:rsidRPr="004629BD">
              <w:t>Прыжок с 7-9 шагов разбега. Метание малого мяча в горизонтальную цель (1*1) с 5-6 м. ОРУ. Специальные беговые упражнения, развитие скоростно-силовых качеств.</w:t>
            </w:r>
          </w:p>
        </w:tc>
        <w:tc>
          <w:tcPr>
            <w:tcW w:w="1560" w:type="dxa"/>
            <w:gridSpan w:val="2"/>
          </w:tcPr>
          <w:p w:rsidR="00F51596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11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 xml:space="preserve"> Бег на средние дистанции. </w:t>
            </w:r>
          </w:p>
          <w:p w:rsidR="00F51596" w:rsidRPr="00063BFC" w:rsidRDefault="00F51596" w:rsidP="008D51F7">
            <w:pPr>
              <w:jc w:val="both"/>
            </w:pPr>
            <w:r w:rsidRPr="00FD25B6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A61F63">
            <w:r w:rsidRPr="00F00341">
              <w:rPr>
                <w:u w:val="single"/>
              </w:rPr>
              <w:t>Предметные:</w:t>
            </w:r>
            <w:r>
              <w:t xml:space="preserve"> бегать в равномерном темпе до 20 мин, регулировать физическую нагрузку и определят степень утомления по внешним признакам</w:t>
            </w:r>
          </w:p>
          <w:p w:rsidR="00F51596" w:rsidRDefault="00F51596" w:rsidP="00A61F63">
            <w:r w:rsidRPr="00F00341">
              <w:rPr>
                <w:u w:val="single"/>
              </w:rPr>
              <w:t>Личностные:</w:t>
            </w:r>
            <w:r>
              <w:t xml:space="preserve"> формирование ответственного отношения к учению, готовности и </w:t>
            </w:r>
            <w:proofErr w:type="gramStart"/>
            <w:r>
              <w:t>способности</w:t>
            </w:r>
            <w:proofErr w:type="gramEnd"/>
            <w: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F51596" w:rsidRDefault="00F51596" w:rsidP="00A61F63">
            <w:r w:rsidRPr="00F00341">
              <w:rPr>
                <w:u w:val="single"/>
              </w:rPr>
              <w:t>Метапредметные:</w:t>
            </w:r>
            <w:r>
      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F51596" w:rsidRDefault="00F51596" w:rsidP="00A61F63"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F51596" w:rsidRPr="001B6CB2" w:rsidRDefault="00F51596" w:rsidP="00A61F63">
            <w:r>
              <w:t xml:space="preserve">-умение работать индивидуально и в группе: находить общее решение и разрешать конфликты на основе </w:t>
            </w:r>
            <w:r>
              <w:lastRenderedPageBreak/>
              <w:t>согласования позиций и учёта интересов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8D51F7">
            <w:pPr>
              <w:jc w:val="both"/>
            </w:pPr>
            <w:r>
              <w:lastRenderedPageBreak/>
              <w:t>Медленный бег 500 м ОРУ в парах. Специальные беговые упражнения.  Бег мальчики-800 м, девочки-500 м. Подвижные игры.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  <w:r>
              <w:t>Приложения на девайсы «Для спорта и здоровья», «Мобильный форум»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581B60">
        <w:tc>
          <w:tcPr>
            <w:tcW w:w="16090" w:type="dxa"/>
            <w:gridSpan w:val="12"/>
          </w:tcPr>
          <w:p w:rsidR="00F51596" w:rsidRDefault="00F51596" w:rsidP="00FD25B6">
            <w:pPr>
              <w:jc w:val="center"/>
            </w:pPr>
            <w:r>
              <w:lastRenderedPageBreak/>
              <w:t>Раздел 2. Бадминтон (6 часов, вариативная часть)</w:t>
            </w:r>
          </w:p>
          <w:p w:rsidR="00F51596" w:rsidRDefault="00F51596" w:rsidP="00FD25B6">
            <w:pPr>
              <w:jc w:val="center"/>
            </w:pPr>
            <w:r>
              <w:t>Количество трансформированных уроков (2) из них:</w:t>
            </w:r>
          </w:p>
          <w:p w:rsidR="00F51596" w:rsidRDefault="00F51596" w:rsidP="00FD25B6">
            <w:pPr>
              <w:jc w:val="center"/>
            </w:pPr>
            <w:r>
              <w:t>-интегрированных (0)</w:t>
            </w:r>
          </w:p>
          <w:p w:rsidR="00F51596" w:rsidRDefault="00F51596" w:rsidP="00FD25B6">
            <w:pPr>
              <w:jc w:val="center"/>
            </w:pPr>
            <w:r>
              <w:t>-вне школьных стен (0)</w:t>
            </w:r>
          </w:p>
          <w:p w:rsidR="00F51596" w:rsidRPr="00063BFC" w:rsidRDefault="00F51596" w:rsidP="00FD25B6">
            <w:pPr>
              <w:jc w:val="center"/>
            </w:pPr>
            <w:r>
              <w:t>-в цифровой среде (2)</w:t>
            </w: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12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 xml:space="preserve">Знакомство с видом спорта. Техника безопасности на занятиях по бадминтону. </w:t>
            </w:r>
          </w:p>
          <w:p w:rsidR="00F51596" w:rsidRPr="00063BFC" w:rsidRDefault="00F51596" w:rsidP="00AA0F7E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F51596" w:rsidRPr="00F00341" w:rsidRDefault="00F51596" w:rsidP="00A13C13">
            <w:pPr>
              <w:rPr>
                <w:u w:val="single"/>
              </w:rPr>
            </w:pPr>
            <w:r w:rsidRPr="00F00341">
              <w:rPr>
                <w:u w:val="single"/>
              </w:rPr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F51596" w:rsidRDefault="00F51596" w:rsidP="00A13C13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F51596" w:rsidRPr="00F00341" w:rsidRDefault="00F51596" w:rsidP="00F00341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924959">
            <w:pPr>
              <w:jc w:val="both"/>
            </w:pPr>
            <w:r w:rsidRPr="00063BFC"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/>
        </w:tc>
        <w:tc>
          <w:tcPr>
            <w:tcW w:w="1559" w:type="dxa"/>
          </w:tcPr>
          <w:p w:rsidR="00F51596" w:rsidRDefault="00F51596" w:rsidP="00E34760">
            <w:proofErr w:type="spellStart"/>
            <w:r w:rsidRPr="00F3622C">
              <w:t>videouroki-net</w:t>
            </w:r>
            <w:proofErr w:type="spellEnd"/>
          </w:p>
          <w:p w:rsidR="00F51596" w:rsidRPr="00063BFC" w:rsidRDefault="00F51596" w:rsidP="00E34760">
            <w:r w:rsidRPr="00063BFC">
              <w:t>Просмотр презентации "Бадминтон как вид спорта"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063BFC">
            <w:r>
              <w:t>25.09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E34760"/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13</w:t>
            </w:r>
          </w:p>
        </w:tc>
        <w:tc>
          <w:tcPr>
            <w:tcW w:w="2126" w:type="dxa"/>
            <w:gridSpan w:val="2"/>
          </w:tcPr>
          <w:p w:rsidR="00F51596" w:rsidRPr="00063BFC" w:rsidRDefault="00F51596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t>История возникновения и развития бадминтона.</w:t>
            </w:r>
          </w:p>
          <w:p w:rsidR="00F51596" w:rsidRDefault="00F51596" w:rsidP="00E34760">
            <w:pPr>
              <w:rPr>
                <w:color w:val="000000"/>
                <w:spacing w:val="-8"/>
              </w:rPr>
            </w:pPr>
            <w:r w:rsidRPr="00063BFC">
              <w:rPr>
                <w:color w:val="000000"/>
                <w:spacing w:val="-8"/>
              </w:rPr>
              <w:t>Основные стойки и  перемещения в них.</w:t>
            </w:r>
          </w:p>
          <w:p w:rsidR="00F51596" w:rsidRPr="00063BFC" w:rsidRDefault="00F51596" w:rsidP="00E34760">
            <w:pPr>
              <w:rPr>
                <w:b/>
                <w:bCs/>
                <w:color w:val="000000"/>
                <w:spacing w:val="-8"/>
              </w:rPr>
            </w:pPr>
            <w:r>
              <w:rPr>
                <w:color w:val="000000"/>
                <w:spacing w:val="-8"/>
              </w:rP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924959">
            <w:r w:rsidRPr="00F83E7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F51596" w:rsidRDefault="00F51596" w:rsidP="00924959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</w:t>
            </w:r>
            <w:r>
              <w:lastRenderedPageBreak/>
              <w:t xml:space="preserve">умением оценивать ситуацию и оперативно принимать решения, </w:t>
            </w:r>
          </w:p>
          <w:p w:rsidR="00F51596" w:rsidRPr="001B6CB2" w:rsidRDefault="00F51596" w:rsidP="00924959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F83E7D">
            <w:pPr>
              <w:jc w:val="both"/>
            </w:pPr>
            <w:r>
              <w:lastRenderedPageBreak/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Default="00F51596" w:rsidP="002E4594">
            <w:proofErr w:type="spellStart"/>
            <w:r w:rsidRPr="00F3622C">
              <w:t>videouroki-net</w:t>
            </w:r>
            <w:proofErr w:type="spellEnd"/>
          </w:p>
          <w:p w:rsidR="00F51596" w:rsidRPr="00063BFC" w:rsidRDefault="00F51596" w:rsidP="002E4594">
            <w:r w:rsidRPr="00063BFC">
              <w:t>Пр</w:t>
            </w:r>
            <w:r>
              <w:t>осмотр презентации, видеофильма</w:t>
            </w:r>
            <w:r w:rsidRPr="00063BFC">
              <w:t xml:space="preserve"> «Основные стойки в бадминтоне"</w:t>
            </w:r>
          </w:p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063BFC">
            <w:r w:rsidRPr="009A4EA1">
              <w:rPr>
                <w:bCs/>
                <w:color w:val="000000"/>
                <w:spacing w:val="-1"/>
              </w:rPr>
              <w:t>28.09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2E4594"/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14</w:t>
            </w:r>
          </w:p>
        </w:tc>
        <w:tc>
          <w:tcPr>
            <w:tcW w:w="2126" w:type="dxa"/>
            <w:gridSpan w:val="2"/>
          </w:tcPr>
          <w:p w:rsidR="00F51596" w:rsidRPr="00063BFC" w:rsidRDefault="00F51596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Хватка бадминтонной ракетки, волана.</w:t>
            </w:r>
          </w:p>
          <w:p w:rsidR="00F51596" w:rsidRDefault="00F51596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Способы перемещения.</w:t>
            </w:r>
          </w:p>
          <w:p w:rsidR="00F51596" w:rsidRPr="00063BFC" w:rsidRDefault="00F51596" w:rsidP="00E34760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AA0F7E">
              <w:rPr>
                <w:color w:val="000000"/>
                <w:spacing w:val="1"/>
              </w:rPr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924959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F51596" w:rsidRDefault="00F51596" w:rsidP="00924959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F51596" w:rsidRPr="001B6CB2" w:rsidRDefault="00F51596" w:rsidP="002534CF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F83E7D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/>
        </w:tc>
        <w:tc>
          <w:tcPr>
            <w:tcW w:w="1559" w:type="dxa"/>
          </w:tcPr>
          <w:p w:rsidR="00F51596" w:rsidRPr="009A4EA1" w:rsidRDefault="00F51596" w:rsidP="00E34760">
            <w:pPr>
              <w:shd w:val="clear" w:color="auto" w:fill="FFFFFF"/>
              <w:spacing w:line="245" w:lineRule="exact"/>
              <w:rPr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F51596" w:rsidRDefault="00F51596" w:rsidP="00F51596">
            <w:pPr>
              <w:shd w:val="clear" w:color="auto" w:fill="FFFFFF"/>
              <w:spacing w:line="245" w:lineRule="exact"/>
              <w:rPr>
                <w:bCs/>
                <w:color w:val="000000"/>
                <w:spacing w:val="-1"/>
              </w:rPr>
            </w:pPr>
            <w:r w:rsidRPr="00F51596">
              <w:rPr>
                <w:bCs/>
                <w:color w:val="000000"/>
                <w:spacing w:val="-1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15</w:t>
            </w:r>
          </w:p>
        </w:tc>
        <w:tc>
          <w:tcPr>
            <w:tcW w:w="2126" w:type="dxa"/>
            <w:gridSpan w:val="2"/>
          </w:tcPr>
          <w:p w:rsidR="00F51596" w:rsidRPr="00063BFC" w:rsidRDefault="00F51596" w:rsidP="00EB5C54">
            <w:pPr>
              <w:shd w:val="clear" w:color="auto" w:fill="FFFFFF"/>
              <w:spacing w:line="240" w:lineRule="exact"/>
              <w:rPr>
                <w:color w:val="000000"/>
                <w:spacing w:val="1"/>
              </w:rPr>
            </w:pPr>
            <w:r w:rsidRPr="00063BFC">
              <w:rPr>
                <w:color w:val="000000"/>
                <w:spacing w:val="1"/>
              </w:rPr>
              <w:t>Основы техники игры.</w:t>
            </w:r>
          </w:p>
          <w:p w:rsidR="00F51596" w:rsidRDefault="00F51596" w:rsidP="00EB5C54">
            <w:pPr>
              <w:jc w:val="both"/>
            </w:pPr>
            <w:r w:rsidRPr="00063BFC">
              <w:t>Подача. Виды  подачи.</w:t>
            </w:r>
          </w:p>
          <w:p w:rsidR="00F51596" w:rsidRPr="00063BFC" w:rsidRDefault="00F51596" w:rsidP="00EB5C54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F51596" w:rsidRDefault="00F51596" w:rsidP="00924959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F51596" w:rsidRDefault="00F51596" w:rsidP="00924959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F51596" w:rsidRPr="001B6CB2" w:rsidRDefault="00F51596" w:rsidP="002534CF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</w:t>
            </w:r>
            <w:r>
              <w:lastRenderedPageBreak/>
              <w:t>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323D32">
            <w:r w:rsidRPr="00323D32">
              <w:lastRenderedPageBreak/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F51596" w:rsidRDefault="00F51596" w:rsidP="00063BFC">
            <w:pPr>
              <w:shd w:val="clear" w:color="auto" w:fill="FFFFFF"/>
              <w:spacing w:line="245" w:lineRule="exact"/>
              <w:rPr>
                <w:bCs/>
                <w:color w:val="000000"/>
                <w:spacing w:val="-1"/>
              </w:rPr>
            </w:pPr>
            <w: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16</w:t>
            </w:r>
          </w:p>
        </w:tc>
        <w:tc>
          <w:tcPr>
            <w:tcW w:w="2126" w:type="dxa"/>
            <w:gridSpan w:val="2"/>
          </w:tcPr>
          <w:p w:rsidR="00F51596" w:rsidRPr="00063BFC" w:rsidRDefault="00F51596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</w:t>
            </w:r>
          </w:p>
          <w:p w:rsidR="00F51596" w:rsidRDefault="00F51596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F51596" w:rsidRPr="00063BFC" w:rsidRDefault="00F51596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AA0F7E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924959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F51596" w:rsidRDefault="00F51596" w:rsidP="0008204D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F51596" w:rsidRPr="001B6CB2" w:rsidRDefault="00F51596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59307F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Виды  подачи.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/>
        </w:tc>
        <w:tc>
          <w:tcPr>
            <w:tcW w:w="1559" w:type="dxa"/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A13C13">
            <w:pPr>
              <w:jc w:val="both"/>
            </w:pPr>
            <w:r>
              <w:t>05.10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1"/>
              </w:rPr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17</w:t>
            </w:r>
          </w:p>
        </w:tc>
        <w:tc>
          <w:tcPr>
            <w:tcW w:w="2126" w:type="dxa"/>
            <w:gridSpan w:val="2"/>
          </w:tcPr>
          <w:p w:rsidR="00F51596" w:rsidRPr="00063BFC" w:rsidRDefault="00F51596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игры.</w:t>
            </w:r>
          </w:p>
          <w:p w:rsidR="00F51596" w:rsidRDefault="00F51596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Подача открытой и закрытой стороной ракетки</w:t>
            </w:r>
            <w:r>
              <w:rPr>
                <w:color w:val="000000"/>
              </w:rPr>
              <w:t>.</w:t>
            </w:r>
          </w:p>
          <w:p w:rsidR="00F51596" w:rsidRPr="00AA0F7E" w:rsidRDefault="00F51596" w:rsidP="00E34760">
            <w:pPr>
              <w:shd w:val="clear" w:color="auto" w:fill="FFFFFF"/>
              <w:spacing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924959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F51596" w:rsidRDefault="00F51596" w:rsidP="00924959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F51596" w:rsidRPr="001B6CB2" w:rsidRDefault="00F51596" w:rsidP="0008204D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  <w:gridSpan w:val="2"/>
          </w:tcPr>
          <w:p w:rsidR="00F51596" w:rsidRPr="00063BFC" w:rsidRDefault="00F51596" w:rsidP="003B694C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>
            <w:r>
              <w:t>оперативный</w:t>
            </w:r>
          </w:p>
        </w:tc>
        <w:tc>
          <w:tcPr>
            <w:tcW w:w="1559" w:type="dxa"/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A13C13">
            <w:pPr>
              <w:jc w:val="both"/>
            </w:pPr>
            <w: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</w:tr>
      <w:tr w:rsidR="00F51596" w:rsidRPr="00063BFC" w:rsidTr="00581B60">
        <w:tc>
          <w:tcPr>
            <w:tcW w:w="16090" w:type="dxa"/>
            <w:gridSpan w:val="12"/>
          </w:tcPr>
          <w:p w:rsidR="00F51596" w:rsidRDefault="00F51596" w:rsidP="00AA0F7E">
            <w:pPr>
              <w:jc w:val="center"/>
            </w:pPr>
            <w:r>
              <w:t>Раздел 3. Гимнастика (18 часов)</w:t>
            </w:r>
          </w:p>
          <w:p w:rsidR="00F51596" w:rsidRDefault="00F51596" w:rsidP="00AA0F7E">
            <w:pPr>
              <w:jc w:val="center"/>
            </w:pPr>
            <w:r>
              <w:t>Количество трансформированных уроков (9) из них:</w:t>
            </w:r>
          </w:p>
          <w:p w:rsidR="00F51596" w:rsidRDefault="00F51596" w:rsidP="00AA0F7E">
            <w:pPr>
              <w:jc w:val="center"/>
            </w:pPr>
            <w:r>
              <w:t>-интегрированных (1)</w:t>
            </w:r>
          </w:p>
          <w:p w:rsidR="00F51596" w:rsidRDefault="00F51596" w:rsidP="00AA0F7E">
            <w:pPr>
              <w:jc w:val="center"/>
            </w:pPr>
            <w:r>
              <w:t>-вне школьных стен (1)</w:t>
            </w:r>
          </w:p>
          <w:p w:rsidR="00F51596" w:rsidRPr="00063BFC" w:rsidRDefault="00F51596" w:rsidP="00AA0F7E">
            <w:pPr>
              <w:jc w:val="center"/>
            </w:pPr>
            <w:r>
              <w:t>-в цифровой среде (7)</w:t>
            </w: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18</w:t>
            </w:r>
          </w:p>
        </w:tc>
        <w:tc>
          <w:tcPr>
            <w:tcW w:w="2126" w:type="dxa"/>
            <w:gridSpan w:val="2"/>
          </w:tcPr>
          <w:p w:rsidR="00F51596" w:rsidRDefault="00F51596" w:rsidP="002C417A">
            <w:pPr>
              <w:jc w:val="both"/>
            </w:pPr>
            <w:r w:rsidRPr="00063BFC">
              <w:t xml:space="preserve">Гимнастика. </w:t>
            </w:r>
            <w:r w:rsidRPr="00063BFC">
              <w:lastRenderedPageBreak/>
              <w:t>Инструктаж по ТБ</w:t>
            </w:r>
            <w:r>
              <w:t xml:space="preserve"> </w:t>
            </w:r>
          </w:p>
          <w:p w:rsidR="00F51596" w:rsidRPr="00063BFC" w:rsidRDefault="00F51596" w:rsidP="002C417A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F51596" w:rsidRDefault="00F51596" w:rsidP="002C417A">
            <w:r w:rsidRPr="00972AF8">
              <w:rPr>
                <w:u w:val="single"/>
              </w:rPr>
              <w:lastRenderedPageBreak/>
              <w:t>Предметные:</w:t>
            </w:r>
            <w:r>
              <w:t xml:space="preserve"> выполнять комбинацию из разученных </w:t>
            </w:r>
            <w:r>
              <w:lastRenderedPageBreak/>
              <w:t>элементов, строевые упражнения, руководствоваться правилами профилактики нарушения осанки, подбирать и выполнять упражнения для профилактики ее нарушения.</w:t>
            </w:r>
          </w:p>
          <w:p w:rsidR="00F51596" w:rsidRDefault="00F51596" w:rsidP="002C417A">
            <w:r w:rsidRPr="00972AF8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2C417A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2C417A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2C417A">
            <w:r>
              <w:t>-проявлять активность, самостоятельность, выдержку и самообладание.</w:t>
            </w:r>
          </w:p>
          <w:p w:rsidR="00F51596" w:rsidRPr="001B6CB2" w:rsidRDefault="00F51596" w:rsidP="002C417A">
            <w:r w:rsidRPr="00972AF8">
              <w:rPr>
                <w:u w:val="single"/>
              </w:rPr>
              <w:t>Метапредметные</w:t>
            </w:r>
            <w:r>
              <w:t>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</w:t>
            </w:r>
            <w:proofErr w:type="gramStart"/>
            <w:r>
              <w:t>.</w:t>
            </w:r>
            <w:r w:rsidRPr="001B6CB2">
              <w:t>.</w:t>
            </w:r>
            <w:proofErr w:type="gramEnd"/>
          </w:p>
        </w:tc>
        <w:tc>
          <w:tcPr>
            <w:tcW w:w="2976" w:type="dxa"/>
            <w:gridSpan w:val="2"/>
          </w:tcPr>
          <w:p w:rsidR="00F51596" w:rsidRPr="00063BFC" w:rsidRDefault="00F51596" w:rsidP="002C417A">
            <w:r w:rsidRPr="002C417A">
              <w:lastRenderedPageBreak/>
              <w:t xml:space="preserve">Перестроение из колонны по </w:t>
            </w:r>
            <w:r w:rsidRPr="002C417A">
              <w:lastRenderedPageBreak/>
              <w:t xml:space="preserve">одному в колонну по четыре дроблением и сведением. </w:t>
            </w:r>
            <w:r>
              <w:t xml:space="preserve">Упражнения в строю. </w:t>
            </w:r>
            <w:r w:rsidRPr="002C417A">
              <w:t xml:space="preserve">Перестроение из колонны по одному в колонну по четыре дроблением и сведением. ОРУ без предметов на месте. Вис согнувшись, </w:t>
            </w:r>
            <w:proofErr w:type="gramStart"/>
            <w:r w:rsidRPr="002C417A">
              <w:t>вис</w:t>
            </w:r>
            <w:proofErr w:type="gramEnd"/>
            <w:r w:rsidRPr="002C417A">
              <w:t xml:space="preserve"> прогнувшись (мальчики), смешанные висы (девочки). Развитие силовых способностей. Значение гимнастических упражнений для сохранения правильной осанки. Инструктаж по </w:t>
            </w:r>
            <w:r>
              <w:t>ТБ.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/>
        </w:tc>
        <w:tc>
          <w:tcPr>
            <w:tcW w:w="1559" w:type="dxa"/>
          </w:tcPr>
          <w:p w:rsidR="00F51596" w:rsidRDefault="00F51596" w:rsidP="008D51F7">
            <w:pPr>
              <w:jc w:val="both"/>
            </w:pPr>
            <w:r>
              <w:t xml:space="preserve">Сайт </w:t>
            </w:r>
            <w:r>
              <w:lastRenderedPageBreak/>
              <w:t>Физкультура на «5»</w:t>
            </w:r>
          </w:p>
          <w:p w:rsidR="00F51596" w:rsidRDefault="00F51596" w:rsidP="002C417A">
            <w:r w:rsidRPr="00063BFC">
              <w:t>Презентация на тему "Правила профилактики нарушений осанки"</w:t>
            </w:r>
            <w:r>
              <w:t xml:space="preserve">, </w:t>
            </w:r>
          </w:p>
          <w:p w:rsidR="00F51596" w:rsidRDefault="00F51596" w:rsidP="008D51F7">
            <w:pPr>
              <w:jc w:val="both"/>
            </w:pPr>
          </w:p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lastRenderedPageBreak/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Висы. Строевые упражнения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r w:rsidRPr="00972AF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выполнять комбинацию из разученных элементов, строевые упражнения, знать и различать строевые команды, четко выполнять строевые приемы. Оказывать помощь сверстникам</w:t>
            </w:r>
            <w:r>
              <w:t xml:space="preserve"> </w:t>
            </w:r>
            <w:r w:rsidRPr="002B3A70">
              <w:t>в освоении гимнастических упражнений</w:t>
            </w:r>
            <w:r>
              <w:t>;</w:t>
            </w:r>
          </w:p>
          <w:p w:rsidR="00F51596" w:rsidRDefault="00F51596" w:rsidP="00581B60">
            <w:pPr>
              <w:jc w:val="both"/>
            </w:pPr>
            <w:r w:rsidRPr="00D2691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F51596" w:rsidRPr="00D2691F" w:rsidRDefault="00F51596" w:rsidP="00581B60">
            <w:pPr>
              <w:jc w:val="both"/>
            </w:pPr>
            <w:r w:rsidRPr="00475146">
              <w:rPr>
                <w:u w:val="single"/>
              </w:rPr>
              <w:t>Метапредметные:</w:t>
            </w:r>
            <w:r w:rsidRPr="00475146"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DD2143">
            <w:r>
              <w:t>Построения и перестроения в колонне, шеренге, упражнения в строю</w:t>
            </w:r>
            <w:r w:rsidRPr="002B3A70">
              <w:t xml:space="preserve">. </w:t>
            </w:r>
            <w:r>
              <w:t xml:space="preserve">Медленный бег с  изменением направления. </w:t>
            </w:r>
            <w:r w:rsidRPr="002B3A70">
              <w:t xml:space="preserve">ОРУ </w:t>
            </w:r>
            <w:r>
              <w:t xml:space="preserve">в парах. Упражнения в висе:  </w:t>
            </w:r>
            <w:proofErr w:type="gramStart"/>
            <w:r>
              <w:t>вис</w:t>
            </w:r>
            <w:proofErr w:type="gramEnd"/>
            <w:r>
              <w:t xml:space="preserve"> согнувшись, </w:t>
            </w:r>
            <w:r w:rsidRPr="002B3A70">
              <w:t>вис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  <w:r>
              <w:t xml:space="preserve"> Игровые упражнения с использованием ОДД.</w:t>
            </w:r>
          </w:p>
        </w:tc>
        <w:tc>
          <w:tcPr>
            <w:tcW w:w="1560" w:type="dxa"/>
            <w:gridSpan w:val="2"/>
          </w:tcPr>
          <w:p w:rsidR="00F51596" w:rsidRPr="001B6CB2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20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Перестроение дроблением и сведением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C0243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знать и различать строевые команды, четко выполнять строевые приемы, оказывать помощь сверстникам при выполнении упражнений</w:t>
            </w:r>
            <w:r>
              <w:t>;</w:t>
            </w:r>
          </w:p>
          <w:p w:rsidR="00F51596" w:rsidRDefault="00F51596" w:rsidP="00581B60">
            <w:r w:rsidRPr="00C0243F">
              <w:rPr>
                <w:u w:val="single"/>
              </w:rPr>
              <w:lastRenderedPageBreak/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C0243F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Вис согнув</w:t>
            </w:r>
            <w:r>
              <w:t>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lastRenderedPageBreak/>
              <w:t>(м),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F51596" w:rsidRDefault="00F51596" w:rsidP="00A13C13">
            <w:r>
              <w:lastRenderedPageBreak/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A13C13">
            <w:pPr>
              <w:jc w:val="both"/>
            </w:pPr>
            <w: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21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>Вис согнувшись. Строевые упражнения</w:t>
            </w:r>
            <w:r>
              <w:t>.</w:t>
            </w:r>
          </w:p>
          <w:p w:rsidR="00F51596" w:rsidRPr="00063BFC" w:rsidRDefault="00F51596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662E9F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F51596" w:rsidRDefault="00F51596" w:rsidP="00581B60">
            <w:r w:rsidRPr="00662E9F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Default="00F51596" w:rsidP="00581B60">
            <w:r w:rsidRPr="00662E9F">
              <w:rPr>
                <w:u w:val="single"/>
              </w:rPr>
              <w:t xml:space="preserve">Метапредметные: </w:t>
            </w:r>
            <w: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  <w:p w:rsidR="00F51596" w:rsidRDefault="00F51596" w:rsidP="00581B60"/>
          <w:p w:rsidR="00F51596" w:rsidRPr="002B3A70" w:rsidRDefault="00F51596" w:rsidP="00581B60"/>
        </w:tc>
        <w:tc>
          <w:tcPr>
            <w:tcW w:w="2976" w:type="dxa"/>
            <w:gridSpan w:val="2"/>
          </w:tcPr>
          <w:p w:rsidR="00F51596" w:rsidRPr="002B3A70" w:rsidRDefault="00F51596" w:rsidP="00DD2143">
            <w:r w:rsidRPr="00DD2143">
              <w:t xml:space="preserve">Построения и перестроения в колонне, шеренге, упражнения в строю. Медленный бег с  изменением направления. ОРУ </w:t>
            </w:r>
            <w:r>
              <w:t>с предметом</w:t>
            </w:r>
            <w:r w:rsidRPr="00DD2143">
              <w:t xml:space="preserve">. </w:t>
            </w:r>
            <w:r>
              <w:t>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(м)</w:t>
            </w:r>
            <w:r w:rsidRPr="002B3A70">
              <w:t xml:space="preserve">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F51596" w:rsidRPr="005D1017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19.10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t>22</w:t>
            </w:r>
          </w:p>
        </w:tc>
        <w:tc>
          <w:tcPr>
            <w:tcW w:w="2126" w:type="dxa"/>
            <w:gridSpan w:val="2"/>
          </w:tcPr>
          <w:p w:rsidR="00F51596" w:rsidRPr="003E1CE2" w:rsidRDefault="00F51596" w:rsidP="008D51F7">
            <w:pPr>
              <w:jc w:val="both"/>
              <w:rPr>
                <w:b/>
              </w:rPr>
            </w:pPr>
            <w:r w:rsidRPr="00063BFC">
              <w:t xml:space="preserve">Вис согнувшись, вис прогнувшись. </w:t>
            </w:r>
            <w:r>
              <w:t>(</w:t>
            </w:r>
            <w:r w:rsidRPr="003E1CE2">
              <w:rPr>
                <w:b/>
              </w:rPr>
              <w:t>Подготовка к сдаче норм ГТО)</w:t>
            </w:r>
          </w:p>
          <w:p w:rsidR="00F51596" w:rsidRPr="00063BFC" w:rsidRDefault="00F51596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C83BD6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выполнять комбинацию из разученных элементов, строевые упражнения, оказывать помощь сверстникам при выполнении упражнений, готовить место занятий</w:t>
            </w:r>
            <w:r>
              <w:t>;</w:t>
            </w:r>
          </w:p>
          <w:p w:rsidR="00F51596" w:rsidRDefault="00F51596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</w:t>
            </w:r>
            <w:r>
              <w:lastRenderedPageBreak/>
              <w:t xml:space="preserve">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 w:rsidRPr="002B3A70">
              <w:lastRenderedPageBreak/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(м),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F51596" w:rsidRPr="005D1017" w:rsidRDefault="00F51596" w:rsidP="00A13C13"/>
        </w:tc>
        <w:tc>
          <w:tcPr>
            <w:tcW w:w="1559" w:type="dxa"/>
          </w:tcPr>
          <w:p w:rsidR="00F51596" w:rsidRPr="00063BFC" w:rsidRDefault="00F51596" w:rsidP="008D51F7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6C37AB" w:rsidRDefault="00F51596" w:rsidP="00F51596">
            <w: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D51F7">
            <w:pPr>
              <w:jc w:val="both"/>
            </w:pPr>
            <w:r w:rsidRPr="00063BFC"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F51596" w:rsidRDefault="00F51596" w:rsidP="008D51F7">
            <w:pPr>
              <w:jc w:val="both"/>
            </w:pPr>
            <w:r w:rsidRPr="00063BFC">
              <w:t xml:space="preserve">Висы. Подтягивание в висе. </w:t>
            </w:r>
          </w:p>
          <w:p w:rsidR="00F51596" w:rsidRPr="00063BFC" w:rsidRDefault="00F51596" w:rsidP="008D51F7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C83BD6">
              <w:rPr>
                <w:u w:val="single"/>
              </w:rPr>
              <w:t>Предметные:</w:t>
            </w:r>
            <w:r w:rsidRPr="002B3A70">
              <w:t xml:space="preserve"> выполнять комбинацию из разученных элементов, строевые упражнения, готовить место занятий. Описывать технику упражнений на перекладине, выявлять и </w:t>
            </w:r>
            <w:r>
              <w:t>исправлять типичные ошибки;</w:t>
            </w:r>
          </w:p>
          <w:p w:rsidR="00F51596" w:rsidRDefault="00F51596" w:rsidP="00581B60">
            <w:r w:rsidRPr="008D0A16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8D0A16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>
              <w:t xml:space="preserve">Перестроения. </w:t>
            </w:r>
            <w:r w:rsidRPr="002B3A70">
              <w:t>ОРУ без пре</w:t>
            </w:r>
            <w:r>
              <w:t>дметов на месте. Вис согнувшись</w:t>
            </w:r>
            <w:r w:rsidRPr="002B3A70">
              <w:t xml:space="preserve">, </w:t>
            </w:r>
            <w:proofErr w:type="gramStart"/>
            <w:r w:rsidRPr="002B3A70">
              <w:t>вис</w:t>
            </w:r>
            <w:proofErr w:type="gramEnd"/>
            <w:r w:rsidRPr="002B3A70">
              <w:t xml:space="preserve"> прогнувшись</w:t>
            </w:r>
            <w:r>
              <w:t xml:space="preserve"> </w:t>
            </w:r>
            <w:r w:rsidRPr="002B3A70">
              <w:t>(</w:t>
            </w:r>
            <w:r>
              <w:t>м</w:t>
            </w:r>
            <w:r w:rsidRPr="002B3A70">
              <w:t>), смешанные висы (д). Подтягивание в висе. Развитие силовых способностей.</w:t>
            </w:r>
          </w:p>
        </w:tc>
        <w:tc>
          <w:tcPr>
            <w:tcW w:w="1560" w:type="dxa"/>
            <w:gridSpan w:val="2"/>
          </w:tcPr>
          <w:p w:rsidR="00F51596" w:rsidRPr="005D1017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Pr="00C04D6B" w:rsidRDefault="00F51596" w:rsidP="006673EA">
            <w:pPr>
              <w:rPr>
                <w:spacing w:val="-10"/>
              </w:rPr>
            </w:pPr>
            <w:r w:rsidRPr="006B6F4E">
              <w:rPr>
                <w:b/>
                <w:spacing w:val="-10"/>
              </w:rPr>
              <w:t>Р.К.:</w:t>
            </w:r>
            <w:r w:rsidRPr="00C04D6B">
              <w:rPr>
                <w:spacing w:val="-10"/>
              </w:rPr>
              <w:t xml:space="preserve"> Гимнасты Тюменской области</w:t>
            </w:r>
          </w:p>
          <w:p w:rsidR="00F51596" w:rsidRPr="00C04D6B" w:rsidRDefault="00F51596" w:rsidP="006673EA">
            <w:pPr>
              <w:jc w:val="both"/>
              <w:rPr>
                <w:color w:val="000000"/>
              </w:rPr>
            </w:pPr>
            <w:r w:rsidRPr="00C04D6B">
              <w:rPr>
                <w:spacing w:val="-10"/>
              </w:rPr>
              <w:t>Комбинированный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E87CE3" w:rsidRDefault="00F51596" w:rsidP="00F51596">
            <w: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D51F7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436CE">
            <w:pPr>
              <w:jc w:val="both"/>
            </w:pPr>
            <w:r w:rsidRPr="00063BFC">
              <w:t>24</w:t>
            </w:r>
          </w:p>
        </w:tc>
        <w:tc>
          <w:tcPr>
            <w:tcW w:w="2126" w:type="dxa"/>
            <w:gridSpan w:val="2"/>
          </w:tcPr>
          <w:p w:rsidR="00F51596" w:rsidRDefault="00F51596" w:rsidP="008436CE">
            <w:pPr>
              <w:jc w:val="both"/>
            </w:pPr>
            <w:r w:rsidRPr="00063BFC">
              <w:t xml:space="preserve">Опорный прыжок. </w:t>
            </w:r>
          </w:p>
          <w:p w:rsidR="00F51596" w:rsidRPr="00063BFC" w:rsidRDefault="00F51596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F51596" w:rsidRDefault="00F51596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lastRenderedPageBreak/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>
              <w:lastRenderedPageBreak/>
              <w:t>Перестроение из колонны</w:t>
            </w:r>
            <w:r w:rsidRPr="002B3A70">
              <w:t xml:space="preserve"> по одному в колонну по четыре дроблением и сведением. ОРУ без предметов на месте. Вскок в упор присев Развитие силовых способностей.</w:t>
            </w:r>
          </w:p>
        </w:tc>
        <w:tc>
          <w:tcPr>
            <w:tcW w:w="1560" w:type="dxa"/>
            <w:gridSpan w:val="2"/>
          </w:tcPr>
          <w:p w:rsidR="00F51596" w:rsidRPr="005D1017" w:rsidRDefault="00F51596" w:rsidP="00A13C13">
            <w:r>
              <w:t>итоговый</w:t>
            </w:r>
          </w:p>
        </w:tc>
        <w:tc>
          <w:tcPr>
            <w:tcW w:w="1559" w:type="dxa"/>
          </w:tcPr>
          <w:p w:rsidR="00F51596" w:rsidRPr="00063BFC" w:rsidRDefault="00F51596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F51596">
            <w:pPr>
              <w:jc w:val="both"/>
            </w:pPr>
            <w:r>
              <w:t>26.10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436CE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436CE">
            <w:pPr>
              <w:jc w:val="both"/>
            </w:pPr>
            <w:r w:rsidRPr="00063BFC">
              <w:lastRenderedPageBreak/>
              <w:t>25</w:t>
            </w:r>
          </w:p>
          <w:p w:rsidR="00F51596" w:rsidRPr="00063BFC" w:rsidRDefault="00F51596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F51596" w:rsidRDefault="00F51596" w:rsidP="008436CE">
            <w:pPr>
              <w:jc w:val="both"/>
            </w:pPr>
            <w:r w:rsidRPr="00063BFC">
              <w:t>Вскок в упор присев.</w:t>
            </w:r>
          </w:p>
          <w:p w:rsidR="00F51596" w:rsidRPr="00063BFC" w:rsidRDefault="00F51596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8D0A16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соблюдать правила безопасности</w:t>
            </w:r>
            <w:r>
              <w:t>;</w:t>
            </w:r>
          </w:p>
          <w:p w:rsidR="00F51596" w:rsidRDefault="00F51596" w:rsidP="00581B60">
            <w:r w:rsidRPr="003C4EEA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>
              <w:t>Перестроения</w:t>
            </w:r>
            <w:r w:rsidRPr="002B3A70">
              <w:t xml:space="preserve">. ОРУ без предметов на месте. Вскок в упор присев Развитие силовых способностей. </w:t>
            </w:r>
          </w:p>
        </w:tc>
        <w:tc>
          <w:tcPr>
            <w:tcW w:w="1560" w:type="dxa"/>
            <w:gridSpan w:val="2"/>
          </w:tcPr>
          <w:p w:rsidR="00F51596" w:rsidRPr="005D1017" w:rsidRDefault="00F51596" w:rsidP="00A13C13"/>
        </w:tc>
        <w:tc>
          <w:tcPr>
            <w:tcW w:w="1559" w:type="dxa"/>
          </w:tcPr>
          <w:p w:rsidR="00F51596" w:rsidRPr="00063BFC" w:rsidRDefault="00F51596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063BFC">
            <w:pPr>
              <w:jc w:val="both"/>
            </w:pPr>
            <w:r>
              <w:t>06.11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436CE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436CE">
            <w:pPr>
              <w:jc w:val="both"/>
            </w:pPr>
            <w:r w:rsidRPr="00063BFC">
              <w:t>26</w:t>
            </w:r>
          </w:p>
          <w:p w:rsidR="00F51596" w:rsidRPr="00063BFC" w:rsidRDefault="00F51596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F51596" w:rsidRDefault="00F51596" w:rsidP="008436CE">
            <w:pPr>
              <w:jc w:val="both"/>
            </w:pPr>
            <w:r w:rsidRPr="00063BFC">
              <w:t>Опорный прыжок. Соскок прогнувшись.</w:t>
            </w:r>
          </w:p>
          <w:p w:rsidR="00F51596" w:rsidRPr="00063BFC" w:rsidRDefault="00F51596" w:rsidP="008436CE">
            <w:pPr>
              <w:jc w:val="both"/>
            </w:pPr>
            <w:r w:rsidRPr="00DD2143">
              <w:t>Совершенствование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r w:rsidRPr="003C4EEA">
              <w:rPr>
                <w:u w:val="single"/>
              </w:rPr>
              <w:t>Предметные:</w:t>
            </w:r>
            <w:r w:rsidRPr="002B3A70">
              <w:t xml:space="preserve"> выполнять опорный прыжок, строевые упражнения, описывать технику опорных прыжков и осваивать ее, избегая проявления ошибок, </w:t>
            </w:r>
            <w:r>
              <w:t>соблюдать правила безопасности;</w:t>
            </w:r>
          </w:p>
          <w:p w:rsidR="00F51596" w:rsidRDefault="00F51596" w:rsidP="00581B60">
            <w:r w:rsidRPr="003C4EEA">
              <w:rPr>
                <w:u w:val="single"/>
              </w:rPr>
              <w:t>Личностные:</w:t>
            </w:r>
            <w:r>
              <w:t xml:space="preserve">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r w:rsidRPr="003C4EEA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</w:t>
            </w:r>
            <w:r>
              <w:lastRenderedPageBreak/>
              <w:t>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</w:tcPr>
          <w:p w:rsidR="00F51596" w:rsidRPr="002B3A70" w:rsidRDefault="00F51596" w:rsidP="00581B60">
            <w:r>
              <w:lastRenderedPageBreak/>
              <w:t xml:space="preserve">Перестроения. </w:t>
            </w:r>
            <w:r w:rsidRPr="002B3A70">
              <w:t>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1560" w:type="dxa"/>
            <w:gridSpan w:val="2"/>
          </w:tcPr>
          <w:p w:rsidR="00F51596" w:rsidRDefault="00F51596" w:rsidP="00A13C13">
            <w:r>
              <w:t>текущий</w:t>
            </w:r>
          </w:p>
        </w:tc>
        <w:tc>
          <w:tcPr>
            <w:tcW w:w="1559" w:type="dxa"/>
          </w:tcPr>
          <w:p w:rsidR="00F51596" w:rsidRPr="00063BFC" w:rsidRDefault="00F51596" w:rsidP="008436CE">
            <w:pPr>
              <w:jc w:val="both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063BFC">
            <w:pPr>
              <w:jc w:val="both"/>
            </w:pPr>
            <w:r>
              <w:t>06.11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436CE">
            <w:pPr>
              <w:jc w:val="both"/>
            </w:pPr>
          </w:p>
        </w:tc>
      </w:tr>
      <w:tr w:rsidR="00F51596" w:rsidRPr="00063BFC" w:rsidTr="00DD669D">
        <w:tc>
          <w:tcPr>
            <w:tcW w:w="640" w:type="dxa"/>
          </w:tcPr>
          <w:p w:rsidR="00F51596" w:rsidRPr="00063BFC" w:rsidRDefault="00F51596" w:rsidP="008436CE">
            <w:pPr>
              <w:jc w:val="both"/>
            </w:pPr>
            <w:r w:rsidRPr="00063BFC">
              <w:lastRenderedPageBreak/>
              <w:t>27</w:t>
            </w:r>
          </w:p>
          <w:p w:rsidR="00F51596" w:rsidRPr="00063BFC" w:rsidRDefault="00F51596" w:rsidP="008436CE">
            <w:pPr>
              <w:jc w:val="both"/>
            </w:pPr>
          </w:p>
        </w:tc>
        <w:tc>
          <w:tcPr>
            <w:tcW w:w="2126" w:type="dxa"/>
            <w:gridSpan w:val="2"/>
          </w:tcPr>
          <w:p w:rsidR="00F51596" w:rsidRDefault="00F51596" w:rsidP="008436CE">
            <w:pPr>
              <w:jc w:val="both"/>
            </w:pPr>
            <w:r w:rsidRPr="00397423">
              <w:t>Вскок в упор присев. Соскок прогнувшись.</w:t>
            </w:r>
          </w:p>
          <w:p w:rsidR="00F51596" w:rsidRPr="00063BFC" w:rsidRDefault="00F51596" w:rsidP="008436CE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F51596" w:rsidRDefault="00F51596" w:rsidP="00581B60">
            <w:pPr>
              <w:jc w:val="both"/>
            </w:pPr>
            <w:r w:rsidRPr="00CB1079">
              <w:rPr>
                <w:u w:val="single"/>
              </w:rPr>
              <w:t>Предметные</w:t>
            </w:r>
            <w:r>
              <w:t>: выполнять ОРУ с предметами, строевые упражнения, описывать технику выполнения упражнений, избегая проявления ошибок, соблюдать правила безопасности;</w:t>
            </w:r>
          </w:p>
          <w:p w:rsidR="00F51596" w:rsidRDefault="00F51596" w:rsidP="00581B60">
            <w:pPr>
              <w:jc w:val="both"/>
            </w:pPr>
            <w:r w:rsidRPr="00CB1079">
              <w:rPr>
                <w:u w:val="single"/>
              </w:rPr>
              <w:t>Личностные</w:t>
            </w:r>
            <w:r>
              <w:t xml:space="preserve">: 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козла, в длину </w:t>
            </w:r>
          </w:p>
          <w:p w:rsidR="00F51596" w:rsidRDefault="00F51596" w:rsidP="00581B60">
            <w:pPr>
              <w:jc w:val="both"/>
            </w:pPr>
            <w:r>
              <w:t xml:space="preserve">-правила безопасности, гигиену занятий и личную гигиену; помогать друг другу и учителю; </w:t>
            </w:r>
          </w:p>
          <w:p w:rsidR="00F51596" w:rsidRDefault="00F51596" w:rsidP="00581B60">
            <w:pPr>
              <w:jc w:val="both"/>
            </w:pPr>
            <w:r>
              <w:t xml:space="preserve">--поддерживать товарищей, имеющих недостаточную физическую подготовленность; </w:t>
            </w:r>
          </w:p>
          <w:p w:rsidR="00F51596" w:rsidRDefault="00F51596" w:rsidP="00581B60">
            <w:pPr>
              <w:jc w:val="both"/>
            </w:pPr>
            <w:r>
              <w:t>-проявлять активность, самостоятельность, выдержку и самообладание;</w:t>
            </w:r>
          </w:p>
          <w:p w:rsidR="00F51596" w:rsidRPr="002B3A70" w:rsidRDefault="00F51596" w:rsidP="00581B60">
            <w:pPr>
              <w:jc w:val="both"/>
            </w:pPr>
            <w:r w:rsidRPr="00CB1079">
              <w:rPr>
                <w:u w:val="single"/>
              </w:rPr>
              <w:t>Метапредметные:</w:t>
            </w:r>
            <w:r>
      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F51596" w:rsidRPr="002B3A70" w:rsidRDefault="00F51596" w:rsidP="00581B60">
            <w:r w:rsidRPr="002B3A70">
              <w:t xml:space="preserve">Перестроение из </w:t>
            </w:r>
            <w:proofErr w:type="gramStart"/>
            <w:r w:rsidRPr="002B3A70">
              <w:t>колонный</w:t>
            </w:r>
            <w:proofErr w:type="gramEnd"/>
            <w:r w:rsidRPr="002B3A70">
              <w:t xml:space="preserve"> по четыре в колонну по одному разведением и слиянием по восемь в движении. ОРУ с предметами на месте. Вскок в упор присев. Соскок прогнувшись. Развитие силовых способностей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F51596" w:rsidRPr="00063BFC" w:rsidRDefault="00F51596" w:rsidP="008436CE">
            <w:pPr>
              <w:jc w:val="both"/>
            </w:pPr>
            <w:r>
              <w:t>оперативный</w:t>
            </w:r>
          </w:p>
        </w:tc>
        <w:tc>
          <w:tcPr>
            <w:tcW w:w="1559" w:type="dxa"/>
          </w:tcPr>
          <w:p w:rsidR="00F51596" w:rsidRPr="00063BFC" w:rsidRDefault="00F51596" w:rsidP="008436CE">
            <w:pPr>
              <w:jc w:val="both"/>
            </w:pPr>
            <w:proofErr w:type="spellStart"/>
            <w:r w:rsidRPr="002C417A">
              <w:t>videouroki-net</w:t>
            </w:r>
            <w:proofErr w:type="spellEnd"/>
            <w:r w:rsidRPr="002C417A">
              <w:t>, выполнение теста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51596" w:rsidRPr="00063BFC" w:rsidRDefault="00F51596" w:rsidP="00063BFC">
            <w:pPr>
              <w:jc w:val="both"/>
            </w:pPr>
            <w:r>
              <w:t>09.11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1596" w:rsidRPr="00063BFC" w:rsidRDefault="00F51596" w:rsidP="008436CE">
            <w:pPr>
              <w:jc w:val="both"/>
            </w:pPr>
          </w:p>
        </w:tc>
      </w:tr>
    </w:tbl>
    <w:p w:rsidR="00CF26B5" w:rsidRPr="00063BFC" w:rsidRDefault="00CF26B5" w:rsidP="00C21D25">
      <w:pPr>
        <w:jc w:val="center"/>
        <w:rPr>
          <w:b/>
          <w:bCs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634"/>
        <w:gridCol w:w="2126"/>
        <w:gridCol w:w="5245"/>
        <w:gridCol w:w="2976"/>
        <w:gridCol w:w="1560"/>
        <w:gridCol w:w="1559"/>
        <w:gridCol w:w="1134"/>
        <w:gridCol w:w="850"/>
      </w:tblGrid>
      <w:tr w:rsidR="003E1CE2" w:rsidRPr="00063BFC" w:rsidTr="002C417A">
        <w:tc>
          <w:tcPr>
            <w:tcW w:w="640" w:type="dxa"/>
            <w:gridSpan w:val="2"/>
          </w:tcPr>
          <w:p w:rsidR="003E1CE2" w:rsidRPr="00063BFC" w:rsidRDefault="003E1CE2" w:rsidP="008D51F7">
            <w:pPr>
              <w:jc w:val="both"/>
            </w:pPr>
            <w:r w:rsidRPr="00063BFC">
              <w:t>28</w:t>
            </w:r>
          </w:p>
          <w:p w:rsidR="003E1CE2" w:rsidRPr="00063BFC" w:rsidRDefault="003E1CE2" w:rsidP="008D51F7">
            <w:pPr>
              <w:jc w:val="both"/>
            </w:pPr>
          </w:p>
        </w:tc>
        <w:tc>
          <w:tcPr>
            <w:tcW w:w="2126" w:type="dxa"/>
          </w:tcPr>
          <w:p w:rsidR="003E1CE2" w:rsidRDefault="003E1CE2" w:rsidP="00D25097">
            <w:pPr>
              <w:jc w:val="both"/>
            </w:pPr>
            <w:r w:rsidRPr="00063BFC">
              <w:rPr>
                <w:b/>
                <w:bCs/>
              </w:rPr>
              <w:t>История комплекса ГТО.</w:t>
            </w:r>
            <w:r w:rsidRPr="00063BFC">
              <w:t xml:space="preserve"> Акробатика. </w:t>
            </w:r>
          </w:p>
          <w:p w:rsidR="003E1CE2" w:rsidRPr="00063BFC" w:rsidRDefault="003E1CE2" w:rsidP="00D2509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</w:t>
            </w:r>
            <w:r>
              <w:t xml:space="preserve">; </w:t>
            </w:r>
            <w:r w:rsidRPr="006B125D">
              <w:t xml:space="preserve">расширение опыта организации и мониторинга физического развития и физической подготовленности для </w:t>
            </w:r>
            <w:r w:rsidRPr="006B125D">
              <w:rPr>
                <w:b/>
              </w:rPr>
              <w:t>подготовки к выполнению нормативов всероссийского физкультурно-спортивного комплекса ГТО</w:t>
            </w:r>
          </w:p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Личностные:</w:t>
            </w:r>
            <w:r>
              <w:t xml:space="preserve"> </w:t>
            </w:r>
            <w:r w:rsidRPr="00C203FD">
              <w:t>умение длительно сохранять правильную осанку во время статичных поз и в процессе разнообразных видов двигательной деятельности</w:t>
            </w:r>
            <w:r>
              <w:t xml:space="preserve">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</w:t>
            </w:r>
            <w:r w:rsidRPr="00C203FD">
              <w:t>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3E1CE2" w:rsidRDefault="003E1CE2" w:rsidP="00581B60">
            <w:pPr>
              <w:jc w:val="both"/>
            </w:pPr>
            <w:r w:rsidRPr="00C203FD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3E1CE2" w:rsidRDefault="003E1CE2" w:rsidP="00581B60">
            <w:pPr>
              <w:jc w:val="both"/>
            </w:pPr>
            <w:r>
              <w:lastRenderedPageBreak/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3E1CE2" w:rsidRDefault="003E1CE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3E1CE2" w:rsidRPr="00C203FD" w:rsidRDefault="003E1CE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3E1CE2" w:rsidRPr="002B3A70" w:rsidRDefault="003E1CE2" w:rsidP="003E1CE2">
            <w:r>
              <w:lastRenderedPageBreak/>
              <w:t xml:space="preserve">Упражнения в строю. </w:t>
            </w:r>
            <w:r w:rsidRPr="002B3A70">
              <w:t>Строевой шаг</w:t>
            </w:r>
            <w:r>
              <w:t xml:space="preserve"> на месте и в движении</w:t>
            </w:r>
            <w:r w:rsidRPr="002B3A70">
              <w:t xml:space="preserve">. </w:t>
            </w:r>
            <w:r>
              <w:t xml:space="preserve">Перестроения в движении. ОРУ без предмета. Упражнения на гибкость. Техника кувырка. </w:t>
            </w:r>
            <w:r w:rsidRPr="002B3A70">
              <w:t>Кувырок вперед. Эстафеты. Развитие координационных способностей.</w:t>
            </w:r>
          </w:p>
        </w:tc>
        <w:tc>
          <w:tcPr>
            <w:tcW w:w="1560" w:type="dxa"/>
          </w:tcPr>
          <w:p w:rsidR="003E1CE2" w:rsidRPr="00063BFC" w:rsidRDefault="003E1CE2" w:rsidP="008D51F7">
            <w:pPr>
              <w:jc w:val="both"/>
            </w:pPr>
          </w:p>
        </w:tc>
        <w:tc>
          <w:tcPr>
            <w:tcW w:w="1559" w:type="dxa"/>
          </w:tcPr>
          <w:p w:rsidR="003E1CE2" w:rsidRPr="00063BFC" w:rsidRDefault="003E1CE2" w:rsidP="008E5785">
            <w:pPr>
              <w:jc w:val="both"/>
            </w:pPr>
            <w:proofErr w:type="spellStart"/>
            <w:r>
              <w:t>Инфоурок</w:t>
            </w:r>
            <w:proofErr w:type="spellEnd"/>
            <w:r>
              <w:t xml:space="preserve"> видеоролик «</w:t>
            </w:r>
            <w:r w:rsidRPr="00D25097">
              <w:t xml:space="preserve">История </w:t>
            </w:r>
            <w:r>
              <w:t>комплекса ГТО»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1CE2" w:rsidRPr="00063BFC" w:rsidRDefault="00F51596" w:rsidP="00A13C13">
            <w:pPr>
              <w:jc w:val="both"/>
            </w:pPr>
            <w:r>
              <w:t>13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1CE2" w:rsidRPr="00063BFC" w:rsidRDefault="003E1CE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29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Кувырок вперед</w:t>
            </w:r>
            <w:r>
              <w:t>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 вперед, осваивать технику акробатических упражнений, предупреждая появления ошибок и соблюдая правила техники безопасности, в случае появления ошибок уметь их исправлять, готовить к уроку место занятий и после его завершения убрать</w:t>
            </w:r>
            <w:r>
              <w:t>;</w:t>
            </w:r>
          </w:p>
          <w:p w:rsidR="00285622" w:rsidRDefault="00285622" w:rsidP="00581B60">
            <w:pPr>
              <w:jc w:val="both"/>
            </w:pPr>
            <w:r w:rsidRPr="00B6598C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85622" w:rsidRDefault="00285622" w:rsidP="00581B60">
            <w:pPr>
              <w:jc w:val="both"/>
            </w:pPr>
            <w:r w:rsidRPr="00B659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  <w:p w:rsidR="00285622" w:rsidRPr="002B3A70" w:rsidRDefault="00285622" w:rsidP="00581B60">
            <w:pPr>
              <w:jc w:val="both"/>
            </w:pPr>
            <w:r w:rsidRPr="002B3A70">
              <w:t xml:space="preserve"> 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Медленный бег в колонне по два. ОРУ в движении. </w:t>
            </w:r>
            <w:r w:rsidRPr="002B3A70">
              <w:t>Кувырок вперед и назад</w:t>
            </w:r>
            <w:r>
              <w:t xml:space="preserve"> с группировкой и без группировки</w:t>
            </w:r>
            <w:proofErr w:type="gramStart"/>
            <w:r>
              <w:t>.</w:t>
            </w:r>
            <w:r w:rsidRPr="002B3A70">
              <w:t xml:space="preserve">. </w:t>
            </w:r>
            <w:proofErr w:type="gramEnd"/>
            <w:r>
              <w:t>Игровые э</w:t>
            </w:r>
            <w:r w:rsidRPr="002B3A70">
              <w:t>стафеты.</w:t>
            </w:r>
            <w:r>
              <w:t xml:space="preserve">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285622" w:rsidRPr="00063BFC" w:rsidRDefault="00C75F13" w:rsidP="008D51F7">
            <w:pPr>
              <w:jc w:val="both"/>
            </w:pPr>
            <w:r>
              <w:t>текущий</w:t>
            </w:r>
          </w:p>
        </w:tc>
        <w:tc>
          <w:tcPr>
            <w:tcW w:w="1559" w:type="dxa"/>
          </w:tcPr>
          <w:p w:rsidR="00285622" w:rsidRPr="00C75F13" w:rsidRDefault="00C75F13" w:rsidP="008E5785">
            <w:pPr>
              <w:jc w:val="both"/>
            </w:pPr>
            <w:r>
              <w:t xml:space="preserve">Выполнение заданий с использованием </w:t>
            </w:r>
            <w:r>
              <w:rPr>
                <w:lang w:val="en-US"/>
              </w:rPr>
              <w:t>QR</w:t>
            </w:r>
            <w:r w:rsidRPr="00C75F13">
              <w:t>-</w:t>
            </w:r>
            <w:r>
              <w:t>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A13C13">
            <w:pPr>
              <w:jc w:val="both"/>
            </w:pPr>
            <w:r>
              <w:t>13.11</w:t>
            </w:r>
          </w:p>
          <w:p w:rsidR="00285622" w:rsidRPr="00063BFC" w:rsidRDefault="00285622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30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Кувырок вперед и назад.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кувырок вперед, назад,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исправлять, готовить место занятий к уроку</w:t>
            </w:r>
            <w:r>
              <w:t>;</w:t>
            </w:r>
          </w:p>
          <w:p w:rsidR="00285622" w:rsidRDefault="00285622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</w:t>
            </w:r>
            <w:r>
              <w:lastRenderedPageBreak/>
              <w:t>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lastRenderedPageBreak/>
              <w:t>Построения, перестроения, упражнения в строю</w:t>
            </w:r>
            <w:r w:rsidRPr="002B3A70">
              <w:t xml:space="preserve">. </w:t>
            </w:r>
            <w:r>
              <w:t xml:space="preserve">С предметом. </w:t>
            </w:r>
            <w:r w:rsidRPr="002B3A70">
              <w:t xml:space="preserve"> </w:t>
            </w:r>
            <w:r w:rsidRPr="00285622">
              <w:t xml:space="preserve">Кувырок вперед и назад. Эстафеты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285622" w:rsidRPr="005C5990" w:rsidRDefault="00285622" w:rsidP="00A13C13"/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F51596" w:rsidP="00063BFC">
            <w:pPr>
              <w:jc w:val="both"/>
            </w:pPr>
            <w:r>
              <w:t>16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31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Стойка на лопатках.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C203FD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 готовить место занятий к уроку</w:t>
            </w:r>
            <w:r>
              <w:t>;</w:t>
            </w:r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</w:t>
            </w:r>
            <w:proofErr w:type="gramStart"/>
            <w:r>
              <w:t xml:space="preserve"> 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Бег змейкой. ОРУ в группах. </w:t>
            </w:r>
            <w:r w:rsidRPr="002B3A70">
              <w:t>Кувырок вперед</w:t>
            </w:r>
            <w:r>
              <w:t xml:space="preserve"> с группировкой, кувырок назад</w:t>
            </w:r>
            <w:r w:rsidRPr="002B3A70">
              <w:t>. Стойка на лопатках. Эстафеты.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C75F13" w:rsidP="00A13C13">
            <w:r>
              <w:t>текущий</w:t>
            </w:r>
          </w:p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F51596" w:rsidP="00063BFC">
            <w:pPr>
              <w:jc w:val="both"/>
            </w:pPr>
            <w:r>
              <w:t>20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32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Акробатика Эстафеты.</w:t>
            </w:r>
          </w:p>
          <w:p w:rsidR="00285622" w:rsidRPr="00063BFC" w:rsidRDefault="00285622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2B3A70">
              <w:t>Уметь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</w:t>
            </w:r>
            <w:r>
              <w:t>в, выявлять ошибки и исправлять;</w:t>
            </w:r>
          </w:p>
          <w:p w:rsidR="00285622" w:rsidRDefault="00285622" w:rsidP="00581B60">
            <w:pPr>
              <w:jc w:val="both"/>
            </w:pPr>
            <w:proofErr w:type="gramStart"/>
            <w:r w:rsidRPr="0071552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</w:t>
            </w:r>
            <w:r>
              <w:lastRenderedPageBreak/>
              <w:t>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71552E">
              <w:rPr>
                <w:u w:val="single"/>
              </w:rPr>
              <w:t>Метапредметные</w:t>
            </w:r>
            <w:r>
              <w:t xml:space="preserve">: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581B60">
            <w:r w:rsidRPr="002B3A70">
              <w:lastRenderedPageBreak/>
              <w:t>Кувырок вперед и назад. Стойка на лопатках. Эстафеты. ОРУ в движении.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/>
        </w:tc>
        <w:tc>
          <w:tcPr>
            <w:tcW w:w="1559" w:type="dxa"/>
          </w:tcPr>
          <w:p w:rsidR="00285622" w:rsidRPr="00063BFC" w:rsidRDefault="00285622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281F2D" w:rsidP="00A13C13">
            <w:pPr>
              <w:jc w:val="both"/>
            </w:pPr>
            <w:r>
              <w:t>20.11</w:t>
            </w:r>
          </w:p>
          <w:p w:rsidR="00285622" w:rsidRPr="00063BFC" w:rsidRDefault="00285622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lastRenderedPageBreak/>
              <w:t>33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 w:rsidRPr="00063BFC">
              <w:t>Акробатика. ОРУ в движении.</w:t>
            </w:r>
          </w:p>
          <w:p w:rsidR="00285622" w:rsidRPr="00063BFC" w:rsidRDefault="00285622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составлять акробатические комбинации из числа  разученных упражнений, анализировать технику выполнения упражнений своих и сверстников, выявлять ошибки и исправлять.</w:t>
            </w:r>
          </w:p>
          <w:p w:rsidR="00285622" w:rsidRDefault="00285622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285622">
            <w:r>
              <w:t xml:space="preserve">Бег 3 мин. ОРУ с предметом. Упражнения на гибкость. </w:t>
            </w:r>
            <w:r w:rsidRPr="002B3A70">
              <w:t>Кувырок вперед и назад. Стойка на лопатках.</w:t>
            </w:r>
            <w:r>
              <w:t xml:space="preserve"> Акробатическая комбинация из знакомых упражнений.</w:t>
            </w:r>
            <w:r w:rsidRPr="002B3A70">
              <w:t xml:space="preserve"> Эстафеты.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>
            <w:r>
              <w:t>текущий</w:t>
            </w:r>
          </w:p>
        </w:tc>
        <w:tc>
          <w:tcPr>
            <w:tcW w:w="1559" w:type="dxa"/>
          </w:tcPr>
          <w:p w:rsidR="00285622" w:rsidRPr="00063BFC" w:rsidRDefault="00C75F13" w:rsidP="008E5785">
            <w:pPr>
              <w:jc w:val="both"/>
            </w:pPr>
            <w:r w:rsidRPr="00C75F13">
              <w:t>Выполнение заданий</w:t>
            </w:r>
            <w:r>
              <w:t xml:space="preserve"> акробатической комбинации </w:t>
            </w:r>
            <w:r w:rsidRPr="00C75F13">
              <w:t xml:space="preserve"> с использованием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F51596" w:rsidP="00A13C13">
            <w:pPr>
              <w:jc w:val="both"/>
            </w:pPr>
            <w:r>
              <w:t>23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285622" w:rsidRPr="00063BFC" w:rsidTr="002C417A">
        <w:tc>
          <w:tcPr>
            <w:tcW w:w="640" w:type="dxa"/>
            <w:gridSpan w:val="2"/>
          </w:tcPr>
          <w:p w:rsidR="00285622" w:rsidRPr="00063BFC" w:rsidRDefault="00285622" w:rsidP="008D51F7">
            <w:pPr>
              <w:jc w:val="both"/>
            </w:pPr>
            <w:r w:rsidRPr="00063BFC">
              <w:t>34</w:t>
            </w:r>
          </w:p>
          <w:p w:rsidR="00285622" w:rsidRPr="00063BFC" w:rsidRDefault="00285622" w:rsidP="008D51F7">
            <w:pPr>
              <w:jc w:val="both"/>
            </w:pPr>
          </w:p>
        </w:tc>
        <w:tc>
          <w:tcPr>
            <w:tcW w:w="2126" w:type="dxa"/>
          </w:tcPr>
          <w:p w:rsidR="00285622" w:rsidRDefault="00285622" w:rsidP="008D51F7">
            <w:pPr>
              <w:jc w:val="both"/>
            </w:pPr>
            <w:r>
              <w:t xml:space="preserve">Акробатика. </w:t>
            </w:r>
            <w:r w:rsidRPr="00063BFC">
              <w:t>Упражнения с набивными мячами</w:t>
            </w:r>
            <w:r>
              <w:t>.</w:t>
            </w:r>
          </w:p>
          <w:p w:rsidR="00285622" w:rsidRPr="00063BFC" w:rsidRDefault="00285622" w:rsidP="008D51F7">
            <w:pPr>
              <w:jc w:val="both"/>
            </w:pPr>
            <w:r>
              <w:t>Учетный</w:t>
            </w:r>
          </w:p>
        </w:tc>
        <w:tc>
          <w:tcPr>
            <w:tcW w:w="5245" w:type="dxa"/>
          </w:tcPr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</w:t>
            </w:r>
            <w:r>
              <w:t>ь. Оказывать помощь сверстникам;</w:t>
            </w:r>
          </w:p>
          <w:p w:rsidR="00285622" w:rsidRDefault="00285622" w:rsidP="00581B60">
            <w:pPr>
              <w:jc w:val="both"/>
            </w:pPr>
            <w:proofErr w:type="gramStart"/>
            <w:r w:rsidRPr="003868BE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</w:t>
            </w:r>
            <w:r>
              <w:lastRenderedPageBreak/>
              <w:t>разнообразных видов двигательной деятельности;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285622" w:rsidRDefault="00285622" w:rsidP="00581B60">
            <w:pPr>
              <w:jc w:val="both"/>
            </w:pPr>
            <w:r w:rsidRPr="003868BE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285622" w:rsidRDefault="00285622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285622" w:rsidRDefault="00285622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285622" w:rsidRPr="002B3A70" w:rsidRDefault="00285622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285622" w:rsidRPr="002B3A70" w:rsidRDefault="00285622" w:rsidP="00581B60">
            <w:r w:rsidRPr="002B3A70">
              <w:lastRenderedPageBreak/>
              <w:t xml:space="preserve">Строевой шаг. Повороты в движении. </w:t>
            </w:r>
            <w:r>
              <w:t xml:space="preserve">ОРУ с набивными мячами. </w:t>
            </w:r>
            <w:r w:rsidRPr="002B3A70">
              <w:t xml:space="preserve">Кувырки вперед и назад. Стойка на лопатках. </w:t>
            </w:r>
            <w:r w:rsidR="00581B60">
              <w:t xml:space="preserve">Акробатическая комбинация. </w:t>
            </w:r>
            <w:r w:rsidRPr="002B3A70">
              <w:t xml:space="preserve">Подвижная игра "Бездомный </w:t>
            </w:r>
            <w:r w:rsidRPr="002B3A70">
              <w:lastRenderedPageBreak/>
              <w:t>заяц". ОРУ с набивными мячами. Развитие координационных способностей</w:t>
            </w:r>
          </w:p>
        </w:tc>
        <w:tc>
          <w:tcPr>
            <w:tcW w:w="1560" w:type="dxa"/>
          </w:tcPr>
          <w:p w:rsidR="00285622" w:rsidRPr="005C5990" w:rsidRDefault="00285622" w:rsidP="00A13C13">
            <w:r>
              <w:lastRenderedPageBreak/>
              <w:t>оперативный</w:t>
            </w:r>
          </w:p>
        </w:tc>
        <w:tc>
          <w:tcPr>
            <w:tcW w:w="1559" w:type="dxa"/>
          </w:tcPr>
          <w:p w:rsidR="00285622" w:rsidRPr="00063BFC" w:rsidRDefault="00C75F13" w:rsidP="008E5785">
            <w:pPr>
              <w:jc w:val="both"/>
            </w:pPr>
            <w:r w:rsidRPr="00C75F13">
              <w:t>Выполнение заданий акробатической комбинации  с использование</w:t>
            </w:r>
            <w:r w:rsidRPr="00C75F13">
              <w:lastRenderedPageBreak/>
              <w:t>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5622" w:rsidRPr="00063BFC" w:rsidRDefault="00F51596" w:rsidP="00CA3D34">
            <w:pPr>
              <w:jc w:val="both"/>
            </w:pPr>
            <w:r>
              <w:lastRenderedPageBreak/>
              <w:t>27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85622" w:rsidRPr="00063BFC" w:rsidRDefault="00285622" w:rsidP="008D51F7">
            <w:pPr>
              <w:jc w:val="both"/>
            </w:pPr>
          </w:p>
        </w:tc>
      </w:tr>
      <w:tr w:rsidR="00581B60" w:rsidRPr="00063BFC" w:rsidTr="002C417A">
        <w:tc>
          <w:tcPr>
            <w:tcW w:w="640" w:type="dxa"/>
            <w:gridSpan w:val="2"/>
          </w:tcPr>
          <w:p w:rsidR="00581B60" w:rsidRPr="00063BFC" w:rsidRDefault="00581B60" w:rsidP="008D51F7">
            <w:pPr>
              <w:jc w:val="both"/>
            </w:pPr>
            <w:r w:rsidRPr="00063BFC">
              <w:lastRenderedPageBreak/>
              <w:t>35</w:t>
            </w:r>
          </w:p>
          <w:p w:rsidR="00581B60" w:rsidRPr="00063BFC" w:rsidRDefault="00581B60" w:rsidP="008D51F7">
            <w:pPr>
              <w:jc w:val="both"/>
            </w:pPr>
          </w:p>
        </w:tc>
        <w:tc>
          <w:tcPr>
            <w:tcW w:w="2126" w:type="dxa"/>
          </w:tcPr>
          <w:p w:rsidR="00581B60" w:rsidRDefault="00581B60" w:rsidP="008D51F7">
            <w:pPr>
              <w:jc w:val="both"/>
            </w:pPr>
            <w:r>
              <w:t xml:space="preserve">Акробатика. </w:t>
            </w:r>
            <w:r w:rsidRPr="00063BFC">
              <w:t>Эстафеты с обручем.</w:t>
            </w:r>
          </w:p>
          <w:p w:rsidR="00581B60" w:rsidRPr="00063BFC" w:rsidRDefault="00581B60" w:rsidP="008D51F7">
            <w:pPr>
              <w:jc w:val="both"/>
            </w:pPr>
            <w:r w:rsidRPr="00D25097">
              <w:t>Совершенствование</w:t>
            </w:r>
          </w:p>
        </w:tc>
        <w:tc>
          <w:tcPr>
            <w:tcW w:w="5245" w:type="dxa"/>
          </w:tcPr>
          <w:p w:rsidR="00581B60" w:rsidRDefault="00581B60" w:rsidP="00581B60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выполнять кувырки, стойку на лопатках, анализировать технику выполнения упражнений своих и сверстников, выявлять ошибки и исправлять. Составлять акробатические ком</w:t>
            </w:r>
            <w:r>
              <w:t>бинации из изученных упражнений;</w:t>
            </w:r>
          </w:p>
          <w:p w:rsidR="00581B60" w:rsidRDefault="00581B60" w:rsidP="00581B60">
            <w:pPr>
              <w:jc w:val="both"/>
            </w:pPr>
            <w:proofErr w:type="gramStart"/>
            <w:r w:rsidRPr="004F18AB">
              <w:rPr>
                <w:u w:val="single"/>
              </w:rPr>
              <w:t>Личностные:</w:t>
            </w:r>
            <w:r>
              <w:t xml:space="preserve"> умение длительно сохранять правильную осанку во время статичных поз и в процессе разнообразных видов двигательной деятельности, формирование потребности иметь хорошее телосложение в соответствии с принятыми нормами и представлениями; формирование культуры движений, умения передвигаться легко, красиво, непринуждённо, в гимнастических и акробатических упражнениях: выполнять комбинацию из четырёх элементов;</w:t>
            </w:r>
            <w:proofErr w:type="gramEnd"/>
          </w:p>
          <w:p w:rsidR="00581B60" w:rsidRDefault="00581B60" w:rsidP="00581B60">
            <w:pPr>
              <w:jc w:val="both"/>
            </w:pPr>
            <w:r w:rsidRPr="004F18AB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</w:t>
            </w:r>
          </w:p>
          <w:p w:rsidR="00581B60" w:rsidRDefault="00581B60" w:rsidP="00581B60">
            <w:pPr>
              <w:jc w:val="both"/>
            </w:pPr>
            <w:r>
              <w:t xml:space="preserve">-владение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581B60" w:rsidRDefault="00581B60" w:rsidP="00581B60">
            <w:pPr>
              <w:jc w:val="both"/>
            </w:pPr>
            <w:r>
              <w:t xml:space="preserve">-умение организовывать учебное сотрудничество и совместную деятельность с учителем и сверстниками; </w:t>
            </w:r>
          </w:p>
          <w:p w:rsidR="00581B60" w:rsidRPr="002B3A70" w:rsidRDefault="00581B60" w:rsidP="00581B60">
            <w:pPr>
              <w:jc w:val="both"/>
            </w:pPr>
            <w:r>
              <w:t>-умение работать индивидуально и в группе: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2976" w:type="dxa"/>
          </w:tcPr>
          <w:p w:rsidR="00581B60" w:rsidRPr="002B3A70" w:rsidRDefault="00581B60" w:rsidP="004E6FB1">
            <w:r w:rsidRPr="002B3A70">
              <w:t xml:space="preserve">Повороты в движении. </w:t>
            </w:r>
            <w:r w:rsidR="004E6FB1">
              <w:t>Бег со сменой лидера. ОРУ с обручем. Акробатическая комбинация</w:t>
            </w:r>
            <w:r w:rsidRPr="002B3A70">
              <w:t xml:space="preserve">. Эстафеты с обручем. </w:t>
            </w:r>
            <w:r w:rsidR="004E6FB1">
              <w:t xml:space="preserve">Упражнения на осанку без предмета у опоры. </w:t>
            </w:r>
            <w:r w:rsidRPr="002B3A70">
              <w:t>Развитие координационных способностей.</w:t>
            </w:r>
          </w:p>
        </w:tc>
        <w:tc>
          <w:tcPr>
            <w:tcW w:w="1560" w:type="dxa"/>
          </w:tcPr>
          <w:p w:rsidR="00581B60" w:rsidRPr="005C5990" w:rsidRDefault="00581B60" w:rsidP="00A13C13"/>
        </w:tc>
        <w:tc>
          <w:tcPr>
            <w:tcW w:w="1559" w:type="dxa"/>
          </w:tcPr>
          <w:p w:rsidR="00581B60" w:rsidRPr="00063BFC" w:rsidRDefault="00C75F13" w:rsidP="008E5785">
            <w:pPr>
              <w:jc w:val="both"/>
            </w:pPr>
            <w:r w:rsidRPr="00C75F13">
              <w:t>Выполнение заданий акробатической комбинации  с использованием QR-сканирования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81B60" w:rsidRPr="00063BFC" w:rsidRDefault="00281F2D" w:rsidP="00CA3D34">
            <w:pPr>
              <w:jc w:val="both"/>
            </w:pPr>
            <w:r>
              <w:t>27.11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81B60" w:rsidRPr="00063BFC" w:rsidRDefault="00581B60" w:rsidP="008D51F7">
            <w:pPr>
              <w:jc w:val="both"/>
            </w:pPr>
          </w:p>
        </w:tc>
      </w:tr>
      <w:tr w:rsidR="007805E9" w:rsidRPr="00063BFC" w:rsidTr="00581B60">
        <w:tc>
          <w:tcPr>
            <w:tcW w:w="16090" w:type="dxa"/>
            <w:gridSpan w:val="9"/>
          </w:tcPr>
          <w:p w:rsidR="007805E9" w:rsidRDefault="007805E9" w:rsidP="007805E9">
            <w:pPr>
              <w:jc w:val="center"/>
            </w:pPr>
            <w:r>
              <w:t xml:space="preserve">Раздел </w:t>
            </w:r>
            <w:r w:rsidR="002C417A">
              <w:t>4</w:t>
            </w:r>
            <w:r>
              <w:t xml:space="preserve">. </w:t>
            </w:r>
            <w:r w:rsidR="002C417A" w:rsidRPr="002C417A">
              <w:t xml:space="preserve">Спортивные игры. </w:t>
            </w:r>
            <w:r w:rsidR="002C417A">
              <w:t>Волейбол (</w:t>
            </w:r>
            <w:r w:rsidR="00E80454">
              <w:t xml:space="preserve">6 </w:t>
            </w:r>
            <w:r>
              <w:t>часов)</w:t>
            </w:r>
          </w:p>
          <w:p w:rsidR="007805E9" w:rsidRDefault="007805E9" w:rsidP="007805E9">
            <w:pPr>
              <w:jc w:val="center"/>
            </w:pPr>
            <w:r>
              <w:t>Количество трансформированных уроков (</w:t>
            </w:r>
            <w:r w:rsidR="00E80454">
              <w:t>1</w:t>
            </w:r>
            <w:r>
              <w:t>) из них:</w:t>
            </w:r>
          </w:p>
          <w:p w:rsidR="007805E9" w:rsidRDefault="007805E9" w:rsidP="007805E9">
            <w:pPr>
              <w:jc w:val="center"/>
            </w:pPr>
            <w:r>
              <w:t>-интегрированных (</w:t>
            </w:r>
            <w:r w:rsidR="00E80454">
              <w:t>0</w:t>
            </w:r>
            <w:r>
              <w:t>)</w:t>
            </w:r>
          </w:p>
          <w:p w:rsidR="007805E9" w:rsidRDefault="007805E9" w:rsidP="007805E9">
            <w:pPr>
              <w:jc w:val="center"/>
            </w:pPr>
            <w:r>
              <w:t>-вне школьных стен (</w:t>
            </w:r>
            <w:r w:rsidR="00E80454">
              <w:t>0</w:t>
            </w:r>
            <w:r>
              <w:t>)</w:t>
            </w:r>
          </w:p>
          <w:p w:rsidR="007805E9" w:rsidRPr="00063BFC" w:rsidRDefault="007805E9" w:rsidP="007805E9">
            <w:pPr>
              <w:jc w:val="center"/>
            </w:pPr>
            <w:r>
              <w:t>-в цифровой среде (</w:t>
            </w:r>
            <w:r w:rsidR="00E80454">
              <w:t>1</w:t>
            </w:r>
            <w:r>
              <w:t>)</w:t>
            </w:r>
          </w:p>
        </w:tc>
      </w:tr>
      <w:tr w:rsidR="00B92AF7" w:rsidRPr="00063BFC" w:rsidTr="002C417A">
        <w:tc>
          <w:tcPr>
            <w:tcW w:w="640" w:type="dxa"/>
            <w:gridSpan w:val="2"/>
          </w:tcPr>
          <w:p w:rsidR="00B92AF7" w:rsidRPr="00063BFC" w:rsidRDefault="00B92AF7" w:rsidP="008D51F7">
            <w:pPr>
              <w:jc w:val="both"/>
            </w:pPr>
            <w:r w:rsidRPr="00063BFC">
              <w:lastRenderedPageBreak/>
              <w:t>36</w:t>
            </w:r>
          </w:p>
          <w:p w:rsidR="00B92AF7" w:rsidRPr="00063BFC" w:rsidRDefault="00B92AF7" w:rsidP="008D51F7">
            <w:pPr>
              <w:jc w:val="both"/>
            </w:pPr>
          </w:p>
        </w:tc>
        <w:tc>
          <w:tcPr>
            <w:tcW w:w="2126" w:type="dxa"/>
          </w:tcPr>
          <w:p w:rsidR="00B92AF7" w:rsidRDefault="00B92AF7" w:rsidP="008D51F7">
            <w:pPr>
              <w:jc w:val="both"/>
            </w:pPr>
            <w:r w:rsidRPr="00063BFC">
              <w:t>Спортивные игры. Инструктаж по ТБ</w:t>
            </w:r>
            <w:r>
              <w:t>.</w:t>
            </w:r>
          </w:p>
          <w:p w:rsidR="00B92AF7" w:rsidRPr="00063BFC" w:rsidRDefault="00B92AF7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5245" w:type="dxa"/>
          </w:tcPr>
          <w:p w:rsidR="00B92AF7" w:rsidRDefault="00B92AF7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B92AF7" w:rsidRPr="008A0676" w:rsidRDefault="00B92AF7" w:rsidP="00EE59B7">
            <w:r w:rsidRPr="008A0676">
              <w:t>проявлять активность, самостоятельность, выдержку и самообладание.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B92AF7" w:rsidRDefault="00B92AF7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B92AF7" w:rsidRPr="008A0676" w:rsidRDefault="00B92AF7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B92AF7" w:rsidRPr="002B3A70" w:rsidRDefault="00223BA8" w:rsidP="00EE59B7">
            <w:r>
              <w:t xml:space="preserve">Техника безопасности на уроках волейбола. Бег с изменением направления. ОРУ с мячом. </w:t>
            </w:r>
            <w:r w:rsidR="00B92AF7"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B92AF7" w:rsidRPr="002B3A70" w:rsidRDefault="00B92AF7" w:rsidP="00EE59B7">
            <w:pPr>
              <w:jc w:val="both"/>
            </w:pPr>
            <w:r>
              <w:t>текущий</w:t>
            </w:r>
          </w:p>
        </w:tc>
        <w:tc>
          <w:tcPr>
            <w:tcW w:w="1559" w:type="dxa"/>
          </w:tcPr>
          <w:p w:rsidR="00B92AF7" w:rsidRPr="002B3A70" w:rsidRDefault="00B92AF7" w:rsidP="00EE59B7">
            <w:pPr>
              <w:jc w:val="both"/>
            </w:pPr>
            <w:proofErr w:type="spellStart"/>
            <w:r>
              <w:t>ГТО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 xml:space="preserve"> Презентация «Страницы из истории волейбола»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AF7" w:rsidRPr="00063BFC" w:rsidRDefault="00F51596" w:rsidP="00A13C13">
            <w:pPr>
              <w:jc w:val="both"/>
            </w:pPr>
            <w:r>
              <w:t>30</w:t>
            </w:r>
            <w:r w:rsidR="00281F2D">
              <w:t>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AF7" w:rsidRPr="00063BFC" w:rsidRDefault="00B92AF7" w:rsidP="008D51F7">
            <w:pPr>
              <w:jc w:val="both"/>
            </w:pPr>
          </w:p>
        </w:tc>
      </w:tr>
      <w:tr w:rsidR="00B92AF7" w:rsidRPr="00063BFC" w:rsidTr="002C417A">
        <w:tc>
          <w:tcPr>
            <w:tcW w:w="640" w:type="dxa"/>
            <w:gridSpan w:val="2"/>
          </w:tcPr>
          <w:p w:rsidR="00B92AF7" w:rsidRPr="00063BFC" w:rsidRDefault="00B92AF7" w:rsidP="008D51F7">
            <w:pPr>
              <w:jc w:val="both"/>
            </w:pPr>
            <w:r w:rsidRPr="00063BFC">
              <w:t>37</w:t>
            </w:r>
          </w:p>
          <w:p w:rsidR="00B92AF7" w:rsidRPr="00063BFC" w:rsidRDefault="00B92AF7" w:rsidP="008D51F7">
            <w:pPr>
              <w:jc w:val="both"/>
            </w:pPr>
          </w:p>
        </w:tc>
        <w:tc>
          <w:tcPr>
            <w:tcW w:w="2126" w:type="dxa"/>
          </w:tcPr>
          <w:p w:rsidR="00B92AF7" w:rsidRDefault="00B92AF7" w:rsidP="008D51F7">
            <w:pPr>
              <w:jc w:val="both"/>
            </w:pPr>
            <w:r w:rsidRPr="00063BFC">
              <w:t xml:space="preserve"> Волейбол. Стойка игрока. </w:t>
            </w:r>
          </w:p>
          <w:p w:rsidR="00B92AF7" w:rsidRPr="00063BFC" w:rsidRDefault="00B92AF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5245" w:type="dxa"/>
          </w:tcPr>
          <w:p w:rsidR="00B92AF7" w:rsidRDefault="00B92AF7" w:rsidP="00EE59B7">
            <w:pPr>
              <w:jc w:val="both"/>
            </w:pPr>
            <w:r w:rsidRPr="003868BE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Описывать  технику игровых действий и приемов,</w:t>
            </w:r>
            <w:r>
              <w:t xml:space="preserve"> соблюдать технику безопасности;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>Личностны</w:t>
            </w:r>
            <w:proofErr w:type="gramStart"/>
            <w:r w:rsidRPr="008A0676">
              <w:rPr>
                <w:u w:val="single"/>
              </w:rPr>
              <w:t>е</w:t>
            </w:r>
            <w:r>
              <w:t>-</w:t>
            </w:r>
            <w:proofErr w:type="gramEnd"/>
            <w:r>
              <w:t xml:space="preserve"> </w:t>
            </w:r>
            <w:r w:rsidRPr="008A0676"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</w:t>
            </w:r>
            <w:r>
              <w:t>;</w:t>
            </w:r>
          </w:p>
          <w:p w:rsidR="00B92AF7" w:rsidRPr="008A0676" w:rsidRDefault="00B92AF7" w:rsidP="00EE59B7">
            <w:r w:rsidRPr="008A0676">
              <w:t>проявлять активность, самостоятельность, выдержку и самообладание.</w:t>
            </w:r>
          </w:p>
          <w:p w:rsidR="00B92AF7" w:rsidRDefault="00B92AF7" w:rsidP="00EE59B7">
            <w:pPr>
              <w:jc w:val="both"/>
            </w:pPr>
            <w:r w:rsidRPr="008A0676">
              <w:rPr>
                <w:u w:val="single"/>
              </w:rPr>
              <w:t xml:space="preserve">Метапредметные: </w:t>
            </w:r>
            <w:r w:rsidRPr="008A0676">
              <w:t>умение оценивать правильность выполнения учебной задачи, собственные возможности её решения</w:t>
            </w:r>
            <w:r>
              <w:t xml:space="preserve">; умение организовывать учебное сотрудничество и совместную деятельность с учителем и сверстниками; </w:t>
            </w:r>
          </w:p>
          <w:p w:rsidR="00B92AF7" w:rsidRDefault="00B92AF7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B92AF7" w:rsidRPr="008A0676" w:rsidRDefault="00B92AF7" w:rsidP="00EE59B7">
            <w:pPr>
              <w:jc w:val="both"/>
              <w:rPr>
                <w:u w:val="single"/>
              </w:rPr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B92AF7" w:rsidRPr="002B3A70" w:rsidRDefault="00A41E9E" w:rsidP="00EE59B7">
            <w:r>
              <w:t xml:space="preserve">Бег по сигналу. ОРУ в движении. </w:t>
            </w:r>
            <w:r w:rsidR="00931F9F">
              <w:t xml:space="preserve">Подводящие упражнения. </w:t>
            </w:r>
            <w:r w:rsidR="00B92AF7" w:rsidRPr="002B3A70">
              <w:t xml:space="preserve">Стойка игрока. Перемещение в стойке. Передача </w:t>
            </w:r>
            <w:r w:rsidR="00931F9F">
              <w:t xml:space="preserve">мяча </w:t>
            </w:r>
            <w:r w:rsidR="00B92AF7" w:rsidRPr="002B3A70">
              <w:t>двумя руками сверху на месте. Эстафеты</w:t>
            </w:r>
            <w:r w:rsidR="00931F9F">
              <w:t xml:space="preserve"> с волейбольным мячом</w:t>
            </w:r>
            <w:proofErr w:type="gramStart"/>
            <w:r w:rsidR="00931F9F">
              <w:t>.</w:t>
            </w:r>
            <w:r w:rsidR="00B92AF7" w:rsidRPr="002B3A70">
              <w:t xml:space="preserve">. </w:t>
            </w:r>
            <w:proofErr w:type="gramEnd"/>
            <w:r w:rsidR="00B92AF7" w:rsidRPr="002B3A70">
              <w:t>Подвижные игры с элементами волейбола</w:t>
            </w:r>
          </w:p>
        </w:tc>
        <w:tc>
          <w:tcPr>
            <w:tcW w:w="1560" w:type="dxa"/>
          </w:tcPr>
          <w:p w:rsidR="00B92AF7" w:rsidRPr="002B3A70" w:rsidRDefault="00B92AF7" w:rsidP="00EE59B7">
            <w:pPr>
              <w:jc w:val="both"/>
            </w:pPr>
            <w:r>
              <w:t>текущий</w:t>
            </w:r>
          </w:p>
        </w:tc>
        <w:tc>
          <w:tcPr>
            <w:tcW w:w="1559" w:type="dxa"/>
          </w:tcPr>
          <w:p w:rsidR="00B92AF7" w:rsidRPr="002B3A70" w:rsidRDefault="00B92AF7" w:rsidP="00EE59B7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2AF7" w:rsidRPr="00063BFC" w:rsidRDefault="00F51596" w:rsidP="00A13C13">
            <w:pPr>
              <w:jc w:val="both"/>
            </w:pPr>
            <w:r>
              <w:t>04.12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92AF7" w:rsidRPr="00063BFC" w:rsidRDefault="00B92AF7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t>38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>Перемещение в стойке.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>писывать  технику игровых действий и приемов, соблюдать технику безопасности. Варьировать технику игровых дей</w:t>
            </w:r>
            <w:r>
              <w:t>ствий в зависимости от ситуации;</w:t>
            </w:r>
          </w:p>
          <w:p w:rsidR="00931F9F" w:rsidRDefault="00931F9F" w:rsidP="00EE59B7">
            <w:pPr>
              <w:jc w:val="both"/>
            </w:pPr>
            <w:r w:rsidRPr="002B3A70">
              <w:lastRenderedPageBreak/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931F9F">
            <w:r>
              <w:lastRenderedPageBreak/>
              <w:t xml:space="preserve">Бег 600 м. ОРУ с предметом. </w:t>
            </w:r>
            <w:r w:rsidRPr="002B3A70">
              <w:t>Стойка игрока. Перемещение в стойке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r w:rsidRPr="002B3A70">
              <w:t>ередача</w:t>
            </w:r>
            <w:proofErr w:type="gramEnd"/>
            <w:r w:rsidRPr="002B3A70">
              <w:t xml:space="preserve"> двумя руками сверху</w:t>
            </w:r>
            <w:r>
              <w:t xml:space="preserve">. </w:t>
            </w:r>
            <w:r w:rsidR="00DC1F22">
              <w:t xml:space="preserve">Передачи в </w:t>
            </w:r>
            <w:proofErr w:type="spellStart"/>
            <w:r w:rsidR="00DC1F22">
              <w:t>четверках</w:t>
            </w:r>
            <w:proofErr w:type="gramStart"/>
            <w:r w:rsidR="00DC1F22">
              <w:t>.</w:t>
            </w:r>
            <w:r w:rsidRPr="002B3A70">
              <w:t>Э</w:t>
            </w:r>
            <w:proofErr w:type="gramEnd"/>
            <w:r w:rsidRPr="002B3A70">
              <w:t>стафеты</w:t>
            </w:r>
            <w:proofErr w:type="spellEnd"/>
            <w:r w:rsidRPr="002B3A70">
              <w:t xml:space="preserve">. </w:t>
            </w:r>
            <w:r w:rsidRPr="002B3A70">
              <w:lastRenderedPageBreak/>
              <w:t>Подвижные игры с элементами волейбола</w:t>
            </w:r>
          </w:p>
        </w:tc>
        <w:tc>
          <w:tcPr>
            <w:tcW w:w="1560" w:type="dxa"/>
          </w:tcPr>
          <w:p w:rsidR="00931F9F" w:rsidRPr="005C5990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281F2D" w:rsidP="00A13C13">
            <w:pPr>
              <w:jc w:val="both"/>
            </w:pPr>
            <w:r>
              <w:t>04.12</w:t>
            </w:r>
          </w:p>
          <w:p w:rsidR="00931F9F" w:rsidRPr="00063BFC" w:rsidRDefault="00931F9F" w:rsidP="00A13C13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lastRenderedPageBreak/>
              <w:t>39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>Передача двумя руками сверху на месте.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EE59B7">
            <w:r w:rsidRPr="002B3A70"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931F9F" w:rsidRPr="005C5990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F51596" w:rsidP="00A13C13">
            <w:pPr>
              <w:jc w:val="both"/>
            </w:pPr>
            <w:r>
              <w:t>07</w:t>
            </w:r>
            <w:r w:rsidR="00281F2D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931F9F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931F9F" w:rsidRPr="00063BFC" w:rsidRDefault="00931F9F" w:rsidP="008D51F7">
            <w:pPr>
              <w:jc w:val="both"/>
            </w:pPr>
            <w:r w:rsidRPr="00063BFC">
              <w:t>40</w:t>
            </w:r>
          </w:p>
          <w:p w:rsidR="00931F9F" w:rsidRPr="00063BFC" w:rsidRDefault="00931F9F" w:rsidP="008D51F7">
            <w:pPr>
              <w:jc w:val="both"/>
            </w:pPr>
          </w:p>
        </w:tc>
        <w:tc>
          <w:tcPr>
            <w:tcW w:w="2126" w:type="dxa"/>
          </w:tcPr>
          <w:p w:rsidR="00931F9F" w:rsidRDefault="00931F9F" w:rsidP="008D51F7">
            <w:pPr>
              <w:jc w:val="both"/>
            </w:pPr>
            <w:r w:rsidRPr="00063BFC">
              <w:t xml:space="preserve">Передача двумя руками сверху на месте в парах. </w:t>
            </w:r>
          </w:p>
          <w:p w:rsidR="00931F9F" w:rsidRPr="00063BFC" w:rsidRDefault="00931F9F" w:rsidP="008D51F7">
            <w:pPr>
              <w:jc w:val="both"/>
            </w:pPr>
            <w:r w:rsidRPr="00E87BD5">
              <w:t>Совершенствование</w:t>
            </w:r>
          </w:p>
        </w:tc>
        <w:tc>
          <w:tcPr>
            <w:tcW w:w="5245" w:type="dxa"/>
          </w:tcPr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В</w:t>
            </w:r>
            <w:proofErr w:type="gramEnd"/>
            <w:r w:rsidRPr="002B3A70">
              <w:t>ыполнять правила игры, уважительно относиться к соперник</w:t>
            </w:r>
            <w:r>
              <w:t>у и управлять своими эмоциями;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</w:t>
            </w:r>
            <w:r>
              <w:lastRenderedPageBreak/>
              <w:t>деятельности;</w:t>
            </w:r>
          </w:p>
          <w:p w:rsidR="00931F9F" w:rsidRDefault="00931F9F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931F9F" w:rsidRDefault="00931F9F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931F9F" w:rsidRDefault="00931F9F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931F9F" w:rsidRPr="002B3A70" w:rsidRDefault="00931F9F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931F9F" w:rsidRPr="002B3A70" w:rsidRDefault="00931F9F" w:rsidP="00EE59B7">
            <w:r w:rsidRPr="002B3A70">
              <w:lastRenderedPageBreak/>
              <w:t>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60" w:type="dxa"/>
          </w:tcPr>
          <w:p w:rsidR="00931F9F" w:rsidRDefault="00931F9F" w:rsidP="00A13C13"/>
        </w:tc>
        <w:tc>
          <w:tcPr>
            <w:tcW w:w="1559" w:type="dxa"/>
          </w:tcPr>
          <w:p w:rsidR="00931F9F" w:rsidRPr="00063BFC" w:rsidRDefault="00931F9F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31F9F" w:rsidRPr="00063BFC" w:rsidRDefault="00F51596" w:rsidP="00A13C13">
            <w:pPr>
              <w:jc w:val="both"/>
            </w:pPr>
            <w:r>
              <w:t>11</w:t>
            </w:r>
            <w:r w:rsidR="00281F2D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31F9F" w:rsidRPr="00063BFC" w:rsidRDefault="00931F9F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8D51F7">
            <w:pPr>
              <w:jc w:val="both"/>
            </w:pPr>
            <w:r w:rsidRPr="00063BFC">
              <w:t>Подвиж</w:t>
            </w:r>
            <w:r>
              <w:t>ные игры с элементами волейбола.</w:t>
            </w:r>
          </w:p>
          <w:p w:rsidR="006673EA" w:rsidRPr="00063BFC" w:rsidRDefault="006673EA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действия.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6673EA" w:rsidRDefault="006673EA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2976" w:type="dxa"/>
          </w:tcPr>
          <w:p w:rsidR="006673EA" w:rsidRPr="002B3A70" w:rsidRDefault="006673EA" w:rsidP="00DC1F22">
            <w:r w:rsidRPr="002B3A70">
              <w:t>Стойка игрока. Перемещение в стойке. Передач</w:t>
            </w:r>
            <w:r>
              <w:t xml:space="preserve">а двумя руками сверху на месте, игра </w:t>
            </w:r>
            <w:r w:rsidRPr="00DC1F22">
              <w:t xml:space="preserve"> в в</w:t>
            </w:r>
            <w:r>
              <w:t>олейбол по упрощенным правилам.</w:t>
            </w:r>
          </w:p>
        </w:tc>
        <w:tc>
          <w:tcPr>
            <w:tcW w:w="1560" w:type="dxa"/>
          </w:tcPr>
          <w:p w:rsidR="006673EA" w:rsidRPr="00063BFC" w:rsidRDefault="006673EA" w:rsidP="008D51F7">
            <w:pPr>
              <w:jc w:val="both"/>
            </w:pPr>
            <w:r w:rsidRPr="00931F9F">
              <w:t>.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rFonts w:eastAsia="Calibri"/>
                <w:spacing w:val="-11"/>
              </w:rPr>
            </w:pPr>
            <w:r w:rsidRPr="006B6F4E">
              <w:rPr>
                <w:rFonts w:eastAsia="Calibri"/>
                <w:b/>
                <w:spacing w:val="-11"/>
              </w:rPr>
              <w:t>Р.К.</w:t>
            </w:r>
            <w:r w:rsidRPr="00C04D6B">
              <w:rPr>
                <w:rFonts w:eastAsia="Calibri"/>
                <w:spacing w:val="-11"/>
              </w:rPr>
              <w:t xml:space="preserve"> Развитие различных видов спора в Тюменской области.  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11.12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EE59B7">
        <w:trPr>
          <w:gridBefore w:val="1"/>
          <w:wBefore w:w="6" w:type="dxa"/>
        </w:trPr>
        <w:tc>
          <w:tcPr>
            <w:tcW w:w="16084" w:type="dxa"/>
            <w:gridSpan w:val="8"/>
          </w:tcPr>
          <w:p w:rsidR="006673EA" w:rsidRDefault="006673EA" w:rsidP="00E87BD5">
            <w:pPr>
              <w:jc w:val="center"/>
            </w:pPr>
            <w:r>
              <w:t>Раздел 5. Бадминтон (7 часов, вариативная часть)</w:t>
            </w:r>
          </w:p>
          <w:p w:rsidR="006673EA" w:rsidRDefault="006673EA" w:rsidP="00E87BD5">
            <w:pPr>
              <w:jc w:val="center"/>
            </w:pPr>
            <w:r>
              <w:t>Количество трансформированных уроков (4) из них:</w:t>
            </w:r>
          </w:p>
          <w:p w:rsidR="006673EA" w:rsidRDefault="006673EA" w:rsidP="00E87BD5">
            <w:pPr>
              <w:jc w:val="center"/>
            </w:pPr>
            <w:r>
              <w:t>-интегрированных (1)</w:t>
            </w:r>
          </w:p>
          <w:p w:rsidR="006673EA" w:rsidRDefault="006673EA" w:rsidP="00E87BD5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E87BD5">
            <w:pPr>
              <w:jc w:val="center"/>
            </w:pPr>
            <w:r>
              <w:t>-в цифровой среде (3)</w:t>
            </w: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Основы техники игры бадминтон.</w:t>
            </w:r>
          </w:p>
          <w:p w:rsidR="006673EA" w:rsidRDefault="006673EA" w:rsidP="00E34760">
            <w:pPr>
              <w:jc w:val="both"/>
            </w:pPr>
            <w:r w:rsidRPr="00063BFC">
              <w:rPr>
                <w:color w:val="000000"/>
              </w:rPr>
              <w:t>Подачи и удары (классификация ударов). Далёкий удар с замаха с</w:t>
            </w:r>
            <w:r>
              <w:rPr>
                <w:color w:val="000000"/>
              </w:rPr>
              <w:t>верху</w:t>
            </w:r>
            <w:r w:rsidRPr="00063BFC">
              <w:t>.</w:t>
            </w:r>
          </w:p>
          <w:p w:rsidR="006673EA" w:rsidRPr="00063BFC" w:rsidRDefault="006673EA" w:rsidP="00E34760">
            <w:pPr>
              <w:jc w:val="both"/>
            </w:pPr>
            <w: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</w:t>
            </w:r>
            <w:r>
              <w:lastRenderedPageBreak/>
              <w:t>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2976" w:type="dxa"/>
          </w:tcPr>
          <w:p w:rsidR="006673EA" w:rsidRPr="00063BFC" w:rsidRDefault="006673EA" w:rsidP="00A20379">
            <w:r w:rsidRPr="00F83E7D">
              <w:lastRenderedPageBreak/>
              <w:t>Бег</w:t>
            </w:r>
            <w:r>
              <w:t xml:space="preserve"> 500 м</w:t>
            </w:r>
            <w:r w:rsidRPr="00F83E7D">
              <w:t xml:space="preserve">, ОРУ с </w:t>
            </w:r>
            <w:r>
              <w:t>предметом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 w:rsidRPr="00A20379">
              <w:t>Подачи</w:t>
            </w:r>
            <w:r>
              <w:t xml:space="preserve"> и удары. </w:t>
            </w:r>
            <w:r w:rsidRPr="00A20379">
              <w:t xml:space="preserve">Далёкий удар с замаха сверху </w:t>
            </w:r>
            <w:r>
              <w:t>Подвижные игры с воланом.</w:t>
            </w:r>
          </w:p>
        </w:tc>
        <w:tc>
          <w:tcPr>
            <w:tcW w:w="1560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559" w:type="dxa"/>
          </w:tcPr>
          <w:p w:rsidR="006673EA" w:rsidRDefault="006673EA" w:rsidP="00E34760">
            <w:proofErr w:type="spellStart"/>
            <w:r w:rsidRPr="00A33FF2">
              <w:rPr>
                <w:lang w:val="en-US"/>
              </w:rPr>
              <w:t>ussia</w:t>
            </w:r>
            <w:proofErr w:type="spellEnd"/>
            <w:r w:rsidRPr="006C37AB">
              <w:t>.</w:t>
            </w:r>
            <w:proofErr w:type="spellStart"/>
            <w:r w:rsidRPr="00A33FF2">
              <w:rPr>
                <w:lang w:val="en-US"/>
              </w:rPr>
              <w:t>tv</w:t>
            </w:r>
            <w:proofErr w:type="spellEnd"/>
            <w:r w:rsidRPr="006C37AB">
              <w:t>/</w:t>
            </w:r>
            <w:r w:rsidRPr="00A33FF2">
              <w:rPr>
                <w:lang w:val="en-US"/>
              </w:rPr>
              <w:t>video</w:t>
            </w:r>
            <w:r w:rsidRPr="006C37AB">
              <w:t>/</w:t>
            </w:r>
            <w:r w:rsidRPr="00A33FF2">
              <w:rPr>
                <w:lang w:val="en-US"/>
              </w:rPr>
              <w:t>show</w:t>
            </w:r>
            <w:r w:rsidRPr="006C37AB">
              <w:t>/</w:t>
            </w:r>
            <w:r w:rsidRPr="00A33FF2">
              <w:rPr>
                <w:lang w:val="en-US"/>
              </w:rPr>
              <w:t>brand</w:t>
            </w:r>
          </w:p>
          <w:p w:rsidR="006673EA" w:rsidRPr="00A33FF2" w:rsidRDefault="006673EA" w:rsidP="00E34760">
            <w:r>
              <w:t>видеоролик «Технологии спорта» 1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F51596" w:rsidP="00A13C13">
            <w:pPr>
              <w:jc w:val="both"/>
            </w:pPr>
            <w:r>
              <w:t>14</w:t>
            </w:r>
            <w:r w:rsidR="006673EA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справа и слева, </w:t>
            </w:r>
            <w:proofErr w:type="spellStart"/>
            <w:r w:rsidRPr="00063BFC">
              <w:rPr>
                <w:color w:val="000000"/>
              </w:rPr>
              <w:t>высокодалёкий</w:t>
            </w:r>
            <w:proofErr w:type="spellEnd"/>
            <w:r w:rsidRPr="00063BFC">
              <w:rPr>
                <w:color w:val="000000"/>
              </w:rPr>
              <w:t xml:space="preserve"> удар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</w:t>
            </w:r>
            <w:r w:rsidRPr="00063BFC">
              <w:rPr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6673EA" w:rsidRDefault="006673EA" w:rsidP="00EE59B7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proofErr w:type="gramStart"/>
            <w:r w:rsidRPr="002534CF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способность активно включаться в совместные физкультурно-оздоровительные и спортивные мероприятия,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</w:t>
            </w:r>
            <w:proofErr w:type="gramEnd"/>
            <w:r>
              <w:t xml:space="preserve"> их в игровой и соревновательной деятельности</w:t>
            </w:r>
          </w:p>
          <w:p w:rsidR="006673EA" w:rsidRPr="001B6CB2" w:rsidRDefault="006673EA" w:rsidP="00EE59B7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EE59B7">
            <w:r w:rsidRPr="00323D32"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 xml:space="preserve">. </w:t>
            </w:r>
            <w:r w:rsidRPr="00A20379">
              <w:t xml:space="preserve">Удары справа и слева,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323D32">
              <w:t>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560" w:type="dxa"/>
          </w:tcPr>
          <w:p w:rsidR="006673EA" w:rsidRPr="00063BFC" w:rsidRDefault="006673EA" w:rsidP="00E34760">
            <w:pPr>
              <w:shd w:val="clear" w:color="auto" w:fill="FFFFFF"/>
              <w:spacing w:line="245" w:lineRule="exact"/>
              <w:rPr>
                <w:b/>
                <w:bCs/>
                <w:color w:val="000000"/>
                <w:spacing w:val="-8"/>
              </w:rPr>
            </w:pPr>
          </w:p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F51596" w:rsidP="00A13C13">
            <w:pPr>
              <w:jc w:val="both"/>
            </w:pPr>
            <w:r>
              <w:t>18</w:t>
            </w:r>
            <w:r w:rsidR="006673EA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Удары справа, слева открытой и закрытой стороной ра</w:t>
            </w:r>
            <w:r>
              <w:rPr>
                <w:color w:val="000000"/>
              </w:rPr>
              <w:t xml:space="preserve">кетки, </w:t>
            </w:r>
            <w:proofErr w:type="spellStart"/>
            <w:r>
              <w:rPr>
                <w:color w:val="000000"/>
              </w:rPr>
              <w:t>высокодалёкий</w:t>
            </w:r>
            <w:proofErr w:type="spellEnd"/>
            <w:r>
              <w:rPr>
                <w:color w:val="000000"/>
              </w:rPr>
              <w:t xml:space="preserve"> удар.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</w:t>
            </w:r>
            <w:r>
              <w:lastRenderedPageBreak/>
              <w:t>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EE59B7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>, ОРУ с ракеткой.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A20379">
              <w:t xml:space="preserve">Удары справа, слева открытой и закрытой стороной ракетки, </w:t>
            </w:r>
            <w:proofErr w:type="spellStart"/>
            <w:r w:rsidRPr="00A20379">
              <w:t>высокодалёкий</w:t>
            </w:r>
            <w:proofErr w:type="spellEnd"/>
            <w:r w:rsidRPr="00A20379">
              <w:t xml:space="preserve"> удар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E42EAF" w:rsidRDefault="006673EA" w:rsidP="00A13C13"/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673EA" w:rsidP="00A13C13">
            <w:pPr>
              <w:jc w:val="both"/>
            </w:pPr>
            <w:r>
              <w:t>18.12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45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Плоская подача.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Короткие удары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9076CA">
              <w:rPr>
                <w:color w:val="000000"/>
              </w:rPr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C56611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 xml:space="preserve"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</w:t>
            </w:r>
            <w:r>
              <w:t>Плоская подача.</w:t>
            </w:r>
          </w:p>
          <w:p w:rsidR="006673EA" w:rsidRPr="00063BFC" w:rsidRDefault="006673EA" w:rsidP="00C56611">
            <w:r>
              <w:t xml:space="preserve">Короткие удары. </w:t>
            </w:r>
            <w:r w:rsidRPr="003B694C">
              <w:t>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560" w:type="dxa"/>
          </w:tcPr>
          <w:p w:rsidR="006673EA" w:rsidRPr="00E42EAF" w:rsidRDefault="006673EA" w:rsidP="00A13C13"/>
        </w:tc>
        <w:tc>
          <w:tcPr>
            <w:tcW w:w="1559" w:type="dxa"/>
          </w:tcPr>
          <w:p w:rsidR="006673EA" w:rsidRPr="00CC34B4" w:rsidRDefault="006673EA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proofErr w:type="spellStart"/>
            <w:r w:rsidRPr="00CC34B4">
              <w:rPr>
                <w:color w:val="000000"/>
                <w:spacing w:val="-1"/>
              </w:rPr>
              <w:t>ussia.tv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video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show</w:t>
            </w:r>
            <w:proofErr w:type="spellEnd"/>
            <w:r w:rsidRPr="00CC34B4">
              <w:rPr>
                <w:color w:val="000000"/>
                <w:spacing w:val="-1"/>
              </w:rPr>
              <w:t>/</w:t>
            </w:r>
            <w:proofErr w:type="spellStart"/>
            <w:r w:rsidRPr="00CC34B4">
              <w:rPr>
                <w:color w:val="000000"/>
                <w:spacing w:val="-1"/>
              </w:rPr>
              <w:t>brand</w:t>
            </w:r>
            <w:proofErr w:type="spellEnd"/>
          </w:p>
          <w:p w:rsidR="006673EA" w:rsidRPr="00063BFC" w:rsidRDefault="006673EA" w:rsidP="00CC34B4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</w:t>
            </w:r>
            <w:r w:rsidRPr="00CC34B4">
              <w:rPr>
                <w:color w:val="000000"/>
                <w:spacing w:val="-1"/>
              </w:rPr>
              <w:t>деоролик «Технологии спорта»</w:t>
            </w:r>
            <w:r>
              <w:rPr>
                <w:color w:val="000000"/>
                <w:spacing w:val="-1"/>
              </w:rPr>
              <w:t xml:space="preserve"> 2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72A3D" w:rsidP="00A13C13">
            <w:pPr>
              <w:jc w:val="both"/>
            </w:pPr>
            <w:r>
              <w:t>21</w:t>
            </w:r>
            <w:r w:rsidR="006673EA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>Подачи.</w:t>
            </w:r>
          </w:p>
          <w:p w:rsidR="006673EA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 w:rsidRPr="00063BFC">
              <w:rPr>
                <w:color w:val="000000"/>
              </w:rPr>
              <w:t xml:space="preserve">Удары (короткие, </w:t>
            </w:r>
            <w:proofErr w:type="spellStart"/>
            <w:r w:rsidRPr="00063BFC">
              <w:rPr>
                <w:color w:val="000000"/>
              </w:rPr>
              <w:t>высокодалёкие</w:t>
            </w:r>
            <w:proofErr w:type="spellEnd"/>
            <w:r w:rsidRPr="00063BFC">
              <w:rPr>
                <w:color w:val="000000"/>
              </w:rPr>
              <w:t xml:space="preserve"> удары)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Комбинированный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545A8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>с препятствиями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</w:t>
            </w:r>
            <w:r>
              <w:t>Подачи.</w:t>
            </w:r>
          </w:p>
          <w:p w:rsidR="006673EA" w:rsidRPr="00063BFC" w:rsidRDefault="006673EA" w:rsidP="00545A8A">
            <w:pPr>
              <w:jc w:val="both"/>
            </w:pPr>
            <w:proofErr w:type="gramStart"/>
            <w:r>
              <w:t xml:space="preserve">Удары (короткие, </w:t>
            </w:r>
            <w:proofErr w:type="spellStart"/>
            <w:r>
              <w:t>высокодалёкие</w:t>
            </w:r>
            <w:proofErr w:type="spellEnd"/>
            <w:r>
              <w:t xml:space="preserve">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proofErr w:type="gramEnd"/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2B0651" w:rsidRDefault="006673EA" w:rsidP="00A13C13"/>
        </w:tc>
        <w:tc>
          <w:tcPr>
            <w:tcW w:w="1559" w:type="dxa"/>
          </w:tcPr>
          <w:p w:rsidR="006673EA" w:rsidRPr="00063BFC" w:rsidRDefault="006673EA" w:rsidP="00E34760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672A3D" w:rsidP="00A13C13">
            <w:pPr>
              <w:jc w:val="both"/>
            </w:pPr>
            <w:r>
              <w:t>25.</w:t>
            </w:r>
            <w:r w:rsidR="006673EA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D51F7">
            <w:pPr>
              <w:jc w:val="both"/>
            </w:pPr>
            <w:r w:rsidRPr="00063BFC">
              <w:t>47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</w:tcPr>
          <w:p w:rsidR="006673EA" w:rsidRDefault="006673EA" w:rsidP="00E34760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Короткие быстрые удары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E34760">
            <w:pPr>
              <w:jc w:val="both"/>
            </w:pPr>
            <w:r>
              <w:rPr>
                <w:color w:val="000000"/>
              </w:rPr>
              <w:t xml:space="preserve">Учетный 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</w:t>
            </w:r>
            <w:r>
              <w:lastRenderedPageBreak/>
              <w:t>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Pr="00063BFC" w:rsidRDefault="006673EA" w:rsidP="00A20379">
            <w:pPr>
              <w:jc w:val="both"/>
            </w:pPr>
            <w:r>
              <w:lastRenderedPageBreak/>
              <w:t xml:space="preserve"> </w:t>
            </w:r>
            <w:r w:rsidRPr="0059307F">
              <w:t xml:space="preserve">Бег </w:t>
            </w:r>
            <w:r>
              <w:t>со сменой лидера</w:t>
            </w:r>
            <w:r w:rsidRPr="0059307F">
              <w:t xml:space="preserve">, ОРУ с ракеткой. Хватка бадминтонной ракетки, волана Основные стойки и  перемещения в них. Подача. Виды  подачи. </w:t>
            </w:r>
            <w:r w:rsidRPr="0059307F">
              <w:lastRenderedPageBreak/>
              <w:t xml:space="preserve">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Pr="002B0651" w:rsidRDefault="006673EA" w:rsidP="00A13C13">
            <w:r>
              <w:lastRenderedPageBreak/>
              <w:t>оперативный</w:t>
            </w:r>
          </w:p>
        </w:tc>
        <w:tc>
          <w:tcPr>
            <w:tcW w:w="1559" w:type="dxa"/>
          </w:tcPr>
          <w:p w:rsidR="006673EA" w:rsidRPr="00063BFC" w:rsidRDefault="006673EA" w:rsidP="00E34760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25</w:t>
            </w:r>
            <w:r w:rsidR="006673EA">
              <w:t>.12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2C417A">
        <w:trPr>
          <w:gridBefore w:val="1"/>
          <w:wBefore w:w="6" w:type="dxa"/>
        </w:trPr>
        <w:tc>
          <w:tcPr>
            <w:tcW w:w="634" w:type="dxa"/>
          </w:tcPr>
          <w:p w:rsidR="006673EA" w:rsidRPr="00063BFC" w:rsidRDefault="006673EA" w:rsidP="008436CE">
            <w:pPr>
              <w:jc w:val="both"/>
            </w:pPr>
            <w:r w:rsidRPr="00063BFC">
              <w:lastRenderedPageBreak/>
              <w:t>48</w:t>
            </w:r>
          </w:p>
          <w:p w:rsidR="006673EA" w:rsidRPr="00063BFC" w:rsidRDefault="006673EA" w:rsidP="008436CE">
            <w:pPr>
              <w:jc w:val="both"/>
            </w:pPr>
          </w:p>
        </w:tc>
        <w:tc>
          <w:tcPr>
            <w:tcW w:w="2126" w:type="dxa"/>
          </w:tcPr>
          <w:p w:rsidR="006673EA" w:rsidRPr="00063BFC" w:rsidRDefault="006673EA" w:rsidP="00E34760">
            <w:pPr>
              <w:shd w:val="clear" w:color="auto" w:fill="FFFFFF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быстрые удары</w:t>
            </w:r>
          </w:p>
          <w:p w:rsidR="006673EA" w:rsidRDefault="006673EA" w:rsidP="00E34760">
            <w:pPr>
              <w:jc w:val="both"/>
              <w:rPr>
                <w:color w:val="000000"/>
                <w:spacing w:val="-5"/>
              </w:rPr>
            </w:pPr>
            <w:r w:rsidRPr="00063BFC">
              <w:rPr>
                <w:color w:val="000000"/>
                <w:spacing w:val="-5"/>
              </w:rPr>
              <w:t>Короткие близкие удары</w:t>
            </w:r>
          </w:p>
          <w:p w:rsidR="006673EA" w:rsidRPr="00063BFC" w:rsidRDefault="006673EA" w:rsidP="00E34760">
            <w:pPr>
              <w:jc w:val="both"/>
            </w:pPr>
            <w:r w:rsidRPr="009076CA">
              <w:t>Совершенствование</w:t>
            </w:r>
          </w:p>
        </w:tc>
        <w:tc>
          <w:tcPr>
            <w:tcW w:w="5245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2976" w:type="dxa"/>
          </w:tcPr>
          <w:p w:rsidR="006673EA" w:rsidRDefault="006673EA" w:rsidP="001741BA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 xml:space="preserve">с препятствиями, ОРУ с ракеткой. </w:t>
            </w:r>
            <w:r w:rsidRPr="0059307F">
              <w:t>Подача. Виды  подачи.</w:t>
            </w:r>
            <w:r>
              <w:t xml:space="preserve"> Короткие быстрые удары</w:t>
            </w:r>
          </w:p>
          <w:p w:rsidR="006673EA" w:rsidRPr="00063BFC" w:rsidRDefault="006673EA" w:rsidP="001741BA">
            <w:pPr>
              <w:jc w:val="both"/>
            </w:pPr>
            <w:r>
              <w:t>Короткие близкие удары</w:t>
            </w:r>
            <w:r w:rsidRPr="0059307F">
              <w:t xml:space="preserve"> Подвижные игры с воланом </w:t>
            </w:r>
            <w:r>
              <w:t>о</w:t>
            </w:r>
            <w:r w:rsidRPr="0059307F">
              <w:t>сновные типы подачи в бадминтоне</w:t>
            </w:r>
            <w:r>
              <w:t>.</w:t>
            </w:r>
            <w:r w:rsidRPr="0059307F">
              <w:t xml:space="preserve">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560" w:type="dxa"/>
          </w:tcPr>
          <w:p w:rsidR="006673EA" w:rsidRDefault="006673EA" w:rsidP="00A13C13"/>
        </w:tc>
        <w:tc>
          <w:tcPr>
            <w:tcW w:w="1559" w:type="dxa"/>
          </w:tcPr>
          <w:p w:rsidR="006673EA" w:rsidRDefault="006673EA" w:rsidP="00CC34B4">
            <w:proofErr w:type="spellStart"/>
            <w:r>
              <w:t>ussia.tv</w:t>
            </w:r>
            <w:proofErr w:type="spellEnd"/>
            <w:r>
              <w:t>/</w:t>
            </w:r>
            <w:proofErr w:type="spellStart"/>
            <w:r>
              <w:t>video</w:t>
            </w:r>
            <w:proofErr w:type="spellEnd"/>
            <w:r>
              <w:t>/</w:t>
            </w:r>
            <w:proofErr w:type="spellStart"/>
            <w:r>
              <w:t>show</w:t>
            </w:r>
            <w:proofErr w:type="spellEnd"/>
            <w:r>
              <w:t>/</w:t>
            </w:r>
            <w:proofErr w:type="spellStart"/>
            <w:r>
              <w:t>brand</w:t>
            </w:r>
            <w:proofErr w:type="spellEnd"/>
          </w:p>
          <w:p w:rsidR="006673EA" w:rsidRPr="00063BFC" w:rsidRDefault="006673EA" w:rsidP="00CC34B4">
            <w:r>
              <w:t>видеоролик «Технологии спорта» 3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CA3D34">
            <w:pPr>
              <w:jc w:val="both"/>
            </w:pPr>
            <w:r>
              <w:t>11.01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436CE">
            <w:pPr>
              <w:jc w:val="both"/>
            </w:pPr>
          </w:p>
        </w:tc>
      </w:tr>
    </w:tbl>
    <w:p w:rsidR="00CF26B5" w:rsidRPr="00063BFC" w:rsidRDefault="00CF26B5" w:rsidP="00B402DB">
      <w:pPr>
        <w:jc w:val="center"/>
        <w:rPr>
          <w:b/>
          <w:bCs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43"/>
        <w:gridCol w:w="1983"/>
        <w:gridCol w:w="4819"/>
        <w:gridCol w:w="426"/>
        <w:gridCol w:w="2835"/>
        <w:gridCol w:w="141"/>
        <w:gridCol w:w="1276"/>
        <w:gridCol w:w="284"/>
        <w:gridCol w:w="1559"/>
        <w:gridCol w:w="1134"/>
        <w:gridCol w:w="850"/>
      </w:tblGrid>
      <w:tr w:rsidR="006D11ED" w:rsidRPr="00063BFC" w:rsidTr="008603A5">
        <w:tc>
          <w:tcPr>
            <w:tcW w:w="16160" w:type="dxa"/>
            <w:gridSpan w:val="12"/>
          </w:tcPr>
          <w:p w:rsidR="006D11ED" w:rsidRDefault="006D11ED" w:rsidP="006D11ED">
            <w:pPr>
              <w:jc w:val="center"/>
            </w:pPr>
            <w:r>
              <w:t>Раздел 6. Лыжная подготовка (18 часов)</w:t>
            </w:r>
          </w:p>
          <w:p w:rsidR="006D11ED" w:rsidRDefault="006D11ED" w:rsidP="006D11ED">
            <w:pPr>
              <w:jc w:val="center"/>
            </w:pPr>
            <w:r>
              <w:t>Количество трансформированных уроков (</w:t>
            </w:r>
            <w:r w:rsidR="0099291A">
              <w:t>9</w:t>
            </w:r>
            <w:r>
              <w:t>) из них:</w:t>
            </w:r>
          </w:p>
          <w:p w:rsidR="006D11ED" w:rsidRDefault="006D11ED" w:rsidP="006D11ED">
            <w:pPr>
              <w:jc w:val="center"/>
            </w:pPr>
            <w:r>
              <w:t>-интегрированных (</w:t>
            </w:r>
            <w:r w:rsidR="0099291A">
              <w:t>0</w:t>
            </w:r>
            <w:r>
              <w:t>)</w:t>
            </w:r>
          </w:p>
          <w:p w:rsidR="006D11ED" w:rsidRDefault="006D11ED" w:rsidP="006D11ED">
            <w:pPr>
              <w:jc w:val="center"/>
            </w:pPr>
            <w:r>
              <w:t>-вне школьных стен (</w:t>
            </w:r>
            <w:r w:rsidR="0099291A">
              <w:t>2</w:t>
            </w:r>
            <w:r>
              <w:t>)</w:t>
            </w:r>
          </w:p>
          <w:p w:rsidR="006D11ED" w:rsidRPr="00063BFC" w:rsidRDefault="006D11ED" w:rsidP="0099291A">
            <w:pPr>
              <w:jc w:val="center"/>
            </w:pPr>
            <w:r>
              <w:t>-в цифровой среде (</w:t>
            </w:r>
            <w:r w:rsidR="0099291A">
              <w:t>7)</w:t>
            </w: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t>49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>Лыжная подготовка. Инструктаж по ТБ</w:t>
            </w:r>
            <w:r>
              <w:t>.</w:t>
            </w:r>
          </w:p>
          <w:p w:rsidR="0002483E" w:rsidRPr="00063BFC" w:rsidRDefault="0002483E" w:rsidP="008B46B7">
            <w:r>
              <w:t>Изучение нового материала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9B2278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меть передвигаться без палок, надевать лыжи,  проходить дистанцию. Применять правила подб</w:t>
            </w:r>
            <w:r>
              <w:t>ора одежды для занятий на лыжах;</w:t>
            </w:r>
          </w:p>
          <w:p w:rsidR="0002483E" w:rsidRDefault="0002483E" w:rsidP="00EE59B7">
            <w:proofErr w:type="gramStart"/>
            <w:r w:rsidRPr="009B2278">
              <w:rPr>
                <w:u w:val="single"/>
              </w:rPr>
              <w:t>Личностные:</w:t>
            </w:r>
            <w:r>
              <w:t xml:space="preserve"> </w:t>
            </w:r>
            <w:r w:rsidRPr="00064722">
      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</w:t>
            </w:r>
            <w:r w:rsidRPr="00064722">
              <w:lastRenderedPageBreak/>
              <w:t>соревнованиям</w:t>
            </w:r>
            <w:r>
              <w:t xml:space="preserve">; </w:t>
            </w:r>
            <w:r w:rsidRPr="00064722">
      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</w:t>
            </w:r>
            <w:r>
              <w:t>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Default="0002483E" w:rsidP="00EE59B7">
            <w:pPr>
              <w:rPr>
                <w:u w:val="single"/>
              </w:rPr>
            </w:pPr>
            <w:r w:rsidRPr="00064722">
              <w:rPr>
                <w:u w:val="single"/>
              </w:rPr>
              <w:t>Метапредметные:</w:t>
            </w:r>
          </w:p>
          <w:p w:rsidR="0002483E" w:rsidRPr="00F03452" w:rsidRDefault="0002483E" w:rsidP="00EE59B7">
            <w:proofErr w:type="gramStart"/>
            <w:r w:rsidRPr="00F03452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t>.</w:t>
            </w:r>
            <w:proofErr w:type="gramEnd"/>
          </w:p>
        </w:tc>
        <w:tc>
          <w:tcPr>
            <w:tcW w:w="2976" w:type="dxa"/>
            <w:gridSpan w:val="2"/>
          </w:tcPr>
          <w:p w:rsidR="0002483E" w:rsidRPr="00063BFC" w:rsidRDefault="0002483E" w:rsidP="00F33289">
            <w:pPr>
              <w:shd w:val="clear" w:color="auto" w:fill="FFFFFF"/>
            </w:pPr>
            <w:r w:rsidRPr="00063BFC">
              <w:lastRenderedPageBreak/>
              <w:t xml:space="preserve">Правила поведения на уроках </w:t>
            </w:r>
            <w:proofErr w:type="gramStart"/>
            <w:r w:rsidRPr="00063BFC">
              <w:t>л</w:t>
            </w:r>
            <w:proofErr w:type="gramEnd"/>
            <w:r w:rsidRPr="00063BFC">
              <w:t xml:space="preserve">/п. 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ход,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одновременный ход. Эстафета.</w:t>
            </w:r>
          </w:p>
          <w:p w:rsidR="0002483E" w:rsidRPr="00063BFC" w:rsidRDefault="0002483E" w:rsidP="00F33289">
            <w:pPr>
              <w:shd w:val="clear" w:color="auto" w:fill="FFFFFF"/>
            </w:pPr>
            <w:r w:rsidRPr="00063BFC">
              <w:t xml:space="preserve">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</w:t>
            </w:r>
            <w:r w:rsidRPr="00063BFC">
              <w:lastRenderedPageBreak/>
              <w:t xml:space="preserve">ход. Работа рук в одновременном  </w:t>
            </w:r>
            <w:proofErr w:type="spellStart"/>
            <w:r w:rsidRPr="00063BFC">
              <w:t>бесшажном</w:t>
            </w:r>
            <w:proofErr w:type="spellEnd"/>
            <w:r w:rsidRPr="00063BFC">
              <w:t xml:space="preserve"> ходе. Эстафета. Прохождение дистанции 1000 м</w:t>
            </w:r>
          </w:p>
          <w:p w:rsidR="0002483E" w:rsidRPr="00063BFC" w:rsidRDefault="0002483E" w:rsidP="008B46B7"/>
        </w:tc>
        <w:tc>
          <w:tcPr>
            <w:tcW w:w="1560" w:type="dxa"/>
            <w:gridSpan w:val="2"/>
          </w:tcPr>
          <w:p w:rsidR="0002483E" w:rsidRPr="00C43EF3" w:rsidRDefault="0002483E" w:rsidP="00A13C13">
            <w:r w:rsidRPr="00C43EF3">
              <w:lastRenderedPageBreak/>
              <w:t>.</w:t>
            </w:r>
          </w:p>
        </w:tc>
        <w:tc>
          <w:tcPr>
            <w:tcW w:w="1559" w:type="dxa"/>
          </w:tcPr>
          <w:p w:rsidR="0002483E" w:rsidRDefault="0002483E" w:rsidP="008E5785">
            <w:pPr>
              <w:jc w:val="both"/>
            </w:pPr>
            <w:proofErr w:type="spellStart"/>
            <w:r>
              <w:t>ИнфоУрок</w:t>
            </w:r>
            <w:proofErr w:type="spellEnd"/>
          </w:p>
          <w:p w:rsidR="0002483E" w:rsidRPr="00063BFC" w:rsidRDefault="0002483E" w:rsidP="008E5785">
            <w:pPr>
              <w:jc w:val="both"/>
            </w:pPr>
            <w:r>
              <w:t>Презентация "В</w:t>
            </w:r>
            <w:r w:rsidRPr="0002483E">
              <w:t>иды лыжных ходов</w:t>
            </w:r>
            <w:r>
              <w:t>. Их техника»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E42E81" w:rsidP="008D51F7">
            <w:pPr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lastRenderedPageBreak/>
              <w:t>50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 xml:space="preserve">Попеременный и одновременный </w:t>
            </w:r>
            <w:proofErr w:type="spellStart"/>
            <w:r w:rsidRPr="00063BFC">
              <w:t>двухшажный</w:t>
            </w:r>
            <w:proofErr w:type="spellEnd"/>
            <w:r w:rsidRPr="00063BFC">
              <w:t xml:space="preserve"> ход.</w:t>
            </w:r>
          </w:p>
          <w:p w:rsidR="0002483E" w:rsidRPr="00063BFC" w:rsidRDefault="0002483E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08018F">
              <w:rPr>
                <w:u w:val="single"/>
              </w:rPr>
              <w:t>Предметные</w:t>
            </w:r>
            <w:r>
              <w:t>: уметь передвигаться без палок, надевать лыжи,  проходить дистанцию. Применять правила подбора одежды для занятий на лыжах;</w:t>
            </w:r>
          </w:p>
          <w:p w:rsidR="0002483E" w:rsidRDefault="0002483E" w:rsidP="00EE59B7">
            <w:proofErr w:type="gramStart"/>
            <w:r w:rsidRPr="0008018F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2B3A70" w:rsidRDefault="0002483E" w:rsidP="00EE59B7">
            <w:proofErr w:type="spellStart"/>
            <w:r w:rsidRPr="0008018F">
              <w:rPr>
                <w:u w:val="single"/>
              </w:rPr>
              <w:t>Метапредметные</w:t>
            </w:r>
            <w:proofErr w:type="gramStart"/>
            <w:r>
              <w:t>:у</w:t>
            </w:r>
            <w:proofErr w:type="gramEnd"/>
            <w:r>
              <w:t>мение</w:t>
            </w:r>
            <w:proofErr w:type="spellEnd"/>
            <w:r>
      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02483E" w:rsidRDefault="0002483E" w:rsidP="00F33289">
            <w:r>
              <w:t xml:space="preserve">Правила поведения на уроках </w:t>
            </w:r>
            <w:proofErr w:type="gramStart"/>
            <w:r>
              <w:t>л</w:t>
            </w:r>
            <w:proofErr w:type="gramEnd"/>
            <w:r>
              <w:t xml:space="preserve">/п. </w:t>
            </w:r>
            <w:r w:rsidR="0000212F">
              <w:t xml:space="preserve"> ОРУ с лыжными палками. </w:t>
            </w:r>
            <w:r>
              <w:t xml:space="preserve">Попеременный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ход, </w:t>
            </w:r>
            <w:proofErr w:type="spellStart"/>
            <w:r>
              <w:t>бесшажный</w:t>
            </w:r>
            <w:proofErr w:type="spellEnd"/>
            <w:r>
              <w:t xml:space="preserve"> одновременный ход. Эстафета.</w:t>
            </w:r>
          </w:p>
          <w:p w:rsidR="0002483E" w:rsidRPr="00063BFC" w:rsidRDefault="0002483E" w:rsidP="00F33289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Работа рук в одновременном  </w:t>
            </w:r>
            <w:proofErr w:type="spellStart"/>
            <w:r>
              <w:t>бесшажном</w:t>
            </w:r>
            <w:proofErr w:type="spellEnd"/>
            <w:r>
              <w:t xml:space="preserve"> ходе. Эстафета. Прохождение дистанции 1000 м</w:t>
            </w:r>
          </w:p>
        </w:tc>
        <w:tc>
          <w:tcPr>
            <w:tcW w:w="1560" w:type="dxa"/>
            <w:gridSpan w:val="2"/>
          </w:tcPr>
          <w:p w:rsidR="0002483E" w:rsidRPr="00C43EF3" w:rsidRDefault="00F203D5" w:rsidP="00A13C13">
            <w:r>
              <w:t>текущий</w:t>
            </w:r>
          </w:p>
        </w:tc>
        <w:tc>
          <w:tcPr>
            <w:tcW w:w="1559" w:type="dxa"/>
          </w:tcPr>
          <w:p w:rsidR="0002483E" w:rsidRPr="00063BFC" w:rsidRDefault="00495DCE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E42E81" w:rsidP="008D51F7">
            <w:pPr>
              <w:jc w:val="both"/>
            </w:pPr>
            <w:r>
              <w:t>15</w:t>
            </w:r>
            <w:r w:rsidR="00002EC2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t>51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Default="0002483E" w:rsidP="008B46B7">
            <w:r w:rsidRPr="00063BFC">
              <w:t xml:space="preserve">Одновременный </w:t>
            </w:r>
            <w:proofErr w:type="spellStart"/>
            <w:r w:rsidRPr="00063BFC">
              <w:t>бесшажный</w:t>
            </w:r>
            <w:proofErr w:type="spellEnd"/>
            <w:r w:rsidRPr="00063BFC">
              <w:t xml:space="preserve"> ход.</w:t>
            </w:r>
          </w:p>
          <w:p w:rsidR="0002483E" w:rsidRPr="00063BFC" w:rsidRDefault="0002483E" w:rsidP="008B46B7">
            <w:r>
              <w:t>Совершенствование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08018F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 проходить дистанцию. Описывать технику передвижения на лыжах, осваивать ее, выявляя и устраняя типичные </w:t>
            </w:r>
            <w:r w:rsidRPr="002B3A70">
              <w:lastRenderedPageBreak/>
              <w:t>ошибки. Соблюдать технику безопасности. Применять правила подб</w:t>
            </w:r>
            <w:r>
              <w:t>ора одежды для занятий на лыжах;</w:t>
            </w:r>
          </w:p>
          <w:p w:rsidR="0002483E" w:rsidRPr="0008018F" w:rsidRDefault="0002483E" w:rsidP="00EE59B7">
            <w:pPr>
              <w:rPr>
                <w:u w:val="single"/>
              </w:rPr>
            </w:pPr>
            <w:proofErr w:type="spellStart"/>
            <w:r w:rsidRPr="0008018F">
              <w:rPr>
                <w:u w:val="single"/>
              </w:rPr>
              <w:t>Личностные</w:t>
            </w:r>
            <w:proofErr w:type="gramStart"/>
            <w:r w:rsidRPr="0008018F">
              <w:rPr>
                <w:u w:val="single"/>
              </w:rPr>
              <w:t>:</w:t>
            </w:r>
            <w:r>
              <w:t>у</w:t>
            </w:r>
            <w:proofErr w:type="gramEnd"/>
            <w:r>
              <w:t>мение</w:t>
            </w:r>
            <w:proofErr w:type="spellEnd"/>
            <w:r>
              <w:t xml:space="preserve">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08018F" w:rsidRDefault="0002483E" w:rsidP="00EE59B7">
            <w:pPr>
              <w:rPr>
                <w:u w:val="single"/>
              </w:rPr>
            </w:pPr>
            <w:proofErr w:type="gramStart"/>
            <w:r>
              <w:rPr>
                <w:u w:val="single"/>
              </w:rPr>
              <w:t xml:space="preserve">Метапредметные: </w:t>
            </w:r>
            <w: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02483E" w:rsidRDefault="0000212F" w:rsidP="00F33289">
            <w:r>
              <w:lastRenderedPageBreak/>
              <w:t xml:space="preserve">Упражнения в строю с лыжным инвентарем. ОРУ на месте. </w:t>
            </w:r>
            <w:proofErr w:type="spellStart"/>
            <w:r w:rsidR="0002483E">
              <w:t>Бесшажный</w:t>
            </w:r>
            <w:proofErr w:type="spellEnd"/>
            <w:r w:rsidR="0002483E">
              <w:t xml:space="preserve"> одновременный </w:t>
            </w:r>
            <w:r w:rsidR="0002483E">
              <w:lastRenderedPageBreak/>
              <w:t xml:space="preserve">ход Одновременный </w:t>
            </w:r>
            <w:proofErr w:type="spellStart"/>
            <w:r w:rsidR="0002483E">
              <w:t>двухшажный</w:t>
            </w:r>
            <w:proofErr w:type="spellEnd"/>
            <w:r w:rsidR="0002483E">
              <w:t xml:space="preserve"> ход. Эстафеты. </w:t>
            </w:r>
          </w:p>
          <w:p w:rsidR="0002483E" w:rsidRDefault="0002483E" w:rsidP="00F33289">
            <w:r>
              <w:t>Прохождение дистанции 1000 м.</w:t>
            </w:r>
          </w:p>
          <w:p w:rsidR="0002483E" w:rsidRPr="00063BFC" w:rsidRDefault="0002483E" w:rsidP="00F33289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</w:tc>
        <w:tc>
          <w:tcPr>
            <w:tcW w:w="1560" w:type="dxa"/>
            <w:gridSpan w:val="2"/>
          </w:tcPr>
          <w:p w:rsidR="0002483E" w:rsidRPr="00C43EF3" w:rsidRDefault="0002483E" w:rsidP="00F33289"/>
        </w:tc>
        <w:tc>
          <w:tcPr>
            <w:tcW w:w="1559" w:type="dxa"/>
          </w:tcPr>
          <w:p w:rsidR="0002483E" w:rsidRPr="00063BFC" w:rsidRDefault="00711F2F" w:rsidP="008E5785">
            <w:pPr>
              <w:jc w:val="both"/>
            </w:pPr>
            <w:r w:rsidRPr="00711F2F">
              <w:t xml:space="preserve">Приложения на девайсы «Для спорта и </w:t>
            </w:r>
            <w:r w:rsidRPr="00711F2F">
              <w:lastRenderedPageBreak/>
              <w:t>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E42E81" w:rsidP="008D51F7">
            <w:pPr>
              <w:jc w:val="both"/>
            </w:pPr>
            <w:r>
              <w:lastRenderedPageBreak/>
              <w:t>18</w:t>
            </w:r>
            <w:r w:rsidR="00002EC2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02483E" w:rsidRPr="00063BFC" w:rsidTr="008603A5">
        <w:tc>
          <w:tcPr>
            <w:tcW w:w="710" w:type="dxa"/>
          </w:tcPr>
          <w:p w:rsidR="0002483E" w:rsidRPr="00063BFC" w:rsidRDefault="0002483E" w:rsidP="008D51F7">
            <w:pPr>
              <w:jc w:val="both"/>
            </w:pPr>
            <w:r w:rsidRPr="00063BFC">
              <w:lastRenderedPageBreak/>
              <w:t>52</w:t>
            </w:r>
          </w:p>
          <w:p w:rsidR="0002483E" w:rsidRPr="00063BFC" w:rsidRDefault="0002483E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02483E" w:rsidRPr="00063BFC" w:rsidRDefault="0002483E" w:rsidP="008D51F7">
            <w:pPr>
              <w:shd w:val="clear" w:color="auto" w:fill="FFFFFF"/>
            </w:pPr>
            <w:r w:rsidRPr="00063BFC">
              <w:t>Прохождение дистанции 1000 м.</w:t>
            </w:r>
          </w:p>
          <w:p w:rsidR="0002483E" w:rsidRDefault="0002483E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  <w:r>
              <w:rPr>
                <w:b/>
                <w:bCs/>
              </w:rPr>
              <w:t>.</w:t>
            </w:r>
          </w:p>
          <w:p w:rsidR="0002483E" w:rsidRPr="00063BFC" w:rsidRDefault="0002483E" w:rsidP="008B46B7">
            <w:r w:rsidRPr="008603A5">
              <w:t>Совершенствование</w:t>
            </w:r>
          </w:p>
        </w:tc>
        <w:tc>
          <w:tcPr>
            <w:tcW w:w="5245" w:type="dxa"/>
            <w:gridSpan w:val="2"/>
          </w:tcPr>
          <w:p w:rsidR="0002483E" w:rsidRDefault="0002483E" w:rsidP="00EE59B7">
            <w:r w:rsidRPr="00152546">
              <w:rPr>
                <w:u w:val="single"/>
              </w:rPr>
              <w:t>Предметные</w:t>
            </w:r>
            <w:r>
              <w:t>: передвигаться без палок, надевать лыжи,  проходить дистанцию.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выполнять нормы ГТО</w:t>
            </w:r>
          </w:p>
          <w:p w:rsidR="0002483E" w:rsidRDefault="0002483E" w:rsidP="00EE59B7">
            <w:proofErr w:type="gramStart"/>
            <w:r w:rsidRPr="00152546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02483E" w:rsidRPr="002B3A70" w:rsidRDefault="0002483E" w:rsidP="00EE59B7">
            <w:proofErr w:type="gramStart"/>
            <w:r w:rsidRPr="00152546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</w:t>
            </w:r>
            <w:r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02483E" w:rsidRDefault="00680AE1" w:rsidP="00F33289">
            <w:r>
              <w:lastRenderedPageBreak/>
              <w:t xml:space="preserve">ОРУ в парах. </w:t>
            </w:r>
            <w:proofErr w:type="spellStart"/>
            <w:r w:rsidR="0002483E">
              <w:t>Бесшажный</w:t>
            </w:r>
            <w:proofErr w:type="spellEnd"/>
            <w:r w:rsidR="0002483E">
              <w:t xml:space="preserve"> одновременный ход</w:t>
            </w:r>
            <w:r w:rsidR="0000212F">
              <w:t>.</w:t>
            </w:r>
            <w:r w:rsidR="0002483E">
              <w:t xml:space="preserve"> Одновременный </w:t>
            </w:r>
            <w:proofErr w:type="spellStart"/>
            <w:r w:rsidR="0002483E">
              <w:t>двухшажный</w:t>
            </w:r>
            <w:proofErr w:type="spellEnd"/>
            <w:r w:rsidR="0002483E">
              <w:t xml:space="preserve"> ход. Эстафеты. </w:t>
            </w:r>
          </w:p>
          <w:p w:rsidR="0002483E" w:rsidRDefault="0002483E" w:rsidP="00F33289">
            <w:r>
              <w:t>Прохождение дистанции 1000 м.</w:t>
            </w:r>
          </w:p>
          <w:p w:rsidR="0002483E" w:rsidRPr="00063BFC" w:rsidRDefault="0002483E" w:rsidP="00F33289">
            <w:r>
              <w:t xml:space="preserve">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ход с использованием небольшого уклона местности. Прохождение </w:t>
            </w:r>
            <w:proofErr w:type="spellStart"/>
            <w:r>
              <w:t>дист</w:t>
            </w:r>
            <w:proofErr w:type="spellEnd"/>
            <w:r>
              <w:t>. до 1000 м</w:t>
            </w:r>
          </w:p>
        </w:tc>
        <w:tc>
          <w:tcPr>
            <w:tcW w:w="1560" w:type="dxa"/>
            <w:gridSpan w:val="2"/>
          </w:tcPr>
          <w:p w:rsidR="0002483E" w:rsidRPr="00C43EF3" w:rsidRDefault="0002483E" w:rsidP="00A13C13"/>
        </w:tc>
        <w:tc>
          <w:tcPr>
            <w:tcW w:w="1559" w:type="dxa"/>
          </w:tcPr>
          <w:p w:rsidR="0002483E" w:rsidRPr="00063BFC" w:rsidRDefault="0002483E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483E" w:rsidRPr="00063BFC" w:rsidRDefault="00E42E81" w:rsidP="008D51F7">
            <w:pPr>
              <w:jc w:val="both"/>
            </w:pPr>
            <w:r>
              <w:t>22</w:t>
            </w:r>
            <w:r w:rsidR="00002EC2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2483E" w:rsidRPr="00063BFC" w:rsidRDefault="0002483E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Подъем "ёлочкой"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519D8">
              <w:rPr>
                <w:u w:val="single"/>
              </w:rPr>
              <w:t>Предметные</w:t>
            </w:r>
            <w:r>
              <w:t>: проходить дистанцию, Описывать технику передвижения на лыжах, осваивать подъем «елочкой»,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C519D8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C519D8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Default="006673EA" w:rsidP="00F33289">
            <w:r>
              <w:t>Подъем ёлочкой на склон до 45°. Спуски со склонов до 45° в средней стойке. Прохождение дистанции до 2 км.</w:t>
            </w:r>
          </w:p>
          <w:p w:rsidR="006673EA" w:rsidRPr="00063BFC" w:rsidRDefault="006673EA" w:rsidP="00F33289">
            <w:r>
              <w:t>Подъем ёлочкой на склон до 45°. Спуски со склонов до 45° в средней стойке. Прохождение дистанции до 2 км в медленном темпе.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C04D6B" w:rsidRDefault="006673EA" w:rsidP="006673EA">
            <w:pPr>
              <w:jc w:val="both"/>
              <w:rPr>
                <w:color w:val="000000"/>
              </w:rPr>
            </w:pPr>
            <w:r w:rsidRPr="00DB6AB6">
              <w:rPr>
                <w:b/>
                <w:color w:val="000000"/>
              </w:rPr>
              <w:t>Р.К.</w:t>
            </w:r>
            <w:r w:rsidRPr="00C04D6B">
              <w:rPr>
                <w:color w:val="000000"/>
              </w:rPr>
              <w:t xml:space="preserve"> Олимпийские чемпионы по биатлону  Тюмени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22</w:t>
            </w:r>
            <w:r w:rsidR="006673EA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Спуски со склонов до 45° в средней стойке.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145BFC">
              <w:rPr>
                <w:u w:val="single"/>
              </w:rPr>
              <w:t>Предметные:</w:t>
            </w:r>
            <w:r w:rsidRPr="002B3A70">
              <w:t xml:space="preserve"> проходить дистанцию, выполнять одновременный </w:t>
            </w:r>
            <w:proofErr w:type="spellStart"/>
            <w:r w:rsidRPr="002B3A70">
              <w:t>бесшажный</w:t>
            </w:r>
            <w:proofErr w:type="spellEnd"/>
            <w:r w:rsidRPr="002B3A70">
              <w:t xml:space="preserve"> </w:t>
            </w:r>
            <w:r>
              <w:t xml:space="preserve">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6673EA" w:rsidRDefault="006673EA" w:rsidP="00EE59B7">
            <w:proofErr w:type="gramStart"/>
            <w:r w:rsidRPr="00145BFC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145BFC">
              <w:rPr>
                <w:u w:val="single"/>
              </w:rPr>
              <w:lastRenderedPageBreak/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Default="006673EA" w:rsidP="00F33289">
            <w:r>
              <w:lastRenderedPageBreak/>
              <w:t>ОРУ с лыжными палками. Подъем ёлочкой на склон до 45°. Спуски со склонов до 45° в средней стойке. Прохождение дистанции до 2 км.</w:t>
            </w:r>
          </w:p>
          <w:p w:rsidR="006673EA" w:rsidRPr="00063BFC" w:rsidRDefault="006673EA" w:rsidP="00F33289">
            <w:r>
              <w:t xml:space="preserve">Подъем ёлочкой на склон до 45°. Спуски со склонов до 45° в средней стойке. Прохождение дистанции до 2 км </w:t>
            </w:r>
            <w:proofErr w:type="gramStart"/>
            <w:r>
              <w:t>в</w:t>
            </w:r>
            <w:proofErr w:type="gramEnd"/>
            <w:r>
              <w:t xml:space="preserve"> медленном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25</w:t>
            </w:r>
            <w:r w:rsidR="006673EA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pPr>
              <w:rPr>
                <w:spacing w:val="-1"/>
              </w:rPr>
            </w:pPr>
            <w:r w:rsidRPr="00063BFC">
              <w:rPr>
                <w:spacing w:val="-1"/>
              </w:rPr>
              <w:t>Торможение плугом.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Личностные</w:t>
            </w:r>
            <w:r>
              <w:t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t>Техника подъема ёлочкой и спуска в средней стойке. Торможение плугом. Прохождение дистанции до 2 км с попеременной скоростью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29</w:t>
            </w:r>
            <w:r w:rsidR="006673EA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Прохождение дистанции до 2 км с применением изученных ходов</w:t>
            </w:r>
            <w:r>
              <w:t>.</w:t>
            </w:r>
          </w:p>
          <w:p w:rsidR="006673EA" w:rsidRPr="00063BFC" w:rsidRDefault="006673EA" w:rsidP="008B46B7">
            <w:r>
              <w:t>Учетный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E50FA2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</w:t>
            </w:r>
            <w:r>
              <w:t>ды для занятий на лыжах;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Личностные</w:t>
            </w:r>
            <w:r>
              <w:t xml:space="preserve">: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</w:t>
            </w:r>
            <w:r>
              <w:lastRenderedPageBreak/>
              <w:t>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Default="006673EA" w:rsidP="00EE59B7">
            <w:proofErr w:type="gramStart"/>
            <w:r w:rsidRPr="00E50FA2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lastRenderedPageBreak/>
              <w:t>Техника подъема ёлочкой. Техника торможения плугом. Прохождение дистанции до 2 км с применением изученных ходов в соответствии с рельефом местности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29</w:t>
            </w:r>
            <w:r w:rsidR="006673EA">
              <w:t>.01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Техника спуска в средней стойке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7266B8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r w:rsidRPr="007266B8">
              <w:rPr>
                <w:u w:val="single"/>
              </w:rPr>
              <w:t>Личностные:</w:t>
            </w:r>
            <w:r>
              <w:t xml:space="preserve">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r w:rsidRPr="007266B8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6673EA" w:rsidRPr="00063BFC" w:rsidRDefault="006673EA" w:rsidP="008B46B7">
            <w:r w:rsidRPr="00F33289">
              <w:t>Техника торможения плугом. Техника спуска в средней стойке, подъем елочкой, торможение плугом, прохождение дистанции до 2 км.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01.02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58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Pr="00063BFC" w:rsidRDefault="006673EA" w:rsidP="008D51F7">
            <w:pPr>
              <w:shd w:val="clear" w:color="auto" w:fill="FFFFFF"/>
            </w:pPr>
            <w:r w:rsidRPr="00063BFC">
              <w:t xml:space="preserve">Прохождение </w:t>
            </w:r>
          </w:p>
          <w:p w:rsidR="006673EA" w:rsidRDefault="006673EA" w:rsidP="008B46B7">
            <w:r w:rsidRPr="00063BFC">
              <w:t>дистанции до 3 км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7266B8">
              <w:rPr>
                <w:u w:val="single"/>
              </w:rPr>
              <w:t>Предметные</w:t>
            </w:r>
            <w:r>
              <w:t>: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r w:rsidRPr="007266B8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</w:t>
            </w:r>
          </w:p>
          <w:p w:rsidR="006673EA" w:rsidRPr="002B3A70" w:rsidRDefault="006673EA" w:rsidP="00EE59B7">
            <w:r>
              <w:t xml:space="preserve"> </w:t>
            </w:r>
            <w:r w:rsidRPr="007266B8">
              <w:rPr>
                <w:u w:val="single"/>
              </w:rPr>
              <w:t>Метапредметные</w:t>
            </w:r>
            <w:r>
              <w:t xml:space="preserve">: умение самостоятельно планировать пути достижения целей, в том числе альтернативные, осознанно выбирать наиболее эффективные способы </w:t>
            </w:r>
            <w:r>
              <w:lastRenderedPageBreak/>
              <w:t>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2976" w:type="dxa"/>
            <w:gridSpan w:val="2"/>
          </w:tcPr>
          <w:p w:rsidR="006673EA" w:rsidRDefault="006673EA" w:rsidP="00F33289">
            <w:r>
              <w:lastRenderedPageBreak/>
              <w:t xml:space="preserve">Упражнения в тройках, четверках. Техника торможения плугом, прохождение </w:t>
            </w:r>
          </w:p>
          <w:p w:rsidR="006673EA" w:rsidRDefault="006673EA" w:rsidP="00F33289">
            <w:r>
              <w:t>дистанции до 3 км.</w:t>
            </w:r>
          </w:p>
          <w:p w:rsidR="006673EA" w:rsidRPr="00063BFC" w:rsidRDefault="006673EA" w:rsidP="00F33289">
            <w:r>
              <w:t>Техника изученных ходов, подъемов и спусков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59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Спу</w:t>
            </w:r>
            <w:proofErr w:type="gramStart"/>
            <w:r w:rsidRPr="00063BFC">
              <w:t>ск в ср</w:t>
            </w:r>
            <w:proofErr w:type="gramEnd"/>
            <w:r w:rsidRPr="00063BFC">
              <w:t>едней стойке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>Предметные:</w:t>
            </w:r>
            <w:r>
              <w:t xml:space="preserve"> проходить дистанцию, выполнять одновременный </w:t>
            </w:r>
            <w:proofErr w:type="spellStart"/>
            <w:r>
              <w:t>бесшажный</w:t>
            </w:r>
            <w:proofErr w:type="spellEnd"/>
            <w:r>
              <w:t xml:space="preserve"> и 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ходы, подъемы и спуски в разных стойках;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>
              <w:t>Метапредметные: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063BFC" w:rsidRDefault="006673EA" w:rsidP="008B46B7">
            <w:r>
              <w:t xml:space="preserve">ОРУ на месте. </w:t>
            </w:r>
            <w:r w:rsidRPr="00F33289">
              <w:t>Техника спуска в средней стойке, подъем елочкой, торможение плугом, прохождение дистанции до 3 км.</w:t>
            </w:r>
          </w:p>
        </w:tc>
        <w:tc>
          <w:tcPr>
            <w:tcW w:w="1560" w:type="dxa"/>
            <w:gridSpan w:val="2"/>
          </w:tcPr>
          <w:p w:rsidR="006673EA" w:rsidRPr="00C43EF3" w:rsidRDefault="006673EA" w:rsidP="00A13C13">
            <w:r w:rsidRPr="00C43EF3">
              <w:t>.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color w:val="000000"/>
              </w:rPr>
            </w:pPr>
            <w:r w:rsidRPr="00DB6AB6">
              <w:rPr>
                <w:b/>
                <w:color w:val="000000"/>
              </w:rPr>
              <w:t>Р.К.</w:t>
            </w:r>
            <w:r>
              <w:rPr>
                <w:color w:val="000000"/>
              </w:rPr>
              <w:t xml:space="preserve"> Клуб «Моржи Тюмени» Основы закаливания.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05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60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Соревнования на дистанции 1,2 км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</w:t>
            </w:r>
            <w:r>
              <w:lastRenderedPageBreak/>
              <w:t>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E5EA0" w:rsidRDefault="006673EA" w:rsidP="00A13C13">
            <w:r>
              <w:lastRenderedPageBreak/>
              <w:t xml:space="preserve">ОРУ. Техника лыжных ходов. </w:t>
            </w:r>
            <w:r w:rsidRPr="003E5EA0">
              <w:t>Соревнования на дистанции 1 км – девочки и 2 км - мальчики</w:t>
            </w:r>
          </w:p>
        </w:tc>
        <w:tc>
          <w:tcPr>
            <w:tcW w:w="1560" w:type="dxa"/>
            <w:gridSpan w:val="2"/>
          </w:tcPr>
          <w:p w:rsidR="006673EA" w:rsidRPr="003E5EA0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08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Повороты плугом вправо и влево при спусках с горки.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9E0F35">
              <w:rPr>
                <w:u w:val="single"/>
              </w:rPr>
              <w:t xml:space="preserve">Предметные: </w:t>
            </w:r>
            <w:r>
              <w:t>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9E0F35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9E0F35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E5EA0" w:rsidRDefault="006673EA" w:rsidP="00A13C13">
            <w:r w:rsidRPr="003E5EA0">
              <w:t>Повороты плугом вправо и влево при спусках с горки. Прохождение дистанции до 2 км. Эстафеты.</w:t>
            </w:r>
          </w:p>
        </w:tc>
        <w:tc>
          <w:tcPr>
            <w:tcW w:w="1560" w:type="dxa"/>
            <w:gridSpan w:val="2"/>
          </w:tcPr>
          <w:p w:rsidR="006673EA" w:rsidRPr="003E5EA0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12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Лыжная подготовка. Эстафеты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197553">
              <w:rPr>
                <w:u w:val="single"/>
              </w:rPr>
              <w:t>Предметные:</w:t>
            </w:r>
            <w:r w:rsidRPr="002B3A70">
              <w:t xml:space="preserve"> передвигаться без палок, надевать лыжи, проходить дистанцию, выполнять правильно технические действия. 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6673EA" w:rsidRDefault="006673EA" w:rsidP="00EE59B7">
            <w:proofErr w:type="gramStart"/>
            <w:r w:rsidRPr="00197553">
              <w:rPr>
                <w:u w:val="single"/>
              </w:rPr>
              <w:t>Личностные:</w:t>
            </w:r>
            <w:r w:rsidRPr="00197553"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</w:t>
            </w:r>
            <w:r>
              <w:t>х с другими детьми и подросткам;</w:t>
            </w:r>
            <w:proofErr w:type="gramEnd"/>
          </w:p>
          <w:p w:rsidR="006673EA" w:rsidRDefault="006673EA" w:rsidP="00EE59B7">
            <w:proofErr w:type="gramStart"/>
            <w:r w:rsidRPr="00197553">
              <w:rPr>
                <w:u w:val="single"/>
              </w:rPr>
              <w:t>Метапредметные:</w:t>
            </w:r>
            <w:r w:rsidRPr="00197553">
              <w:t xml:space="preserve"> умение самостоятельно планировать </w:t>
            </w:r>
            <w:r w:rsidRPr="00197553">
              <w:lastRenderedPageBreak/>
              <w:t>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  <w:p w:rsidR="006673EA" w:rsidRPr="002B3A70" w:rsidRDefault="006673EA" w:rsidP="00EE59B7"/>
        </w:tc>
        <w:tc>
          <w:tcPr>
            <w:tcW w:w="2976" w:type="dxa"/>
            <w:gridSpan w:val="2"/>
          </w:tcPr>
          <w:p w:rsidR="006673EA" w:rsidRPr="00335C62" w:rsidRDefault="006673EA" w:rsidP="00A13C13">
            <w:r w:rsidRPr="00335C62">
              <w:lastRenderedPageBreak/>
              <w:t>Повороты плугом вправо и влево при спусках с горки. Прохождение дистанции до 2 км. Эстафеты.</w:t>
            </w:r>
          </w:p>
        </w:tc>
        <w:tc>
          <w:tcPr>
            <w:tcW w:w="1560" w:type="dxa"/>
            <w:gridSpan w:val="2"/>
          </w:tcPr>
          <w:p w:rsidR="006673EA" w:rsidRPr="00335C62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  <w:r w:rsidRPr="00495DCE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12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Круговая эстафета до 230 м</w:t>
            </w:r>
            <w:r>
              <w:t>.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692BE7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</w:t>
            </w:r>
          </w:p>
          <w:p w:rsidR="006673EA" w:rsidRDefault="006673EA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335C62" w:rsidRDefault="006673EA" w:rsidP="00A13C13">
            <w:r w:rsidRPr="00335C62">
              <w:t>Техника лыжных ходов, спусков и подъемов, круговая эстафета (2-3 раза) с этапом до 230 м</w:t>
            </w:r>
          </w:p>
        </w:tc>
        <w:tc>
          <w:tcPr>
            <w:tcW w:w="1560" w:type="dxa"/>
            <w:gridSpan w:val="2"/>
          </w:tcPr>
          <w:p w:rsidR="006673EA" w:rsidRPr="00335C62" w:rsidRDefault="006673EA" w:rsidP="00A13C13">
            <w:r>
              <w:t>текущий</w:t>
            </w:r>
          </w:p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15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>Техника лыжных ходов</w:t>
            </w:r>
            <w:r>
              <w:t>.</w:t>
            </w:r>
          </w:p>
          <w:p w:rsidR="006673EA" w:rsidRPr="00063BFC" w:rsidRDefault="006673EA" w:rsidP="008B46B7">
            <w:r>
              <w:t>Учетный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692BE7">
              <w:rPr>
                <w:u w:val="single"/>
              </w:rPr>
              <w:t>Предметные</w:t>
            </w:r>
            <w:r w:rsidRPr="002B3A70">
              <w:t xml:space="preserve">: передвигаться без палок, надевать лыжи, проходить дистанцию, выполнять </w:t>
            </w:r>
            <w:r>
              <w:t>правильно технические действия;</w:t>
            </w:r>
          </w:p>
          <w:p w:rsidR="006673EA" w:rsidRDefault="006673EA" w:rsidP="00EE59B7">
            <w:proofErr w:type="gramStart"/>
            <w:r w:rsidRPr="00692BE7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</w:t>
            </w:r>
            <w:r>
              <w:lastRenderedPageBreak/>
              <w:t>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692BE7">
              <w:rPr>
                <w:u w:val="single"/>
              </w:rPr>
              <w:t>Метапредметные</w:t>
            </w:r>
            <w:r>
              <w:t>: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235FE4" w:rsidRDefault="006673EA" w:rsidP="00A13C13">
            <w:r w:rsidRPr="00235FE4">
              <w:lastRenderedPageBreak/>
              <w:t>Техника лыжных ходов, спусков и подъемов, круговая эстафета (2-3 раза) с этапом до 230 м</w:t>
            </w:r>
          </w:p>
        </w:tc>
        <w:tc>
          <w:tcPr>
            <w:tcW w:w="1560" w:type="dxa"/>
            <w:gridSpan w:val="2"/>
          </w:tcPr>
          <w:p w:rsidR="006673EA" w:rsidRPr="00D74693" w:rsidRDefault="006673EA" w:rsidP="00A13C13">
            <w:r>
              <w:t>оперативный</w:t>
            </w:r>
          </w:p>
        </w:tc>
        <w:tc>
          <w:tcPr>
            <w:tcW w:w="1559" w:type="dxa"/>
          </w:tcPr>
          <w:p w:rsidR="006673EA" w:rsidRPr="006D29D8" w:rsidRDefault="006673EA" w:rsidP="006673EA">
            <w:pPr>
              <w:rPr>
                <w:b/>
              </w:rPr>
            </w:pPr>
            <w:r w:rsidRPr="006D29D8">
              <w:rPr>
                <w:b/>
              </w:rPr>
              <w:t>Р.К.</w:t>
            </w:r>
          </w:p>
          <w:p w:rsidR="006673EA" w:rsidRPr="00C04D6B" w:rsidRDefault="006673EA" w:rsidP="006673EA">
            <w:r w:rsidRPr="00C04D6B">
              <w:t xml:space="preserve"> </w:t>
            </w:r>
            <w:proofErr w:type="spellStart"/>
            <w:r w:rsidRPr="00C04D6B">
              <w:t>А.</w:t>
            </w:r>
            <w:r>
              <w:t>льбина</w:t>
            </w:r>
            <w:proofErr w:type="spellEnd"/>
            <w:r>
              <w:t xml:space="preserve"> </w:t>
            </w:r>
            <w:r w:rsidRPr="00C04D6B">
              <w:t xml:space="preserve"> </w:t>
            </w:r>
            <w:proofErr w:type="spellStart"/>
            <w:r w:rsidRPr="00C04D6B">
              <w:t>Ахатова</w:t>
            </w:r>
            <w:proofErr w:type="spellEnd"/>
            <w:r>
              <w:t xml:space="preserve"> </w:t>
            </w:r>
            <w:r w:rsidRPr="00C04D6B">
              <w:t>- олимпийская чемпионка по биатлону</w:t>
            </w:r>
            <w: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19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65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Default="006673EA" w:rsidP="008B46B7">
            <w:r w:rsidRPr="00063BFC">
              <w:t xml:space="preserve"> Техника спусков и подъемов</w:t>
            </w:r>
            <w:r>
              <w:t>.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03581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Моделировать способы передвижения на лыжах в зависимости от особенностей лыжной трассы. Применять передвижения на лыжах </w:t>
            </w:r>
            <w:r>
              <w:t>для развития физических качеств;</w:t>
            </w:r>
          </w:p>
          <w:p w:rsidR="006673EA" w:rsidRDefault="006673EA" w:rsidP="00EE59B7">
            <w:r w:rsidRPr="00692BE7">
              <w:rPr>
                <w:u w:val="single"/>
              </w:rPr>
              <w:t>Личностные:</w:t>
            </w:r>
            <w:r>
              <w:t xml:space="preserve">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r w:rsidRPr="00692BE7">
              <w:rPr>
                <w:u w:val="single"/>
              </w:rPr>
              <w:t>Метапредметные</w:t>
            </w:r>
            <w:r>
              <w:t>: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2976" w:type="dxa"/>
            <w:gridSpan w:val="2"/>
          </w:tcPr>
          <w:p w:rsidR="006673EA" w:rsidRDefault="006673EA" w:rsidP="00A13C13">
            <w:r w:rsidRPr="00235FE4">
              <w:t>Повороты плугом вправо и влево при спусках с горки. Лыжные гонки</w:t>
            </w:r>
          </w:p>
        </w:tc>
        <w:tc>
          <w:tcPr>
            <w:tcW w:w="1560" w:type="dxa"/>
            <w:gridSpan w:val="2"/>
          </w:tcPr>
          <w:p w:rsidR="006673EA" w:rsidRPr="00D74693" w:rsidRDefault="006673EA" w:rsidP="00A13C13"/>
        </w:tc>
        <w:tc>
          <w:tcPr>
            <w:tcW w:w="1559" w:type="dxa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19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710" w:type="dxa"/>
          </w:tcPr>
          <w:p w:rsidR="006673EA" w:rsidRPr="00063BFC" w:rsidRDefault="006673EA" w:rsidP="008D51F7">
            <w:pPr>
              <w:jc w:val="both"/>
            </w:pPr>
            <w:r w:rsidRPr="00063BFC">
              <w:t>66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2126" w:type="dxa"/>
            <w:gridSpan w:val="2"/>
          </w:tcPr>
          <w:p w:rsidR="006673EA" w:rsidRPr="00063BFC" w:rsidRDefault="006673EA" w:rsidP="008B46B7">
            <w:r w:rsidRPr="00063BFC">
              <w:t>Прохождение дистанции до 2 км</w:t>
            </w:r>
          </w:p>
          <w:p w:rsidR="006673EA" w:rsidRDefault="006673EA" w:rsidP="008B46B7">
            <w:pPr>
              <w:rPr>
                <w:b/>
                <w:bCs/>
              </w:rPr>
            </w:pPr>
            <w:r w:rsidRPr="00063BFC">
              <w:rPr>
                <w:b/>
                <w:bCs/>
              </w:rPr>
              <w:t>(подготовка к выполнению комплекса ГТО)</w:t>
            </w:r>
          </w:p>
          <w:p w:rsidR="006673EA" w:rsidRPr="00063BFC" w:rsidRDefault="006673EA" w:rsidP="008B46B7">
            <w:r w:rsidRPr="0002483E">
              <w:t>Совершенствование</w:t>
            </w:r>
          </w:p>
        </w:tc>
        <w:tc>
          <w:tcPr>
            <w:tcW w:w="5245" w:type="dxa"/>
            <w:gridSpan w:val="2"/>
          </w:tcPr>
          <w:p w:rsidR="006673EA" w:rsidRDefault="006673EA" w:rsidP="00EE59B7">
            <w:r w:rsidRPr="00C03581">
              <w:rPr>
                <w:u w:val="single"/>
              </w:rPr>
              <w:t>Предметные:</w:t>
            </w:r>
            <w:r>
              <w:t xml:space="preserve"> Описывать технику передвижения на лыжах, осваивать ее, выявляя и устраняя типичные ошибки. Соблюдать технику безопасности. Применять правила подбора одежды для занятий на лыжах; </w:t>
            </w:r>
            <w:r w:rsidRPr="006B125D">
              <w:t>расширение опыта организации и мониторинга физического развития и физической подготовленности для подготовки к выполнению нормативов всероссийского физкультурно-спортивного комплекса ГТО</w:t>
            </w:r>
          </w:p>
          <w:p w:rsidR="006673EA" w:rsidRDefault="006673EA" w:rsidP="00EE59B7">
            <w:proofErr w:type="gramStart"/>
            <w:r w:rsidRPr="00C03581">
              <w:rPr>
                <w:u w:val="single"/>
              </w:rPr>
              <w:t>Личностные:</w:t>
            </w:r>
            <w:r>
              <w:t xml:space="preserve"> умение содержать в порядке спортивный инвентарь и оборудование, спортивную одежду, осуществлять их подготовку к занятиям и спортивным </w:t>
            </w:r>
            <w:r>
              <w:lastRenderedPageBreak/>
              <w:t>соревнованиям; 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 правила безопасности, гигиену занятий и личную гигиену; помогать друг другу и учителю;</w:t>
            </w:r>
            <w:proofErr w:type="gramEnd"/>
            <w:r>
              <w:t xml:space="preserve">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6673EA" w:rsidRPr="002B3A70" w:rsidRDefault="006673EA" w:rsidP="00EE59B7">
            <w:proofErr w:type="gramStart"/>
            <w:r w:rsidRPr="00E851F3">
              <w:rPr>
                <w:u w:val="single"/>
              </w:rPr>
              <w:t>Метапредметные:</w:t>
            </w:r>
            <w:r>
      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  <w:proofErr w:type="gramEnd"/>
          </w:p>
        </w:tc>
        <w:tc>
          <w:tcPr>
            <w:tcW w:w="2976" w:type="dxa"/>
            <w:gridSpan w:val="2"/>
          </w:tcPr>
          <w:p w:rsidR="006673EA" w:rsidRPr="00285FEB" w:rsidRDefault="006673EA" w:rsidP="00A13C13">
            <w:r w:rsidRPr="00285FEB">
              <w:lastRenderedPageBreak/>
              <w:t>Второе соревнование на дистанции 1 км – девочки и 2 км – мальчики. Итоги уроков л/</w:t>
            </w:r>
            <w:proofErr w:type="gramStart"/>
            <w:r w:rsidRPr="00285FEB">
              <w:t>п</w:t>
            </w:r>
            <w:proofErr w:type="gramEnd"/>
            <w:r w:rsidRPr="00285FEB">
              <w:t>, определить «задолжников» по прохождению дистанций, предупредить уч-ся о переходе на занятия в зал, о требованиях к форме</w:t>
            </w:r>
          </w:p>
        </w:tc>
        <w:tc>
          <w:tcPr>
            <w:tcW w:w="1560" w:type="dxa"/>
            <w:gridSpan w:val="2"/>
          </w:tcPr>
          <w:p w:rsidR="006673EA" w:rsidRPr="00285FEB" w:rsidRDefault="006673EA" w:rsidP="00A13C13">
            <w:r>
              <w:t>оперативный</w:t>
            </w:r>
          </w:p>
        </w:tc>
        <w:tc>
          <w:tcPr>
            <w:tcW w:w="1559" w:type="dxa"/>
          </w:tcPr>
          <w:p w:rsidR="006673EA" w:rsidRPr="00C04D6B" w:rsidRDefault="006673EA" w:rsidP="006673EA">
            <w:pPr>
              <w:rPr>
                <w:color w:val="000000"/>
              </w:rPr>
            </w:pPr>
            <w:r w:rsidRPr="006D29D8">
              <w:rPr>
                <w:b/>
                <w:color w:val="000000"/>
              </w:rPr>
              <w:t>Р.К.</w:t>
            </w:r>
            <w:r>
              <w:rPr>
                <w:color w:val="000000"/>
              </w:rPr>
              <w:t xml:space="preserve"> Зимние виды спорта в </w:t>
            </w:r>
            <w:r w:rsidRPr="00C04D6B">
              <w:rPr>
                <w:color w:val="000000"/>
              </w:rPr>
              <w:t>Тюменской области</w:t>
            </w:r>
            <w:r>
              <w:rPr>
                <w:color w:val="000000"/>
              </w:rP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22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lastRenderedPageBreak/>
              <w:t>Раздел 7. Спортивные игры. Волейбол (2 часа)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1112D2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67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B46B7">
            <w:r w:rsidRPr="00063BFC">
              <w:t>Спортивные игры. Инструктаж по ТБ на уроках волейбола</w:t>
            </w:r>
          </w:p>
          <w:p w:rsidR="006673EA" w:rsidRPr="00063BFC" w:rsidRDefault="006673EA" w:rsidP="008B46B7">
            <w:r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770680">
              <w:rPr>
                <w:u w:val="single"/>
              </w:rPr>
              <w:t>Предметные</w:t>
            </w:r>
            <w:r>
              <w:t>:</w:t>
            </w:r>
            <w:r w:rsidRPr="002B3A70">
              <w:t xml:space="preserve"> играть в волейбол по упрощенным правилам, выполнять правильно технические действия.</w:t>
            </w:r>
            <w:r>
              <w:t xml:space="preserve"> Соблюдать правила безопасности;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2B3A70" w:rsidRDefault="006673EA" w:rsidP="00EE59B7">
            <w:r>
              <w:t xml:space="preserve">Инструктаж по ТБ на уроке волейбола. </w:t>
            </w:r>
            <w:r w:rsidRPr="002B3A70">
              <w:t>Стойка игрока. Перемещение в стойке. Передача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1417" w:type="dxa"/>
            <w:gridSpan w:val="2"/>
          </w:tcPr>
          <w:p w:rsidR="006673EA" w:rsidRPr="002B3A70" w:rsidRDefault="006673EA" w:rsidP="00EE59B7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2B3A70" w:rsidRDefault="006673EA" w:rsidP="00EE59B7">
            <w:pPr>
              <w:jc w:val="both"/>
            </w:pPr>
            <w:r w:rsidRPr="00837E1A">
              <w:t xml:space="preserve">Сайт </w:t>
            </w:r>
            <w:proofErr w:type="spellStart"/>
            <w:r w:rsidRPr="00837E1A">
              <w:t>ФизкультУра</w:t>
            </w:r>
            <w:proofErr w:type="spellEnd"/>
            <w:r w:rsidRPr="00837E1A">
              <w:t xml:space="preserve"> «Техника передачи двумя руками </w:t>
            </w:r>
            <w:proofErr w:type="spellStart"/>
            <w:r w:rsidRPr="00837E1A">
              <w:t>с</w:t>
            </w:r>
            <w:r>
              <w:t>низув</w:t>
            </w:r>
            <w:proofErr w:type="spellEnd"/>
            <w:r>
              <w:t xml:space="preserve"> </w:t>
            </w:r>
            <w:proofErr w:type="gramStart"/>
            <w:r>
              <w:t>волейболе</w:t>
            </w:r>
            <w:proofErr w:type="gramEnd"/>
            <w:r w:rsidRPr="00837E1A">
              <w:t>»</w:t>
            </w:r>
            <w: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26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1112D2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68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 xml:space="preserve">Нижняя прямая подача с 3-6м. </w:t>
            </w:r>
          </w:p>
          <w:p w:rsidR="006673EA" w:rsidRPr="00063BFC" w:rsidRDefault="006673EA" w:rsidP="008D51F7">
            <w:pPr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lastRenderedPageBreak/>
              <w:t>Предметные:</w:t>
            </w:r>
            <w:r w:rsidRPr="002B3A70">
              <w:t xml:space="preserve"> играть в волейбол по упрощенным правилам, выполнять правильно технические </w:t>
            </w:r>
            <w:r w:rsidRPr="002B3A70">
              <w:lastRenderedPageBreak/>
              <w:t>действия, взаимодействовать со сверстниками в процессе совместного освоения техники игровых действий и приемов, соблюдать правила безопасности</w:t>
            </w:r>
            <w:r>
              <w:t>;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 в процессе образовательной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2D3A48">
              <w:rPr>
                <w:u w:val="single"/>
              </w:rPr>
              <w:t>Метапредметные:</w:t>
            </w:r>
            <w:r>
              <w:t xml:space="preserve">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</w:p>
        </w:tc>
        <w:tc>
          <w:tcPr>
            <w:tcW w:w="3261" w:type="dxa"/>
            <w:gridSpan w:val="2"/>
          </w:tcPr>
          <w:p w:rsidR="006673EA" w:rsidRPr="002B3A70" w:rsidRDefault="006673EA" w:rsidP="00EE59B7">
            <w:r w:rsidRPr="002B3A70">
              <w:lastRenderedPageBreak/>
              <w:t xml:space="preserve">Стойка игрока. Перемещение в стойке. Передача двумя руками </w:t>
            </w:r>
            <w:r w:rsidRPr="002B3A70">
              <w:lastRenderedPageBreak/>
              <w:t>сверху в парах. Прием мяча снизу двумя руками над собой и на сетку. Нижняя прямая подача с 3-6м. Эстафеты. Игра в мини-волейбол.</w:t>
            </w:r>
          </w:p>
        </w:tc>
        <w:tc>
          <w:tcPr>
            <w:tcW w:w="1417" w:type="dxa"/>
            <w:gridSpan w:val="2"/>
          </w:tcPr>
          <w:p w:rsidR="006673EA" w:rsidRPr="002B3A70" w:rsidRDefault="006673EA" w:rsidP="00EE59B7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1843" w:type="dxa"/>
            <w:gridSpan w:val="2"/>
          </w:tcPr>
          <w:p w:rsidR="006673EA" w:rsidRPr="002B3A70" w:rsidRDefault="006673EA" w:rsidP="00EE59B7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26</w:t>
            </w:r>
            <w:r w:rsidR="006673EA">
              <w:t>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lastRenderedPageBreak/>
              <w:t>Раздел 8. Бадминтон  (3часа, вариативная часть)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69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</w:rPr>
            </w:pPr>
            <w:r w:rsidRPr="00063BFC">
              <w:rPr>
                <w:color w:val="000000"/>
              </w:rPr>
              <w:t>Правила бадминтона.  Правила счёта и выполнение подачи</w:t>
            </w:r>
            <w:r>
              <w:rPr>
                <w:color w:val="000000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</w:rPr>
              <w:t>Совершенствование</w:t>
            </w:r>
          </w:p>
        </w:tc>
        <w:tc>
          <w:tcPr>
            <w:tcW w:w="4819" w:type="dxa"/>
          </w:tcPr>
          <w:p w:rsidR="006673EA" w:rsidRPr="00F00341" w:rsidRDefault="006673EA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t xml:space="preserve">Предметные:  </w:t>
            </w:r>
            <w:r w:rsidRPr="00F00341">
              <w:t xml:space="preserve">владение знаниями </w:t>
            </w:r>
            <w:r>
              <w:t>о</w:t>
            </w:r>
            <w:r w:rsidRPr="00F00341">
              <w:t xml:space="preserve"> бадминтон</w:t>
            </w:r>
            <w:r>
              <w:t xml:space="preserve">е, как виде спорта,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6673EA" w:rsidRDefault="006673EA" w:rsidP="00EE59B7">
            <w:proofErr w:type="gramStart"/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  <w:r w:rsidRPr="00F00341">
              <w:t>умение содержать в порядке спортивный инвентарь и оборудование</w:t>
            </w:r>
            <w:r>
              <w:t xml:space="preserve">, </w:t>
            </w:r>
            <w:r w:rsidRPr="00F00341">
      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</w:t>
            </w:r>
            <w:r>
              <w:t xml:space="preserve">, </w:t>
            </w:r>
            <w:r w:rsidRPr="00F00341">
              <w:t>владение навыками выполнения</w:t>
            </w:r>
            <w:proofErr w:type="gramEnd"/>
            <w:r w:rsidRPr="00F00341">
              <w:t xml:space="preserve">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F00341" w:rsidRDefault="006673EA" w:rsidP="00EE59B7">
            <w:pPr>
              <w:rPr>
                <w:u w:val="single"/>
              </w:rPr>
            </w:pPr>
            <w:r w:rsidRPr="00F00341">
              <w:rPr>
                <w:u w:val="single"/>
              </w:rPr>
              <w:lastRenderedPageBreak/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  <w:r w:rsidRPr="00F00341">
              <w:t xml:space="preserve">владение широким арсеналом двигательных действий и физических упражнений из </w:t>
            </w:r>
            <w:r>
              <w:t>бадминтона.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t>Просмотр презентации "Бадминтон как вид спорта"</w:t>
            </w:r>
            <w:r>
              <w:t>. Знакомство с ракеткой и понятиями в бадминтоне. Техника работы с ракеткой.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DD7B29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>
            <w:pPr>
              <w:shd w:val="clear" w:color="auto" w:fill="FFFFFF"/>
              <w:spacing w:line="240" w:lineRule="exact"/>
              <w:rPr>
                <w:color w:val="000000"/>
                <w:spacing w:val="-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01.03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70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Освоение техники игры. Сочетание подачи и ударов</w:t>
            </w:r>
            <w:r>
              <w:rPr>
                <w:color w:val="000000"/>
                <w:spacing w:val="-9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  <w:spacing w:val="-9"/>
              </w:rPr>
              <w:t>Комбинированный</w:t>
            </w:r>
          </w:p>
        </w:tc>
        <w:tc>
          <w:tcPr>
            <w:tcW w:w="4819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pPr>
              <w:jc w:val="both"/>
            </w:pPr>
            <w:r>
              <w:t xml:space="preserve">Просмотр презентации. Бег, ОРУ с ракеткой. Имитационные упражнения с ракеткой. </w:t>
            </w:r>
            <w:r w:rsidRPr="00F83E7D">
              <w:t>Основные стойки и  перемещения в них.</w:t>
            </w:r>
            <w:r>
              <w:t xml:space="preserve"> Игра с ракеткой и воланом.</w:t>
            </w:r>
          </w:p>
        </w:tc>
        <w:tc>
          <w:tcPr>
            <w:tcW w:w="1417" w:type="dxa"/>
            <w:gridSpan w:val="2"/>
          </w:tcPr>
          <w:p w:rsidR="006673EA" w:rsidRDefault="006673EA" w:rsidP="001112D2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Default="006673EA" w:rsidP="00815971">
            <w:proofErr w:type="spellStart"/>
            <w:r>
              <w:t>Инфоурок</w:t>
            </w:r>
            <w:proofErr w:type="spellEnd"/>
            <w:r>
              <w:t>.</w:t>
            </w:r>
          </w:p>
          <w:p w:rsidR="006673EA" w:rsidRPr="00063BFC" w:rsidRDefault="006673EA" w:rsidP="00815971">
            <w:r>
              <w:t>Видеоролик «Подача в бадминтоне»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71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Сочетание технических приёмов подачи и удара</w:t>
            </w:r>
            <w:r>
              <w:rPr>
                <w:color w:val="000000"/>
                <w:spacing w:val="-9"/>
              </w:rPr>
              <w:t>.</w:t>
            </w:r>
          </w:p>
          <w:p w:rsidR="006673EA" w:rsidRPr="00063BFC" w:rsidRDefault="006673EA" w:rsidP="008D51F7">
            <w:pPr>
              <w:jc w:val="both"/>
            </w:pPr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EE59B7">
            <w:r w:rsidRPr="00F83E7D">
              <w:t>Бег</w:t>
            </w:r>
            <w:r>
              <w:t xml:space="preserve"> 400-50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>. Имитационные упражнения с ракеткой</w:t>
            </w:r>
            <w:r>
              <w:t xml:space="preserve">  и воланом</w:t>
            </w:r>
            <w:r w:rsidRPr="00F83E7D">
              <w:t xml:space="preserve">. Хватка бадминтонной ракетки, волана Основные стойки и  перемещения в них. </w:t>
            </w:r>
            <w:r>
              <w:t>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815971">
            <w:pPr>
              <w:rPr>
                <w:b/>
                <w:bCs/>
                <w:color w:val="000000"/>
                <w:spacing w:val="-11"/>
              </w:rPr>
            </w:pPr>
          </w:p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05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lastRenderedPageBreak/>
              <w:t>Раздел 9. Спортивные игры. Баскетбол  (3 часа)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(2)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(1)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72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Баскетбол. Инструктаж по ТБ.</w:t>
            </w:r>
          </w:p>
          <w:p w:rsidR="006673EA" w:rsidRPr="00063BFC" w:rsidRDefault="006673EA" w:rsidP="008D51F7">
            <w:pPr>
              <w:jc w:val="both"/>
            </w:pPr>
            <w:r>
              <w:t>Изучение нового материала</w:t>
            </w: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Предметные:</w:t>
            </w:r>
            <w:r w:rsidRPr="002B3A70">
              <w:t xml:space="preserve"> играть в </w:t>
            </w:r>
            <w:r>
              <w:t>баскетбол</w:t>
            </w:r>
            <w:r w:rsidRPr="002B3A70">
              <w:t xml:space="preserve"> по упрощенным правилам, выполнять правильно технические действия</w:t>
            </w:r>
            <w:r>
              <w:t>: ведение, передачи, броски в корзину</w:t>
            </w:r>
            <w:r w:rsidRPr="002B3A70">
              <w:t>. Выполнять правила игры, уважительно относиться к соперн</w:t>
            </w:r>
            <w:r>
              <w:t>ику и управлять своими эмоциями;</w:t>
            </w:r>
          </w:p>
          <w:p w:rsidR="006673EA" w:rsidRDefault="006673EA" w:rsidP="00EE59B7">
            <w:pPr>
              <w:jc w:val="both"/>
            </w:pPr>
            <w:r w:rsidRPr="002B3A70">
              <w:t xml:space="preserve"> </w:t>
            </w:r>
            <w:r w:rsidRPr="00FB4742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B4742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960CFD">
            <w:pPr>
              <w:jc w:val="both"/>
            </w:pPr>
            <w:r>
              <w:t xml:space="preserve">Медленный бег. Перестроение в движении. ОРУ с мячом. </w:t>
            </w:r>
            <w:r w:rsidRPr="00960CFD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  <w:r>
              <w:t xml:space="preserve">. 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417" w:type="dxa"/>
            <w:gridSpan w:val="2"/>
          </w:tcPr>
          <w:p w:rsidR="006673EA" w:rsidRPr="00063BFC" w:rsidRDefault="006673EA" w:rsidP="008D51F7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C04D6B" w:rsidRDefault="006673EA" w:rsidP="006673EA">
            <w:r w:rsidRPr="00DB6AB6">
              <w:rPr>
                <w:b/>
              </w:rPr>
              <w:t>Р.К.</w:t>
            </w:r>
            <w:r>
              <w:t xml:space="preserve"> Баскетбольные</w:t>
            </w:r>
            <w:r w:rsidRPr="00C04D6B">
              <w:t xml:space="preserve"> клубы Тюмени</w:t>
            </w:r>
            <w:r>
              <w:t>.</w:t>
            </w:r>
          </w:p>
          <w:p w:rsidR="006673EA" w:rsidRPr="00C04D6B" w:rsidRDefault="006673EA" w:rsidP="006673EA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12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6673EA" w:rsidRDefault="006673EA" w:rsidP="008D51F7">
            <w:pPr>
              <w:jc w:val="both"/>
            </w:pPr>
            <w:r w:rsidRPr="006673EA">
              <w:t>73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Стойка и передвижение игрока</w:t>
            </w:r>
            <w:r>
              <w:t>.</w:t>
            </w:r>
          </w:p>
          <w:p w:rsidR="006673EA" w:rsidRPr="00063BFC" w:rsidRDefault="006673EA" w:rsidP="008D51F7">
            <w:pPr>
              <w:jc w:val="both"/>
            </w:pPr>
            <w:proofErr w:type="spellStart"/>
            <w:r>
              <w:t>Комбинированнный</w:t>
            </w:r>
            <w:proofErr w:type="spellEnd"/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Предметные</w:t>
            </w:r>
            <w:r>
              <w:t>: у</w:t>
            </w:r>
            <w:r w:rsidRPr="002B3A70">
              <w:t xml:space="preserve">меть играть в баскетбол по упрощенным правилам, выполнять правильно технические действия. Взаимодействовать со сверстниками в процессе совместного освоения техники игровых действий. </w:t>
            </w:r>
            <w:r>
              <w:t>Соблюдать правила безопасности;</w:t>
            </w:r>
          </w:p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lastRenderedPageBreak/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8D51F7">
            <w:pPr>
              <w:jc w:val="both"/>
            </w:pPr>
            <w:r>
              <w:lastRenderedPageBreak/>
              <w:t xml:space="preserve">Бег 800 м. ОРУ в парах. </w:t>
            </w:r>
            <w:r w:rsidRPr="00F33289">
              <w:t>Стойка и передвижение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0D03CD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E5785">
            <w:pPr>
              <w:jc w:val="both"/>
            </w:pPr>
            <w:r w:rsidRPr="00F33289">
              <w:t>Презентация «Баскетбол. Терминология. История возникновения»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12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lastRenderedPageBreak/>
              <w:t>74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D51F7">
            <w:pPr>
              <w:jc w:val="both"/>
            </w:pPr>
            <w:r w:rsidRPr="00063BFC">
              <w:t>Ведение мяча на месте.</w:t>
            </w:r>
          </w:p>
          <w:p w:rsidR="006673EA" w:rsidRDefault="006673EA" w:rsidP="008D51F7">
            <w:pPr>
              <w:jc w:val="both"/>
            </w:pPr>
            <w:r>
              <w:t>Совершенствование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4819" w:type="dxa"/>
          </w:tcPr>
          <w:p w:rsidR="006673EA" w:rsidRDefault="006673EA" w:rsidP="00EE59B7">
            <w:pPr>
              <w:jc w:val="both"/>
            </w:pPr>
            <w:r w:rsidRPr="0007428C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 правильно технические действия. Описывать технику игровых действий. Выполнять правила игры, ува</w:t>
            </w:r>
            <w:r>
              <w:t>жительно относиться к сопернику;</w:t>
            </w:r>
          </w:p>
          <w:p w:rsidR="006673EA" w:rsidRDefault="006673EA" w:rsidP="00EE59B7">
            <w:pPr>
              <w:jc w:val="both"/>
            </w:pPr>
            <w:r w:rsidRPr="00F81147">
              <w:rPr>
                <w:u w:val="single"/>
              </w:rPr>
              <w:t>Личностные:</w:t>
            </w:r>
            <w:r>
      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      </w:r>
          </w:p>
          <w:p w:rsidR="006673EA" w:rsidRDefault="006673EA" w:rsidP="00EE59B7">
            <w:pPr>
              <w:jc w:val="both"/>
            </w:pPr>
            <w:r>
              <w:t>проявлять активность, самостоятельность, выдержку и самообладание.</w:t>
            </w:r>
          </w:p>
          <w:p w:rsidR="006673EA" w:rsidRDefault="006673EA" w:rsidP="00EE59B7">
            <w:pPr>
              <w:jc w:val="both"/>
            </w:pPr>
            <w:r w:rsidRPr="00F81147">
              <w:rPr>
                <w:u w:val="single"/>
              </w:rPr>
              <w:t>Метапредметные:</w:t>
            </w:r>
            <w:r>
              <w:t xml:space="preserve"> умение оценивать правильность выполнения учебной задачи, собственные возможности её решения; умение организовывать учебное сотрудничество и совместную деятельность с учителем и сверстниками; </w:t>
            </w:r>
          </w:p>
          <w:p w:rsidR="006673EA" w:rsidRDefault="006673EA" w:rsidP="00EE59B7">
            <w:pPr>
              <w:jc w:val="both"/>
            </w:pPr>
            <w:r>
              <w:t xml:space="preserve">-умение работать индивидуально и в группе: находить общее решение и разрешать конфликты на основе согласования позиций и учёта интересов; </w:t>
            </w:r>
          </w:p>
          <w:p w:rsidR="006673EA" w:rsidRPr="002B3A70" w:rsidRDefault="006673EA" w:rsidP="00EE59B7">
            <w:pPr>
              <w:jc w:val="both"/>
            </w:pPr>
            <w:r>
              <w:t>-умение формулировать, аргументировать и отстаивать своё мнение.</w:t>
            </w:r>
          </w:p>
        </w:tc>
        <w:tc>
          <w:tcPr>
            <w:tcW w:w="3261" w:type="dxa"/>
            <w:gridSpan w:val="2"/>
          </w:tcPr>
          <w:p w:rsidR="006673EA" w:rsidRPr="00063BFC" w:rsidRDefault="006673EA" w:rsidP="00AA1449">
            <w:pPr>
              <w:jc w:val="both"/>
            </w:pPr>
            <w:r>
              <w:t xml:space="preserve">Бег с изменением направления. </w:t>
            </w:r>
            <w:r w:rsidRPr="00F33289">
              <w:t>Ведение мяча на месте.</w:t>
            </w:r>
            <w:r>
              <w:t xml:space="preserve"> Ведение мяча в изменяющихся условиях</w:t>
            </w:r>
            <w:r w:rsidRPr="00F33289">
              <w:t>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  <w:gridSpan w:val="2"/>
          </w:tcPr>
          <w:p w:rsidR="006673EA" w:rsidRPr="00063BFC" w:rsidRDefault="006673EA" w:rsidP="00F33289">
            <w:pPr>
              <w:jc w:val="both"/>
            </w:pPr>
          </w:p>
        </w:tc>
        <w:tc>
          <w:tcPr>
            <w:tcW w:w="1843" w:type="dxa"/>
            <w:gridSpan w:val="2"/>
          </w:tcPr>
          <w:p w:rsidR="006673EA" w:rsidRPr="00063BFC" w:rsidRDefault="006673EA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15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8603A5">
        <w:tc>
          <w:tcPr>
            <w:tcW w:w="16160" w:type="dxa"/>
            <w:gridSpan w:val="12"/>
          </w:tcPr>
          <w:p w:rsidR="006673EA" w:rsidRDefault="006673EA" w:rsidP="006D11ED">
            <w:pPr>
              <w:jc w:val="center"/>
            </w:pPr>
            <w:r>
              <w:t>Раздел 10. Бадминтон  (4 часа, вариативная часть)</w:t>
            </w:r>
          </w:p>
          <w:p w:rsidR="006673EA" w:rsidRDefault="006673EA" w:rsidP="006D11ED">
            <w:pPr>
              <w:jc w:val="center"/>
            </w:pPr>
            <w:r>
              <w:t>Количество трансформированных уроков (1) из них:</w:t>
            </w:r>
          </w:p>
          <w:p w:rsidR="006673EA" w:rsidRDefault="006673EA" w:rsidP="006D11ED">
            <w:pPr>
              <w:jc w:val="center"/>
            </w:pPr>
            <w:r>
              <w:t>-интегрированных (0)</w:t>
            </w:r>
          </w:p>
          <w:p w:rsidR="006673EA" w:rsidRDefault="006673EA" w:rsidP="006D11ED">
            <w:pPr>
              <w:jc w:val="center"/>
            </w:pPr>
            <w:r>
              <w:t>-вне школьных стен (0)</w:t>
            </w:r>
          </w:p>
          <w:p w:rsidR="006673EA" w:rsidRPr="00063BFC" w:rsidRDefault="006673EA" w:rsidP="006D11ED">
            <w:pPr>
              <w:jc w:val="center"/>
            </w:pPr>
            <w:r>
              <w:t>-в цифровой среде (1)</w:t>
            </w: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</w:pPr>
            <w:r w:rsidRPr="00063BFC">
              <w:t>75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Pr="00063BFC" w:rsidRDefault="006673EA" w:rsidP="00652597">
            <w:pPr>
              <w:shd w:val="clear" w:color="auto" w:fill="FFFFFF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Техника игры</w:t>
            </w:r>
          </w:p>
          <w:p w:rsidR="006673EA" w:rsidRDefault="006673EA" w:rsidP="00652597">
            <w:pPr>
              <w:jc w:val="both"/>
              <w:rPr>
                <w:color w:val="000000"/>
                <w:spacing w:val="2"/>
              </w:rPr>
            </w:pPr>
            <w:r w:rsidRPr="00063BFC">
              <w:rPr>
                <w:color w:val="000000"/>
                <w:spacing w:val="2"/>
              </w:rPr>
              <w:t>Далёкий с замаха  и короткий удары</w:t>
            </w:r>
            <w:r>
              <w:rPr>
                <w:color w:val="000000"/>
                <w:spacing w:val="2"/>
              </w:rPr>
              <w:t>.</w:t>
            </w:r>
          </w:p>
          <w:p w:rsidR="006673EA" w:rsidRPr="00063BFC" w:rsidRDefault="006673EA" w:rsidP="00652597">
            <w:pPr>
              <w:jc w:val="both"/>
            </w:pPr>
            <w:r>
              <w:rPr>
                <w:color w:val="000000"/>
                <w:spacing w:val="2"/>
              </w:rP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lastRenderedPageBreak/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lastRenderedPageBreak/>
              <w:t>Бег 400-50 м, ОРУ с воланом. Имитационные упражнения с ракеткой  и воланом. Хватка бадминтонной ракетки, волана Основные стойки и  перемещения в них.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8104E6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19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76</w:t>
            </w:r>
          </w:p>
          <w:p w:rsidR="006673EA" w:rsidRPr="00063BFC" w:rsidRDefault="006673EA" w:rsidP="008D51F7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r w:rsidRPr="00063BFC">
              <w:t>Технико-тактическая подготовка</w:t>
            </w:r>
            <w:r>
              <w:t>.</w:t>
            </w:r>
          </w:p>
          <w:p w:rsidR="006673EA" w:rsidRPr="00063BFC" w:rsidRDefault="006673EA" w:rsidP="00815971">
            <w:proofErr w:type="spellStart"/>
            <w:r>
              <w:t>Комбинированнный</w:t>
            </w:r>
            <w:proofErr w:type="spellEnd"/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t>Бег со сменой лидера, ОРУ с ракеткой. Хватка бадминтонной ракетки, волана Основные стойки и  перемещения в них. Подача. Виды  подачи. Подвижные игры с воланом.</w:t>
            </w:r>
          </w:p>
        </w:tc>
        <w:tc>
          <w:tcPr>
            <w:tcW w:w="1417" w:type="dxa"/>
            <w:gridSpan w:val="2"/>
          </w:tcPr>
          <w:p w:rsidR="006673EA" w:rsidRPr="008104E6" w:rsidRDefault="006673EA" w:rsidP="00A13C13">
            <w:r>
              <w:t>текущий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8D51F7">
            <w:pPr>
              <w:jc w:val="both"/>
            </w:pPr>
            <w:r>
              <w:t>19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8D51F7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315680">
            <w:pPr>
              <w:jc w:val="both"/>
            </w:pPr>
            <w:r w:rsidRPr="00063BFC">
              <w:t>77</w:t>
            </w:r>
          </w:p>
          <w:p w:rsidR="006673EA" w:rsidRPr="00063BFC" w:rsidRDefault="006673EA" w:rsidP="00315680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pPr>
              <w:shd w:val="clear" w:color="auto" w:fill="FFFFFF"/>
            </w:pPr>
            <w:r w:rsidRPr="00063BFC">
              <w:t>Плоский удар. Перевод</w:t>
            </w:r>
            <w:r>
              <w:t>.</w:t>
            </w:r>
          </w:p>
          <w:p w:rsidR="006673EA" w:rsidRPr="00063BFC" w:rsidRDefault="006673EA" w:rsidP="00815971">
            <w:pPr>
              <w:shd w:val="clear" w:color="auto" w:fill="FFFFFF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</w:t>
            </w:r>
            <w:r>
              <w:lastRenderedPageBreak/>
              <w:t>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943B75" w:rsidRDefault="006673EA" w:rsidP="00EE59B7">
            <w:r w:rsidRPr="00943B75">
              <w:lastRenderedPageBreak/>
              <w:t xml:space="preserve"> Бег с препятствиями, ОРУ с ракеткой. Хватка бадминтонной 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парах.</w:t>
            </w:r>
          </w:p>
        </w:tc>
        <w:tc>
          <w:tcPr>
            <w:tcW w:w="1417" w:type="dxa"/>
            <w:gridSpan w:val="2"/>
          </w:tcPr>
          <w:p w:rsidR="006673EA" w:rsidRDefault="006673EA" w:rsidP="00A13C13"/>
        </w:tc>
        <w:tc>
          <w:tcPr>
            <w:tcW w:w="1843" w:type="dxa"/>
            <w:gridSpan w:val="2"/>
          </w:tcPr>
          <w:p w:rsidR="006673EA" w:rsidRPr="00063BFC" w:rsidRDefault="006673EA" w:rsidP="00815971"/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315680">
            <w:pPr>
              <w:jc w:val="both"/>
            </w:pPr>
            <w:r>
              <w:t>22</w:t>
            </w:r>
            <w:r w:rsidR="006673EA">
              <w:t>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</w:p>
        </w:tc>
      </w:tr>
      <w:tr w:rsidR="006673EA" w:rsidRPr="00063BFC" w:rsidTr="00F81F4B">
        <w:tc>
          <w:tcPr>
            <w:tcW w:w="853" w:type="dxa"/>
            <w:gridSpan w:val="2"/>
          </w:tcPr>
          <w:p w:rsidR="006673EA" w:rsidRPr="00063BFC" w:rsidRDefault="006673EA" w:rsidP="00315680">
            <w:pPr>
              <w:jc w:val="both"/>
            </w:pPr>
            <w:r w:rsidRPr="00063BFC">
              <w:lastRenderedPageBreak/>
              <w:t>78</w:t>
            </w:r>
          </w:p>
          <w:p w:rsidR="006673EA" w:rsidRPr="00063BFC" w:rsidRDefault="006673EA" w:rsidP="00315680">
            <w:pPr>
              <w:jc w:val="both"/>
            </w:pPr>
          </w:p>
        </w:tc>
        <w:tc>
          <w:tcPr>
            <w:tcW w:w="1983" w:type="dxa"/>
          </w:tcPr>
          <w:p w:rsidR="006673EA" w:rsidRDefault="006673EA" w:rsidP="00815971">
            <w:pPr>
              <w:shd w:val="clear" w:color="auto" w:fill="FFFFFF"/>
            </w:pPr>
            <w:r w:rsidRPr="00063BFC">
              <w:t>Плоский удар. Перевод</w:t>
            </w:r>
          </w:p>
          <w:p w:rsidR="006673EA" w:rsidRPr="00063BFC" w:rsidRDefault="006673EA" w:rsidP="00815971">
            <w:pPr>
              <w:shd w:val="clear" w:color="auto" w:fill="FFFFFF"/>
            </w:pPr>
            <w:r>
              <w:t>Учетный</w:t>
            </w:r>
          </w:p>
        </w:tc>
        <w:tc>
          <w:tcPr>
            <w:tcW w:w="4819" w:type="dxa"/>
          </w:tcPr>
          <w:p w:rsidR="006673EA" w:rsidRDefault="006673EA" w:rsidP="00EE59B7">
            <w:r w:rsidRPr="0008204D">
              <w:rPr>
                <w:u w:val="single"/>
              </w:rPr>
              <w:t>Предметные: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6673EA" w:rsidRDefault="006673EA" w:rsidP="00EE59B7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6673EA" w:rsidRPr="001B6CB2" w:rsidRDefault="006673EA" w:rsidP="00EE59B7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  <w:gridSpan w:val="2"/>
          </w:tcPr>
          <w:p w:rsidR="006673EA" w:rsidRPr="00A0262F" w:rsidRDefault="006673EA" w:rsidP="00815971">
            <w:pPr>
              <w:rPr>
                <w:bCs/>
                <w:color w:val="000000"/>
                <w:spacing w:val="-10"/>
              </w:rPr>
            </w:pPr>
            <w:r w:rsidRPr="00A0262F">
              <w:rPr>
                <w:bCs/>
                <w:color w:val="000000"/>
                <w:spacing w:val="-10"/>
              </w:rPr>
              <w:t>Освоение двигательного действия</w:t>
            </w:r>
            <w:r>
              <w:rPr>
                <w:bCs/>
                <w:color w:val="000000"/>
                <w:spacing w:val="-10"/>
              </w:rPr>
              <w:t xml:space="preserve">. </w:t>
            </w:r>
            <w:r w:rsidRPr="004D721D">
              <w:rPr>
                <w:bCs/>
                <w:color w:val="000000"/>
                <w:spacing w:val="-10"/>
              </w:rPr>
              <w:t>Бег с препятствиями, ОРУ с ракеткой. Хватка бадминтонной ракетки, волана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</w:p>
        </w:tc>
        <w:tc>
          <w:tcPr>
            <w:tcW w:w="1417" w:type="dxa"/>
            <w:gridSpan w:val="2"/>
          </w:tcPr>
          <w:p w:rsidR="006673EA" w:rsidRPr="004D721D" w:rsidRDefault="006673EA" w:rsidP="00815971">
            <w:pPr>
              <w:rPr>
                <w:bCs/>
                <w:color w:val="000000"/>
                <w:spacing w:val="-11"/>
              </w:rPr>
            </w:pPr>
            <w:r w:rsidRPr="004D721D">
              <w:rPr>
                <w:bCs/>
                <w:color w:val="000000"/>
                <w:spacing w:val="-11"/>
              </w:rPr>
              <w:t>оперативный</w:t>
            </w:r>
          </w:p>
        </w:tc>
        <w:tc>
          <w:tcPr>
            <w:tcW w:w="1843" w:type="dxa"/>
            <w:gridSpan w:val="2"/>
          </w:tcPr>
          <w:p w:rsidR="006673EA" w:rsidRPr="00063BFC" w:rsidRDefault="006673EA" w:rsidP="00815971">
            <w:proofErr w:type="spellStart"/>
            <w:r w:rsidRPr="004D721D">
              <w:t>videouroki-net</w:t>
            </w:r>
            <w:proofErr w:type="spellEnd"/>
            <w:r w:rsidRPr="004D721D">
              <w:t>, выполнение теста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73EA" w:rsidRPr="00063BFC" w:rsidRDefault="00E42E81" w:rsidP="00315680">
            <w:pPr>
              <w:jc w:val="both"/>
            </w:pPr>
            <w:r>
              <w:t>02.04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673EA" w:rsidRPr="00063BFC" w:rsidRDefault="006673EA" w:rsidP="00315680">
            <w:pPr>
              <w:jc w:val="both"/>
            </w:pPr>
          </w:p>
        </w:tc>
      </w:tr>
    </w:tbl>
    <w:p w:rsidR="00CF26B5" w:rsidRPr="00063BFC" w:rsidRDefault="00CF26B5" w:rsidP="00C3182E">
      <w:pPr>
        <w:jc w:val="center"/>
      </w:pPr>
    </w:p>
    <w:p w:rsidR="00CF26B5" w:rsidRPr="00063BFC" w:rsidRDefault="00CF26B5" w:rsidP="00C3182E">
      <w:pPr>
        <w:jc w:val="center"/>
      </w:pPr>
    </w:p>
    <w:p w:rsidR="00CF26B5" w:rsidRPr="00063BFC" w:rsidRDefault="00CF26B5" w:rsidP="00C3182E">
      <w:pPr>
        <w:jc w:val="center"/>
        <w:rPr>
          <w:b/>
          <w:bCs/>
        </w:rPr>
      </w:pPr>
    </w:p>
    <w:tbl>
      <w:tblPr>
        <w:tblW w:w="1612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58"/>
        <w:gridCol w:w="425"/>
        <w:gridCol w:w="4819"/>
        <w:gridCol w:w="3261"/>
        <w:gridCol w:w="1417"/>
        <w:gridCol w:w="1843"/>
        <w:gridCol w:w="1134"/>
        <w:gridCol w:w="992"/>
      </w:tblGrid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 xml:space="preserve">Раздел 11. </w:t>
            </w:r>
            <w:r w:rsidRPr="00B92AF7">
              <w:t xml:space="preserve">Спортивные игры. Баскетбол  </w:t>
            </w:r>
            <w:r>
              <w:t>(6 часов)</w:t>
            </w:r>
          </w:p>
          <w:p w:rsidR="00B92AF7" w:rsidRDefault="00B92AF7" w:rsidP="00B92AF7">
            <w:pPr>
              <w:jc w:val="center"/>
            </w:pPr>
            <w:r>
              <w:t>Количество трансформированных уроков (</w:t>
            </w:r>
            <w:r w:rsidR="00C40234">
              <w:t>2</w:t>
            </w:r>
            <w:r>
              <w:t>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F16158">
              <w:t>0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F16158">
              <w:t>0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C40234">
              <w:t>2</w:t>
            </w:r>
            <w:r>
              <w:t>)</w:t>
            </w: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79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Баскетбол. Инструктаж по ТБ</w:t>
            </w:r>
            <w:r>
              <w:t>.</w:t>
            </w:r>
          </w:p>
          <w:p w:rsidR="002815B7" w:rsidRPr="00063BFC" w:rsidRDefault="002815B7" w:rsidP="008D51F7">
            <w:pPr>
              <w:jc w:val="both"/>
            </w:pPr>
            <w:r>
              <w:t xml:space="preserve">Комбинированный 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6B125D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 xml:space="preserve">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</w:t>
            </w:r>
            <w:r>
              <w:t xml:space="preserve">для развития физических качеств; </w:t>
            </w:r>
            <w:r w:rsidRPr="006275AB">
              <w:t>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</w:t>
            </w:r>
          </w:p>
          <w:p w:rsidR="002815B7" w:rsidRPr="006B125D" w:rsidRDefault="002815B7" w:rsidP="006C37AB">
            <w:pPr>
              <w:jc w:val="both"/>
              <w:rPr>
                <w:u w:val="single"/>
              </w:rPr>
            </w:pPr>
            <w:r w:rsidRPr="006B125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</w:t>
            </w:r>
            <w:r>
              <w:lastRenderedPageBreak/>
              <w:t xml:space="preserve">участие в организации и проведении совместных физкультурно-оздоровительных и спортивных мероприятий; </w:t>
            </w:r>
          </w:p>
          <w:p w:rsidR="002815B7" w:rsidRDefault="002815B7" w:rsidP="006C37AB">
            <w:pPr>
              <w:jc w:val="both"/>
            </w:pPr>
            <w:r>
              <w:t>-владение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Метапредметные: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5F10A7" w:rsidRDefault="002815B7" w:rsidP="00A13C13">
            <w:r w:rsidRPr="005F10A7">
              <w:lastRenderedPageBreak/>
              <w:t>Стойка и передвижение игрока. Ведение мяча с изменением скорости и высоты отскока.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</w:p>
        </w:tc>
        <w:tc>
          <w:tcPr>
            <w:tcW w:w="1417" w:type="dxa"/>
          </w:tcPr>
          <w:p w:rsidR="002815B7" w:rsidRPr="005F10A7" w:rsidRDefault="00F16158" w:rsidP="00A13C13">
            <w:r>
              <w:t>текущий</w:t>
            </w:r>
          </w:p>
        </w:tc>
        <w:tc>
          <w:tcPr>
            <w:tcW w:w="1843" w:type="dxa"/>
          </w:tcPr>
          <w:p w:rsidR="002815B7" w:rsidRPr="00063BFC" w:rsidRDefault="00C23B55" w:rsidP="008E5785">
            <w:pPr>
              <w:jc w:val="both"/>
            </w:pPr>
            <w:hyperlink r:id="rId5" w:history="1">
              <w:r w:rsidR="00F16158" w:rsidRPr="00F16158">
                <w:rPr>
                  <w:rStyle w:val="a4"/>
                  <w:color w:val="auto"/>
                </w:rPr>
                <w:t>https://video-uroki-online.com/sport/basketbol/</w:t>
              </w:r>
            </w:hyperlink>
            <w:r w:rsidR="00F16158" w:rsidRPr="00F16158">
              <w:t xml:space="preserve"> </w:t>
            </w:r>
            <w:r w:rsidR="00F16158">
              <w:t>«Баскетбол. Учимся азам легко»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02.04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80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 xml:space="preserve">Ведение мяча ведущей и </w:t>
            </w:r>
            <w:proofErr w:type="spellStart"/>
            <w:r w:rsidRPr="00063BFC">
              <w:t>неведущей</w:t>
            </w:r>
            <w:proofErr w:type="spellEnd"/>
            <w:r w:rsidRPr="00063BFC">
              <w:t xml:space="preserve"> руками </w:t>
            </w:r>
            <w:proofErr w:type="gramStart"/>
            <w:r w:rsidRPr="00063BFC">
              <w:t>по</w:t>
            </w:r>
            <w:proofErr w:type="gramEnd"/>
            <w:r w:rsidRPr="00063BFC">
              <w:t xml:space="preserve"> прямой.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</w:t>
            </w:r>
            <w:r>
              <w:t>: у</w:t>
            </w:r>
            <w:r w:rsidRPr="002B3A70">
              <w:t>меть играть в баскетбол по упрощенным правилам, выполнять правильно технические действия</w:t>
            </w:r>
            <w:proofErr w:type="gramStart"/>
            <w:r w:rsidRPr="002B3A70">
              <w:t xml:space="preserve"> О</w:t>
            </w:r>
            <w:proofErr w:type="gramEnd"/>
            <w:r w:rsidRPr="002B3A70">
              <w:t xml:space="preserve">пределять степень утомления организма во время игровой деятельности, использовать игровые действия баскетбола </w:t>
            </w:r>
            <w:r>
              <w:t>для развития физических качеств;</w:t>
            </w:r>
          </w:p>
          <w:p w:rsidR="002815B7" w:rsidRDefault="002815B7" w:rsidP="006C37AB">
            <w:pPr>
              <w:jc w:val="both"/>
            </w:pPr>
            <w:r w:rsidRPr="002B3A70">
              <w:t xml:space="preserve"> </w:t>
            </w:r>
            <w:r w:rsidRPr="00711AED">
      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  <w:r>
              <w:t>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Default="002815B7" w:rsidP="00A13C13">
            <w:r w:rsidRPr="005F10A7">
              <w:t xml:space="preserve">Стойка и передвижение игрока. Ведение мяча ведущей и </w:t>
            </w:r>
            <w:proofErr w:type="spellStart"/>
            <w:r w:rsidRPr="005F10A7">
              <w:t>неведущей</w:t>
            </w:r>
            <w:proofErr w:type="spellEnd"/>
            <w:r w:rsidRPr="005F10A7">
              <w:t xml:space="preserve"> руками </w:t>
            </w:r>
            <w:proofErr w:type="gramStart"/>
            <w:r w:rsidRPr="005F10A7">
              <w:t>по</w:t>
            </w:r>
            <w:proofErr w:type="gramEnd"/>
            <w:r w:rsidRPr="005F10A7">
              <w:t xml:space="preserve"> прямой. Бросок двумя руками снизу в движении. Позиционное нападение 5:0 без изменения позиции игроков. Игра в мини-баскетбол. Развитие координационных качеств</w:t>
            </w:r>
            <w:r>
              <w:t>.</w:t>
            </w:r>
          </w:p>
        </w:tc>
        <w:tc>
          <w:tcPr>
            <w:tcW w:w="1417" w:type="dxa"/>
          </w:tcPr>
          <w:p w:rsidR="002815B7" w:rsidRDefault="002815B7" w:rsidP="00A13C13"/>
        </w:tc>
        <w:tc>
          <w:tcPr>
            <w:tcW w:w="1843" w:type="dxa"/>
          </w:tcPr>
          <w:p w:rsidR="002815B7" w:rsidRDefault="00F16158" w:rsidP="008E5785">
            <w:pPr>
              <w:jc w:val="both"/>
            </w:pPr>
            <w:r w:rsidRPr="00F16158">
              <w:t>http://pculture.ru/sekcii/basketball/video_basketball/</w:t>
            </w:r>
          </w:p>
          <w:p w:rsidR="00F16158" w:rsidRPr="00063BFC" w:rsidRDefault="00F16158" w:rsidP="008E5785">
            <w:pPr>
              <w:jc w:val="both"/>
            </w:pPr>
            <w:r w:rsidRPr="00F16158">
              <w:t>Видео уроки по баскетболу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05.04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81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 xml:space="preserve">Вырывание и выбивание мяча. 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2815B7" w:rsidRDefault="002815B7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</w:t>
            </w:r>
            <w:r>
              <w:lastRenderedPageBreak/>
              <w:t>деятельности;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063BFC" w:rsidRDefault="002815B7" w:rsidP="008D51F7">
            <w:pPr>
              <w:jc w:val="both"/>
            </w:pPr>
            <w:r w:rsidRPr="00A0262F">
              <w:lastRenderedPageBreak/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</w:t>
            </w:r>
          </w:p>
        </w:tc>
        <w:tc>
          <w:tcPr>
            <w:tcW w:w="1417" w:type="dxa"/>
          </w:tcPr>
          <w:p w:rsidR="002815B7" w:rsidRPr="00785B91" w:rsidRDefault="00F16158" w:rsidP="00A13C13">
            <w:r>
              <w:t>текущий</w:t>
            </w:r>
          </w:p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09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82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Бросок одной рукой от плеча на месте.</w:t>
            </w:r>
          </w:p>
          <w:p w:rsidR="002815B7" w:rsidRPr="00063BFC" w:rsidRDefault="002815B7" w:rsidP="008D51F7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уметь играть в баскетбол по упрощенным правилам, выполнять правильно технические действия</w:t>
            </w:r>
            <w:proofErr w:type="gramStart"/>
            <w:r>
              <w:t xml:space="preserve"> О</w:t>
            </w:r>
            <w:proofErr w:type="gramEnd"/>
            <w:r>
              <w:t>пределять степень утомления организма во время игровой деятельности, использовать игровые действия баскетбола для развития физических качеств;</w:t>
            </w:r>
          </w:p>
          <w:p w:rsidR="002815B7" w:rsidRDefault="002815B7" w:rsidP="006C37AB">
            <w:pPr>
              <w:jc w:val="both"/>
            </w:pP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деятельности;</w:t>
            </w:r>
          </w:p>
          <w:p w:rsidR="002815B7" w:rsidRPr="00711AED" w:rsidRDefault="002815B7" w:rsidP="006C37AB">
            <w:pPr>
              <w:jc w:val="both"/>
              <w:rPr>
                <w:u w:val="single"/>
              </w:rPr>
            </w:pPr>
            <w:r w:rsidRPr="00711AED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t xml:space="preserve"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 </w:t>
            </w:r>
          </w:p>
          <w:p w:rsidR="002815B7" w:rsidRPr="002B3A70" w:rsidRDefault="002815B7" w:rsidP="006C37AB">
            <w:pPr>
              <w:jc w:val="both"/>
            </w:pPr>
            <w:r w:rsidRPr="00711AED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063BFC" w:rsidRDefault="002815B7" w:rsidP="008D51F7">
            <w:pPr>
              <w:jc w:val="both"/>
            </w:pPr>
            <w:r w:rsidRPr="00A02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2815B7" w:rsidRDefault="002815B7" w:rsidP="00A13C13"/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09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t>83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Нападение быстрым прорывом</w:t>
            </w:r>
            <w:r>
              <w:t>.</w:t>
            </w:r>
          </w:p>
          <w:p w:rsidR="002815B7" w:rsidRDefault="002815B7" w:rsidP="008D51F7">
            <w:pPr>
              <w:jc w:val="both"/>
            </w:pPr>
            <w:r>
              <w:t>Совершенствование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711AED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>Уметь играть в баскетбол по упрощенным правилам, выполнять правильно технические действия. Определять степень утомления организма во время игровой деятельности, использовать игровые действия баскетбола для развития физических качеств. Использовать игру в баскетбол</w:t>
            </w:r>
            <w:r>
              <w:t xml:space="preserve"> в организации активного отдыха;</w:t>
            </w:r>
          </w:p>
          <w:p w:rsidR="002815B7" w:rsidRPr="00923551" w:rsidRDefault="002815B7" w:rsidP="006C37AB">
            <w:pPr>
              <w:jc w:val="both"/>
              <w:rPr>
                <w:u w:val="single"/>
              </w:rPr>
            </w:pPr>
            <w:r w:rsidRPr="00923551">
              <w:rPr>
                <w:u w:val="single"/>
              </w:rPr>
              <w:t xml:space="preserve">Личностные: </w:t>
            </w:r>
          </w:p>
          <w:p w:rsidR="002815B7" w:rsidRDefault="002815B7" w:rsidP="006C37AB">
            <w:pPr>
              <w:jc w:val="both"/>
            </w:pPr>
            <w:r>
              <w:lastRenderedPageBreak/>
      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 способность принимать активное участие в организации и проведении совместных физкультурно-оздоровительных и спортивных мероприятий;</w:t>
            </w:r>
          </w:p>
          <w:p w:rsidR="002815B7" w:rsidRPr="002B3A70" w:rsidRDefault="002815B7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 w:rsidRPr="00923551"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</w:t>
            </w:r>
          </w:p>
        </w:tc>
        <w:tc>
          <w:tcPr>
            <w:tcW w:w="3261" w:type="dxa"/>
          </w:tcPr>
          <w:p w:rsidR="002815B7" w:rsidRPr="00FC562F" w:rsidRDefault="002815B7" w:rsidP="00A13C13">
            <w:r w:rsidRPr="00FC562F">
              <w:lastRenderedPageBreak/>
              <w:t xml:space="preserve"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</w:t>
            </w:r>
          </w:p>
        </w:tc>
        <w:tc>
          <w:tcPr>
            <w:tcW w:w="1417" w:type="dxa"/>
          </w:tcPr>
          <w:p w:rsidR="002815B7" w:rsidRPr="00121835" w:rsidRDefault="002815B7" w:rsidP="00A13C13"/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12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2815B7" w:rsidRPr="00063BFC" w:rsidTr="002815B7">
        <w:tc>
          <w:tcPr>
            <w:tcW w:w="675" w:type="dxa"/>
          </w:tcPr>
          <w:p w:rsidR="002815B7" w:rsidRPr="00063BFC" w:rsidRDefault="002815B7" w:rsidP="008D51F7">
            <w:pPr>
              <w:jc w:val="both"/>
            </w:pPr>
            <w:r w:rsidRPr="00063BFC">
              <w:lastRenderedPageBreak/>
              <w:t>84</w:t>
            </w:r>
          </w:p>
          <w:p w:rsidR="002815B7" w:rsidRPr="00063BFC" w:rsidRDefault="002815B7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2815B7" w:rsidRDefault="002815B7" w:rsidP="008D51F7">
            <w:pPr>
              <w:jc w:val="both"/>
            </w:pPr>
            <w:r w:rsidRPr="00063BFC">
              <w:t>Игра в мини-баскетбол.</w:t>
            </w:r>
          </w:p>
          <w:p w:rsidR="002815B7" w:rsidRPr="00063BFC" w:rsidRDefault="002815B7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4819" w:type="dxa"/>
          </w:tcPr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Предметные:</w:t>
            </w:r>
            <w:r w:rsidRPr="002B3A70">
              <w:t xml:space="preserve"> играть в баскетбол по упрощенным правилам, выполнять</w:t>
            </w:r>
            <w:r>
              <w:t xml:space="preserve"> правильно технические действия;</w:t>
            </w:r>
          </w:p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Личностные:</w:t>
            </w:r>
            <w:r>
              <w:t xml:space="preserve"> способность управлять своими эмоциями, владеть культурой общения и взаимодействия в процессе занятий физическими упражнениями, </w:t>
            </w:r>
            <w:proofErr w:type="gramStart"/>
            <w:r>
              <w:t>во</w:t>
            </w:r>
            <w:proofErr w:type="gramEnd"/>
            <w:r>
              <w:t xml:space="preserve"> совместных физкультурно-оздоровительных и спортивных мероприятий;</w:t>
            </w:r>
          </w:p>
          <w:p w:rsidR="002815B7" w:rsidRDefault="002815B7" w:rsidP="006C37AB">
            <w:pPr>
              <w:jc w:val="both"/>
            </w:pPr>
            <w:r w:rsidRPr="00923551">
              <w:rPr>
                <w:u w:val="single"/>
              </w:rPr>
              <w:t>Метапредметные:</w:t>
            </w:r>
            <w:r>
              <w:t xml:space="preserve">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      </w:r>
          </w:p>
          <w:p w:rsidR="002815B7" w:rsidRPr="002B3A70" w:rsidRDefault="002815B7" w:rsidP="006C37AB">
            <w:pPr>
              <w:jc w:val="both"/>
            </w:pPr>
          </w:p>
        </w:tc>
        <w:tc>
          <w:tcPr>
            <w:tcW w:w="3261" w:type="dxa"/>
          </w:tcPr>
          <w:p w:rsidR="002815B7" w:rsidRDefault="002815B7" w:rsidP="00A13C13">
            <w:r w:rsidRPr="00FC562F"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качеств. Терминология баскетбола.</w:t>
            </w:r>
          </w:p>
        </w:tc>
        <w:tc>
          <w:tcPr>
            <w:tcW w:w="1417" w:type="dxa"/>
          </w:tcPr>
          <w:p w:rsidR="002815B7" w:rsidRDefault="00F16158" w:rsidP="00A13C13">
            <w:proofErr w:type="spellStart"/>
            <w:r>
              <w:t>опреативный</w:t>
            </w:r>
            <w:proofErr w:type="spellEnd"/>
          </w:p>
        </w:tc>
        <w:tc>
          <w:tcPr>
            <w:tcW w:w="1843" w:type="dxa"/>
          </w:tcPr>
          <w:p w:rsidR="002815B7" w:rsidRPr="00063BFC" w:rsidRDefault="002815B7" w:rsidP="008E5785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15B7" w:rsidRPr="00063BFC" w:rsidRDefault="00E42E81" w:rsidP="008D51F7">
            <w:pPr>
              <w:jc w:val="both"/>
            </w:pPr>
            <w:r>
              <w:t>16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815B7" w:rsidRPr="00063BFC" w:rsidRDefault="002815B7" w:rsidP="008D51F7">
            <w:pPr>
              <w:jc w:val="both"/>
            </w:pPr>
          </w:p>
        </w:tc>
      </w:tr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>Раздел 12. Бадминтон  (8часов, вариативная часть)</w:t>
            </w:r>
          </w:p>
          <w:p w:rsidR="00B92AF7" w:rsidRDefault="00B92AF7" w:rsidP="00B92AF7">
            <w:pPr>
              <w:jc w:val="center"/>
            </w:pPr>
            <w:r>
              <w:t xml:space="preserve">Количество трансформированных уроков </w:t>
            </w:r>
            <w:r w:rsidR="001A2638">
              <w:t>2</w:t>
            </w:r>
            <w:r>
              <w:t>()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1A2638">
              <w:t>0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1A2638">
              <w:t>0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1A2638">
              <w:t>2</w:t>
            </w:r>
            <w:r>
              <w:t>)</w:t>
            </w: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85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D51F7">
            <w:pPr>
              <w:jc w:val="both"/>
            </w:pPr>
            <w:r w:rsidRPr="00063BFC">
              <w:t>Сочетание технических приёмов в учебной игре бадминтон</w:t>
            </w:r>
            <w:r>
              <w:t>.</w:t>
            </w:r>
          </w:p>
          <w:p w:rsidR="000B0B8C" w:rsidRPr="00063BFC" w:rsidRDefault="000B0B8C" w:rsidP="008D51F7">
            <w:pPr>
              <w:jc w:val="both"/>
            </w:pPr>
            <w:r>
              <w:t>Комбинированный</w:t>
            </w:r>
          </w:p>
        </w:tc>
        <w:tc>
          <w:tcPr>
            <w:tcW w:w="4819" w:type="dxa"/>
          </w:tcPr>
          <w:p w:rsidR="000B0B8C" w:rsidRPr="00F00341" w:rsidRDefault="000B0B8C" w:rsidP="006C37AB">
            <w:pPr>
              <w:rPr>
                <w:u w:val="single"/>
              </w:rPr>
            </w:pPr>
            <w:r w:rsidRPr="00F00341">
              <w:rPr>
                <w:u w:val="single"/>
              </w:rPr>
              <w:t>Предметные</w:t>
            </w:r>
            <w:r w:rsidR="00824EFE">
              <w:rPr>
                <w:u w:val="single"/>
              </w:rPr>
              <w:t xml:space="preserve">: </w:t>
            </w:r>
            <w:r w:rsidRPr="00F00341">
              <w:t>умение оказывать помощь</w:t>
            </w:r>
            <w:r>
              <w:t xml:space="preserve"> </w:t>
            </w:r>
            <w:r w:rsidRPr="00F00341">
              <w:t xml:space="preserve"> при освоении новых двигательных действий, корректно объяснять и объективно оценивать технику </w:t>
            </w:r>
            <w:r>
              <w:t xml:space="preserve">бадминтона, </w:t>
            </w:r>
            <w:r w:rsidRPr="00924959">
      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</w:t>
            </w:r>
            <w:r>
              <w:t>;</w:t>
            </w:r>
          </w:p>
          <w:p w:rsidR="00824EFE" w:rsidRDefault="000B0B8C" w:rsidP="00824EFE">
            <w:r w:rsidRPr="00F00341">
              <w:rPr>
                <w:u w:val="single"/>
              </w:rPr>
              <w:t>Личностные:</w:t>
            </w:r>
            <w:r>
              <w:t xml:space="preserve"> </w:t>
            </w:r>
            <w:r w:rsidRPr="00F00341">
              <w:t>владение знаниями по основам организации и проведения занятий</w:t>
            </w:r>
            <w:r>
              <w:t xml:space="preserve"> по бадминтону, </w:t>
            </w:r>
            <w:r w:rsidRPr="00F00341">
      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</w:t>
            </w:r>
            <w:r>
              <w:t xml:space="preserve"> </w:t>
            </w:r>
          </w:p>
          <w:p w:rsidR="000B0B8C" w:rsidRPr="00F00341" w:rsidRDefault="000B0B8C" w:rsidP="00824EFE">
            <w:pPr>
              <w:rPr>
                <w:u w:val="single"/>
              </w:rPr>
            </w:pPr>
            <w:r w:rsidRPr="00F00341">
              <w:rPr>
                <w:u w:val="single"/>
              </w:rPr>
              <w:t>Метапредметные:</w:t>
            </w:r>
            <w:r>
              <w:rPr>
                <w:u w:val="single"/>
              </w:rPr>
              <w:t xml:space="preserve"> </w:t>
            </w:r>
            <w:r w:rsidRPr="00F00341">
              <w:t xml:space="preserve">ответственное отношение к порученному делу, проявление осознанной </w:t>
            </w:r>
            <w:r w:rsidRPr="00F00341">
              <w:lastRenderedPageBreak/>
              <w:t>дисциплинированности и готовности отстаивать собственные позиции, отвечать за результаты собственной деятельности</w:t>
            </w:r>
            <w:r>
              <w:t xml:space="preserve">, </w:t>
            </w:r>
            <w:r w:rsidRPr="00F00341">
              <w:t>умение организовывать места занятий и обеспечивать их безопасность</w:t>
            </w:r>
            <w:r>
              <w:t xml:space="preserve">, </w:t>
            </w:r>
          </w:p>
        </w:tc>
        <w:tc>
          <w:tcPr>
            <w:tcW w:w="3261" w:type="dxa"/>
          </w:tcPr>
          <w:p w:rsidR="000B0B8C" w:rsidRPr="00063BFC" w:rsidRDefault="00824EFE" w:rsidP="00654D52">
            <w:pPr>
              <w:jc w:val="both"/>
            </w:pPr>
            <w:r w:rsidRPr="00824EFE">
              <w:lastRenderedPageBreak/>
              <w:t xml:space="preserve">Просмотр </w:t>
            </w:r>
            <w:proofErr w:type="spellStart"/>
            <w:r>
              <w:t>видеоурока</w:t>
            </w:r>
            <w:proofErr w:type="spellEnd"/>
            <w:r>
              <w:t xml:space="preserve">. </w:t>
            </w:r>
            <w:r w:rsidR="000B0B8C" w:rsidRPr="00063BFC">
              <w:t xml:space="preserve">Бег в равномерном темпе ОРУ. </w:t>
            </w:r>
            <w:r w:rsidR="000B0B8C" w:rsidRPr="00924959">
              <w:t>Просмотр презентации "Бадминтон как вид спорта"</w:t>
            </w:r>
            <w:r w:rsidR="000B0B8C">
              <w:t xml:space="preserve">. Знакомство с ракеткой и понятиями в бадминтоне. Техника работы с ракеткой. </w:t>
            </w:r>
          </w:p>
        </w:tc>
        <w:tc>
          <w:tcPr>
            <w:tcW w:w="1417" w:type="dxa"/>
          </w:tcPr>
          <w:p w:rsidR="000B0B8C" w:rsidRPr="003B1108" w:rsidRDefault="000B0B8C" w:rsidP="00A13C13">
            <w:r>
              <w:t>текущий</w:t>
            </w:r>
          </w:p>
        </w:tc>
        <w:tc>
          <w:tcPr>
            <w:tcW w:w="1843" w:type="dxa"/>
          </w:tcPr>
          <w:p w:rsidR="00BA6F01" w:rsidRPr="00BA6F01" w:rsidRDefault="00C23B55" w:rsidP="006C37AB">
            <w:hyperlink r:id="rId6" w:history="1">
              <w:r w:rsidR="00BA6F01" w:rsidRPr="00BA6F01">
                <w:rPr>
                  <w:rStyle w:val="a4"/>
                  <w:color w:val="auto"/>
                </w:rPr>
                <w:t>https://videosik.com/</w:t>
              </w:r>
            </w:hyperlink>
            <w:r w:rsidR="00BA6F01" w:rsidRPr="00BA6F01">
              <w:t xml:space="preserve"> </w:t>
            </w:r>
          </w:p>
          <w:p w:rsidR="00BA6F01" w:rsidRDefault="00BA6F01" w:rsidP="006C37AB">
            <w:proofErr w:type="spellStart"/>
            <w:r>
              <w:t>Видеоурок</w:t>
            </w:r>
            <w:proofErr w:type="spellEnd"/>
          </w:p>
          <w:p w:rsidR="00BA6F01" w:rsidRPr="00756AAA" w:rsidRDefault="00BA6F01" w:rsidP="006C37AB">
            <w:r>
              <w:t>«Урок бадминтона для начинающих: тактика игры»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16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lastRenderedPageBreak/>
              <w:t>86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Правила одиночной и парной игры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F83E7D">
              <w:rPr>
                <w:u w:val="single"/>
              </w:rPr>
              <w:t>Личностные:</w:t>
            </w:r>
            <w:r>
              <w:t xml:space="preserve"> владение знаниями по основам организации и проведения занятий по бадминтону, принимать участие в их организации и проведении умение содержать в порядке спортивный инвентарь и оборудование, владение умением оценивать ситуацию и оперативно принимать решения, </w:t>
            </w:r>
          </w:p>
          <w:p w:rsidR="000B0B8C" w:rsidRPr="001B6CB2" w:rsidRDefault="000B0B8C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824EFE">
            <w:pPr>
              <w:jc w:val="both"/>
            </w:pPr>
            <w:r>
              <w:t>Бег</w:t>
            </w:r>
            <w:r w:rsidR="00824EFE">
              <w:t xml:space="preserve"> с изменением направления.</w:t>
            </w:r>
            <w:r>
              <w:t xml:space="preserve"> ОРУ с ракеткой.</w:t>
            </w:r>
            <w:r w:rsidR="00824EFE">
              <w:t xml:space="preserve"> Подводящие упражнения</w:t>
            </w:r>
            <w:r w:rsidR="00654D52">
              <w:t xml:space="preserve">. </w:t>
            </w:r>
            <w:r w:rsidR="00824EFE" w:rsidRPr="00824EFE">
              <w:t>Правила одиночной и парной игры</w:t>
            </w:r>
            <w:r w:rsidRPr="00F83E7D">
              <w:t>.</w:t>
            </w:r>
            <w:r>
              <w:t xml:space="preserve"> </w:t>
            </w:r>
          </w:p>
        </w:tc>
        <w:tc>
          <w:tcPr>
            <w:tcW w:w="1417" w:type="dxa"/>
          </w:tcPr>
          <w:p w:rsidR="000B0B8C" w:rsidRPr="003B1108" w:rsidRDefault="000B0B8C" w:rsidP="00A13C13"/>
        </w:tc>
        <w:tc>
          <w:tcPr>
            <w:tcW w:w="1843" w:type="dxa"/>
          </w:tcPr>
          <w:p w:rsidR="000B0B8C" w:rsidRPr="00756AAA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19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87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0B0B8C" w:rsidRDefault="000B0B8C" w:rsidP="006C37AB">
            <w:r w:rsidRPr="00F83E7D">
              <w:rPr>
                <w:u w:val="single"/>
              </w:rPr>
              <w:t>Предметные:</w:t>
            </w:r>
            <w:r>
              <w:t xml:space="preserve"> 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F83E7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F83E7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позиции.</w:t>
            </w:r>
          </w:p>
        </w:tc>
        <w:tc>
          <w:tcPr>
            <w:tcW w:w="3261" w:type="dxa"/>
          </w:tcPr>
          <w:p w:rsidR="000B0B8C" w:rsidRPr="00063BFC" w:rsidRDefault="000B0B8C" w:rsidP="00654D52">
            <w:r w:rsidRPr="00F83E7D">
              <w:t>Бег</w:t>
            </w:r>
            <w:r>
              <w:t xml:space="preserve"> 400-50</w:t>
            </w:r>
            <w:r w:rsidR="00654D52">
              <w:t>0</w:t>
            </w:r>
            <w:r>
              <w:t xml:space="preserve"> м</w:t>
            </w:r>
            <w:r w:rsidRPr="00F83E7D">
              <w:t xml:space="preserve">, ОРУ с </w:t>
            </w:r>
            <w:r>
              <w:t>воланом</w:t>
            </w:r>
            <w:r w:rsidRPr="00F83E7D">
              <w:t xml:space="preserve">. </w:t>
            </w:r>
            <w:r w:rsidR="00654D52">
              <w:t>Подводящие упражнения</w:t>
            </w:r>
            <w:r w:rsidRPr="00F83E7D">
              <w:t xml:space="preserve">. </w:t>
            </w:r>
            <w:proofErr w:type="spellStart"/>
            <w:r w:rsidR="00654D52" w:rsidRPr="00654D52">
              <w:t>Внутриклассные</w:t>
            </w:r>
            <w:proofErr w:type="spellEnd"/>
            <w:r w:rsidR="00654D52" w:rsidRPr="00654D52">
              <w:t xml:space="preserve"> соревнования отдельно между мальчиками и девочками</w:t>
            </w:r>
            <w:r>
              <w:t>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Pr="00EA3EDF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23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88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9A7B42">
            <w:r w:rsidRPr="00063BFC">
              <w:t>Плоский удар. Перевод</w:t>
            </w:r>
            <w:r>
              <w:t>.</w:t>
            </w:r>
          </w:p>
          <w:p w:rsidR="000B0B8C" w:rsidRPr="00063BFC" w:rsidRDefault="000B0B8C" w:rsidP="009A7B42"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59307F">
              <w:rPr>
                <w:u w:val="single"/>
              </w:rPr>
              <w:t>Предметные</w:t>
            </w:r>
            <w:r w:rsidRPr="002534CF">
              <w:rPr>
                <w:b/>
              </w:rPr>
              <w:t>:</w:t>
            </w:r>
            <w:r>
              <w:t xml:space="preserve">  владение знаниями о бадминтоне, как виде спорта, умение оказывать помощь  при освоении новых двигательных действий,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</w:t>
            </w:r>
            <w:r>
              <w:lastRenderedPageBreak/>
              <w:t>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2534CF">
              <w:rPr>
                <w:u w:val="single"/>
              </w:rPr>
              <w:t>Личностные:</w:t>
            </w:r>
            <w:r>
              <w:t xml:space="preserve">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2534CF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r w:rsidRPr="00323D32">
              <w:lastRenderedPageBreak/>
              <w:t>Бег</w:t>
            </w:r>
            <w:r>
              <w:t xml:space="preserve"> со сменой лидера</w:t>
            </w:r>
            <w:r w:rsidRPr="00323D32">
              <w:t xml:space="preserve">, ОРУ с </w:t>
            </w:r>
            <w:r>
              <w:t>ракеткой</w:t>
            </w:r>
            <w:r w:rsidRPr="00323D32">
              <w:t>. Хватка бадминтонной ракетки, волана Основные стойки и  перемещения в них. Подача. Виды  подачи.</w:t>
            </w:r>
            <w:r>
              <w:t xml:space="preserve"> </w:t>
            </w:r>
            <w:r w:rsidRPr="00323D32">
              <w:t>Подвижные игры с воланом.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Pr="00627A8C" w:rsidRDefault="00627A8C" w:rsidP="006C37AB">
            <w:r>
              <w:t>Выполнение заданий посредством</w:t>
            </w:r>
            <w:r w:rsidRPr="00627A8C">
              <w:t xml:space="preserve"> </w:t>
            </w:r>
            <w:r>
              <w:rPr>
                <w:lang w:val="en-US"/>
              </w:rPr>
              <w:t>QR</w:t>
            </w:r>
            <w:r w:rsidRPr="00627A8C">
              <w:t>-</w:t>
            </w:r>
            <w:r>
              <w:t xml:space="preserve"> сканирования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23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lastRenderedPageBreak/>
              <w:t>89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9A7B42">
            <w:pPr>
              <w:rPr>
                <w:color w:val="000000"/>
                <w:spacing w:val="-9"/>
              </w:rPr>
            </w:pPr>
            <w:r w:rsidRPr="00063BFC">
              <w:rPr>
                <w:color w:val="000000"/>
                <w:spacing w:val="-9"/>
              </w:rPr>
              <w:t>Совершенствование игровых действий</w:t>
            </w:r>
            <w:r>
              <w:rPr>
                <w:color w:val="000000"/>
                <w:spacing w:val="-9"/>
              </w:rPr>
              <w:t>.</w:t>
            </w:r>
          </w:p>
          <w:p w:rsidR="000B0B8C" w:rsidRPr="00063BFC" w:rsidRDefault="000B0B8C" w:rsidP="009A7B42">
            <w:r>
              <w:rPr>
                <w:color w:val="000000"/>
                <w:spacing w:val="-9"/>
              </w:rP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08204D">
              <w:rPr>
                <w:u w:val="single"/>
              </w:rPr>
              <w:t>Предметные:</w:t>
            </w:r>
            <w:r>
              <w:t xml:space="preserve">  корректно объяснять и объективно оценивать технику бадминтона,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08204D">
              <w:rPr>
                <w:u w:val="single"/>
              </w:rPr>
              <w:t>Личностные:</w:t>
            </w:r>
            <w:r>
              <w:t xml:space="preserve">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деятельности; </w:t>
            </w:r>
          </w:p>
          <w:p w:rsidR="000B0B8C" w:rsidRPr="001B6CB2" w:rsidRDefault="000B0B8C" w:rsidP="00C76619">
            <w:r w:rsidRPr="0008204D">
              <w:rPr>
                <w:u w:val="single"/>
              </w:rPr>
              <w:t>Метапредметные:</w:t>
            </w:r>
            <w:r>
              <w:t xml:space="preserve"> ответственное отношение к порученному делу, проявление осознанной дисциплинированности и готовности отстаивать собственные позиции</w:t>
            </w:r>
          </w:p>
        </w:tc>
        <w:tc>
          <w:tcPr>
            <w:tcW w:w="3261" w:type="dxa"/>
          </w:tcPr>
          <w:p w:rsidR="000B0B8C" w:rsidRPr="00063BFC" w:rsidRDefault="000B0B8C" w:rsidP="001A2638">
            <w:pPr>
              <w:jc w:val="both"/>
            </w:pPr>
            <w:r>
              <w:t xml:space="preserve"> </w:t>
            </w:r>
            <w:r w:rsidRPr="0059307F">
              <w:t xml:space="preserve">Бег </w:t>
            </w:r>
            <w:r>
              <w:t xml:space="preserve">с </w:t>
            </w:r>
            <w:r w:rsidR="001A2638">
              <w:t>заданием</w:t>
            </w:r>
            <w:r w:rsidRPr="0059307F">
              <w:t xml:space="preserve">, ОРУ с ракеткой. Подача. Виды  подачи. </w:t>
            </w:r>
            <w:r>
              <w:t>В</w:t>
            </w:r>
            <w:r w:rsidRPr="0059307F">
              <w:t>ыполн</w:t>
            </w:r>
            <w:r>
              <w:t>ение подачи</w:t>
            </w:r>
            <w:r w:rsidRPr="0059307F">
              <w:t xml:space="preserve"> открытой и закрытой сторонами ракетки</w:t>
            </w:r>
            <w:r>
              <w:t>. Игра в парах.</w:t>
            </w:r>
          </w:p>
        </w:tc>
        <w:tc>
          <w:tcPr>
            <w:tcW w:w="1417" w:type="dxa"/>
          </w:tcPr>
          <w:p w:rsidR="000B0B8C" w:rsidRDefault="00421AD7" w:rsidP="00A13C13">
            <w:r>
              <w:t>текущий</w:t>
            </w:r>
          </w:p>
        </w:tc>
        <w:tc>
          <w:tcPr>
            <w:tcW w:w="1843" w:type="dxa"/>
          </w:tcPr>
          <w:p w:rsidR="000B0B8C" w:rsidRPr="00EA3EDF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26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90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jc w:val="both"/>
            </w:pPr>
            <w:r w:rsidRPr="00063BFC">
              <w:t xml:space="preserve">Сочетание технических приёмов </w:t>
            </w:r>
            <w:proofErr w:type="gramStart"/>
            <w:r w:rsidRPr="00063BFC">
              <w:t>бадминтоне</w:t>
            </w:r>
            <w:proofErr w:type="gramEnd"/>
            <w:r>
              <w:t>.</w:t>
            </w:r>
          </w:p>
          <w:p w:rsidR="000B0B8C" w:rsidRPr="00063BFC" w:rsidRDefault="000B0B8C" w:rsidP="00815971">
            <w:pPr>
              <w:jc w:val="both"/>
            </w:pPr>
            <w:r>
              <w:t>Совершенствование</w:t>
            </w:r>
          </w:p>
        </w:tc>
        <w:tc>
          <w:tcPr>
            <w:tcW w:w="4819" w:type="dxa"/>
          </w:tcPr>
          <w:p w:rsidR="000B0B8C" w:rsidRDefault="000B0B8C" w:rsidP="006C37AB">
            <w:r w:rsidRPr="0008204D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0B0B8C" w:rsidRDefault="000B0B8C" w:rsidP="006C37AB">
            <w:r w:rsidRPr="0008204D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1B6CB2" w:rsidRDefault="000B0B8C" w:rsidP="006C37AB">
            <w:r w:rsidRPr="0008204D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r w:rsidRPr="003B694C">
              <w:t xml:space="preserve">Бег </w:t>
            </w:r>
            <w:r>
              <w:t>500м</w:t>
            </w:r>
            <w:r w:rsidRPr="003B694C">
              <w:t xml:space="preserve">, ОРУ </w:t>
            </w:r>
            <w:r>
              <w:t>без предмета</w:t>
            </w:r>
            <w:r w:rsidRPr="003B694C">
              <w:t>. Основные стойки и  перемещения в них. Подача. Виды  подачи. Подвижные игры с воланом основные типы подачи в бадминтоне. Выполнение подачи открытой и закрытой сторонами ракетки. Игра в парах</w:t>
            </w:r>
            <w:r>
              <w:t>, тройках</w:t>
            </w:r>
            <w:r w:rsidRPr="003B694C">
              <w:t>.</w:t>
            </w:r>
          </w:p>
        </w:tc>
        <w:tc>
          <w:tcPr>
            <w:tcW w:w="1417" w:type="dxa"/>
          </w:tcPr>
          <w:p w:rsidR="000B0B8C" w:rsidRPr="00763330" w:rsidRDefault="000B0B8C" w:rsidP="00A13C13"/>
        </w:tc>
        <w:tc>
          <w:tcPr>
            <w:tcW w:w="1843" w:type="dxa"/>
          </w:tcPr>
          <w:p w:rsidR="000B0B8C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30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</w:pPr>
            <w:r w:rsidRPr="00063BFC">
              <w:t>91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lastRenderedPageBreak/>
              <w:t xml:space="preserve">Правила одиночной </w:t>
            </w:r>
            <w:r w:rsidRPr="00063BFC">
              <w:lastRenderedPageBreak/>
              <w:t>и парной игры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4816BC" w:rsidRDefault="004816BC" w:rsidP="004816BC">
            <w:r w:rsidRPr="00C76619">
              <w:rPr>
                <w:u w:val="single"/>
              </w:rPr>
              <w:lastRenderedPageBreak/>
              <w:t>Предметные:</w:t>
            </w:r>
            <w:r>
              <w:t xml:space="preserve">  умение оказывать помощь  при </w:t>
            </w:r>
            <w:r>
              <w:lastRenderedPageBreak/>
              <w:t>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816BC" w:rsidRDefault="004816BC" w:rsidP="004816BC">
            <w:r w:rsidRPr="00C76619">
              <w:rPr>
                <w:u w:val="single"/>
              </w:rPr>
              <w:t>Личностные</w:t>
            </w:r>
            <w:r>
              <w:t>: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6B2E10" w:rsidRDefault="004816BC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6C37AB">
            <w:pPr>
              <w:jc w:val="both"/>
            </w:pPr>
            <w:r w:rsidRPr="00063BFC">
              <w:lastRenderedPageBreak/>
              <w:t xml:space="preserve">Бег в равномерном темпе ОРУ. </w:t>
            </w:r>
            <w:r w:rsidRPr="00924959">
              <w:lastRenderedPageBreak/>
              <w:t>Просмотр презентации "Бадминтон как вид спорта"</w:t>
            </w:r>
            <w:r>
              <w:t xml:space="preserve">. Знакомство с ракеткой и понятиями в бадминтоне. Техника работы с ракеткой. </w:t>
            </w:r>
            <w:r w:rsidR="00120776" w:rsidRPr="00120776">
              <w:t>Учебная игра - соревнование</w:t>
            </w:r>
          </w:p>
        </w:tc>
        <w:tc>
          <w:tcPr>
            <w:tcW w:w="1417" w:type="dxa"/>
          </w:tcPr>
          <w:p w:rsidR="000B0B8C" w:rsidRPr="00FC1341" w:rsidRDefault="007E03C4" w:rsidP="00A13C13">
            <w:r>
              <w:lastRenderedPageBreak/>
              <w:t>оперативный</w:t>
            </w:r>
          </w:p>
        </w:tc>
        <w:tc>
          <w:tcPr>
            <w:tcW w:w="1843" w:type="dxa"/>
          </w:tcPr>
          <w:p w:rsidR="000B0B8C" w:rsidRPr="00BE3EED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30</w:t>
            </w:r>
            <w:r w:rsidR="00002EC2"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0B0B8C" w:rsidRPr="00063BFC" w:rsidTr="00A314E4">
        <w:tc>
          <w:tcPr>
            <w:tcW w:w="675" w:type="dxa"/>
          </w:tcPr>
          <w:p w:rsidR="000B0B8C" w:rsidRPr="00063BFC" w:rsidRDefault="000B0B8C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92</w:t>
            </w:r>
          </w:p>
          <w:p w:rsidR="000B0B8C" w:rsidRPr="00063BFC" w:rsidRDefault="000B0B8C" w:rsidP="008D51F7">
            <w:pPr>
              <w:jc w:val="both"/>
            </w:pPr>
          </w:p>
        </w:tc>
        <w:tc>
          <w:tcPr>
            <w:tcW w:w="1983" w:type="dxa"/>
            <w:gridSpan w:val="2"/>
          </w:tcPr>
          <w:p w:rsidR="000B0B8C" w:rsidRDefault="000B0B8C" w:rsidP="00815971">
            <w:pPr>
              <w:shd w:val="clear" w:color="auto" w:fill="FFFFFF"/>
            </w:pPr>
            <w:r w:rsidRPr="00063BFC">
              <w:t>Организация соревнований по бадминтону</w:t>
            </w:r>
            <w:r>
              <w:t>.</w:t>
            </w:r>
          </w:p>
          <w:p w:rsidR="000B0B8C" w:rsidRPr="00063BFC" w:rsidRDefault="000B0B8C" w:rsidP="00815971">
            <w:pPr>
              <w:shd w:val="clear" w:color="auto" w:fill="FFFFFF"/>
            </w:pPr>
            <w:r>
              <w:t>Комбинированный</w:t>
            </w:r>
          </w:p>
        </w:tc>
        <w:tc>
          <w:tcPr>
            <w:tcW w:w="4819" w:type="dxa"/>
          </w:tcPr>
          <w:p w:rsidR="004816BC" w:rsidRDefault="004816BC" w:rsidP="004816BC">
            <w:r w:rsidRPr="00C76619">
              <w:rPr>
                <w:u w:val="single"/>
              </w:rPr>
              <w:t>Предметные:</w:t>
            </w:r>
            <w:r>
              <w:t xml:space="preserve">  умение оказывать помощь  при освоении новых двигательных действий,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занятий;</w:t>
            </w:r>
          </w:p>
          <w:p w:rsidR="004816BC" w:rsidRDefault="004816BC" w:rsidP="004816BC">
            <w:r w:rsidRPr="00C76619">
              <w:rPr>
                <w:u w:val="single"/>
              </w:rPr>
              <w:t>Личностные:</w:t>
            </w:r>
            <w:r>
              <w:t xml:space="preserve"> находить адекватные способы поведения и взаимодействия с партнерами во время учебной и игровой деятельности,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</w:t>
            </w:r>
          </w:p>
          <w:p w:rsidR="000B0B8C" w:rsidRPr="006B2E10" w:rsidRDefault="004816BC" w:rsidP="004816BC">
            <w:r w:rsidRPr="00C76619">
              <w:rPr>
                <w:u w:val="single"/>
              </w:rPr>
              <w:t>Метапредметные:</w:t>
            </w:r>
            <w:r>
              <w:t xml:space="preserve"> отвечать за результаты собственной деятельности, умение организовывать места занятий и обеспечивать их безопасность, владение широким арсеналом двигательных действий и физических упражнений из бадминтона.</w:t>
            </w:r>
          </w:p>
        </w:tc>
        <w:tc>
          <w:tcPr>
            <w:tcW w:w="3261" w:type="dxa"/>
          </w:tcPr>
          <w:p w:rsidR="000B0B8C" w:rsidRPr="00063BFC" w:rsidRDefault="000B0B8C" w:rsidP="00CA39E9">
            <w:pPr>
              <w:jc w:val="both"/>
            </w:pPr>
            <w:r>
              <w:t>Бег</w:t>
            </w:r>
            <w:r w:rsidR="00C76619">
              <w:t xml:space="preserve"> в парах</w:t>
            </w:r>
            <w:r>
              <w:t xml:space="preserve">, ОРУ с ракеткой. </w:t>
            </w:r>
            <w:r w:rsidR="00CA39E9">
              <w:t>Передачи, подачи и удары</w:t>
            </w:r>
            <w:r w:rsidRPr="00F83E7D">
              <w:t>.</w:t>
            </w:r>
            <w:r>
              <w:t xml:space="preserve"> </w:t>
            </w:r>
            <w:r w:rsidR="00CA39E9" w:rsidRPr="00CA39E9">
              <w:t>Учебная игра - соревнование</w:t>
            </w:r>
          </w:p>
        </w:tc>
        <w:tc>
          <w:tcPr>
            <w:tcW w:w="1417" w:type="dxa"/>
          </w:tcPr>
          <w:p w:rsidR="000B0B8C" w:rsidRPr="00FC1341" w:rsidRDefault="000B0B8C" w:rsidP="00A13C13"/>
        </w:tc>
        <w:tc>
          <w:tcPr>
            <w:tcW w:w="1843" w:type="dxa"/>
          </w:tcPr>
          <w:p w:rsidR="000B0B8C" w:rsidRPr="00BE3EED" w:rsidRDefault="000B0B8C" w:rsidP="006C37AB"/>
        </w:tc>
        <w:tc>
          <w:tcPr>
            <w:tcW w:w="1134" w:type="dxa"/>
            <w:tcBorders>
              <w:right w:val="single" w:sz="4" w:space="0" w:color="auto"/>
            </w:tcBorders>
          </w:tcPr>
          <w:p w:rsidR="000B0B8C" w:rsidRPr="00063BFC" w:rsidRDefault="00E42E81" w:rsidP="008D51F7">
            <w:pPr>
              <w:jc w:val="both"/>
            </w:pPr>
            <w:r>
              <w:t>03.05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0B8C" w:rsidRPr="00063BFC" w:rsidRDefault="000B0B8C" w:rsidP="008D51F7">
            <w:pPr>
              <w:jc w:val="both"/>
            </w:pPr>
          </w:p>
        </w:tc>
      </w:tr>
      <w:tr w:rsidR="00B92AF7" w:rsidRPr="00063BFC" w:rsidTr="00EE59B7">
        <w:tc>
          <w:tcPr>
            <w:tcW w:w="16124" w:type="dxa"/>
            <w:gridSpan w:val="9"/>
          </w:tcPr>
          <w:p w:rsidR="00B92AF7" w:rsidRDefault="00B92AF7" w:rsidP="00B92AF7">
            <w:pPr>
              <w:jc w:val="center"/>
            </w:pPr>
            <w:r>
              <w:t>Раздел 13. Легкая атлетика  (10 часов)</w:t>
            </w:r>
          </w:p>
          <w:p w:rsidR="00B92AF7" w:rsidRDefault="00B92AF7" w:rsidP="00B92AF7">
            <w:pPr>
              <w:jc w:val="center"/>
            </w:pPr>
            <w:r>
              <w:t>Количество трансформированных уроков (</w:t>
            </w:r>
            <w:r w:rsidR="00FF7BE4">
              <w:t>7</w:t>
            </w:r>
            <w:r>
              <w:t>) из них:</w:t>
            </w:r>
          </w:p>
          <w:p w:rsidR="00B92AF7" w:rsidRDefault="00B92AF7" w:rsidP="00B92AF7">
            <w:pPr>
              <w:jc w:val="center"/>
            </w:pPr>
            <w:r>
              <w:t>-интегрированных (</w:t>
            </w:r>
            <w:r w:rsidR="00FF7BE4">
              <w:t>1</w:t>
            </w:r>
            <w:r>
              <w:t>)</w:t>
            </w:r>
          </w:p>
          <w:p w:rsidR="00B92AF7" w:rsidRDefault="00B92AF7" w:rsidP="00B92AF7">
            <w:pPr>
              <w:jc w:val="center"/>
            </w:pPr>
            <w:r>
              <w:t>-вне школьных стен (</w:t>
            </w:r>
            <w:r w:rsidR="00FF7BE4">
              <w:t>1</w:t>
            </w:r>
            <w:r>
              <w:t>)</w:t>
            </w:r>
          </w:p>
          <w:p w:rsidR="00B92AF7" w:rsidRPr="00063BFC" w:rsidRDefault="00B92AF7" w:rsidP="00B92AF7">
            <w:pPr>
              <w:jc w:val="center"/>
            </w:pPr>
            <w:r>
              <w:t>-в цифровой среде (</w:t>
            </w:r>
            <w:r w:rsidR="00FF7BE4">
              <w:t>5</w:t>
            </w:r>
            <w:r>
              <w:t>)</w:t>
            </w: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t>93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9A7B42">
            <w:r w:rsidRPr="00063BFC">
              <w:t>Легкая атлетика. Бег на средние дистанции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Предметные:</w:t>
            </w:r>
            <w:r>
              <w:t xml:space="preserve"> </w:t>
            </w:r>
            <w:r w:rsidRPr="00927C4B">
              <w:t xml:space="preserve"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</w:t>
            </w:r>
            <w:r w:rsidRPr="00927C4B">
              <w:lastRenderedPageBreak/>
              <w:t>гимнастики, использования закаливающих процедур, профилактики нарушений осанки, улучшения физической подготовленности</w:t>
            </w:r>
            <w:r>
              <w:t>;</w:t>
            </w:r>
          </w:p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Default="00FF7BE4" w:rsidP="006C37AB">
            <w:pPr>
              <w:jc w:val="both"/>
            </w:pPr>
            <w:r w:rsidRPr="00927C4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  <w:p w:rsidR="00FF7BE4" w:rsidRPr="002B3A70" w:rsidRDefault="00FF7BE4" w:rsidP="006C37AB">
            <w:pPr>
              <w:jc w:val="both"/>
            </w:pP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lastRenderedPageBreak/>
              <w:t>Бег в равномерном темпе 1000м. ОРУ.  Специальные беговые упражнения. Развитие выносливости.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>
              <w:t>Сайт творческих учителей, тестирование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E42E81" w:rsidP="008D51F7">
            <w:pPr>
              <w:jc w:val="both"/>
            </w:pPr>
            <w: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lastRenderedPageBreak/>
              <w:t>94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9A7B42">
            <w:r w:rsidRPr="00063BFC">
              <w:t>Легкая атлетика. Инструктаж по ТБ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shd w:val="clear" w:color="auto" w:fill="FFFFFF"/>
              <w:spacing w:line="264" w:lineRule="exact"/>
            </w:pPr>
            <w:proofErr w:type="gramStart"/>
            <w:r w:rsidRPr="00927C4B">
              <w:rPr>
                <w:u w:val="single"/>
              </w:rPr>
              <w:t>Предметные</w:t>
            </w:r>
            <w:proofErr w:type="gramEnd"/>
            <w:r>
              <w:t>: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 xml:space="preserve">стью на </w:t>
            </w:r>
            <w:proofErr w:type="spellStart"/>
            <w:r w:rsidRPr="002B3A70">
              <w:t>дистанци</w:t>
            </w:r>
            <w:proofErr w:type="spellEnd"/>
            <w:r>
              <w:t xml:space="preserve">; </w:t>
            </w:r>
          </w:p>
          <w:p w:rsidR="00FF7BE4" w:rsidRDefault="00FF7BE4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Личностные</w:t>
            </w:r>
            <w:r>
              <w:t>: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shd w:val="clear" w:color="auto" w:fill="FFFFFF"/>
              <w:spacing w:line="264" w:lineRule="exact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 xml:space="preserve"> 60 м с низкого старта</w:t>
            </w:r>
            <w:r>
              <w:t>;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(30-40 м). </w:t>
            </w:r>
            <w:r w:rsidRPr="002B3A70">
              <w:t>Встречная эстафета. Специальные беговые упражнения, развитие скоростных качеств. Инструктаж по ТБ.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6673EA" w:rsidRDefault="006673EA" w:rsidP="006C37AB">
            <w:pPr>
              <w:jc w:val="both"/>
            </w:pPr>
            <w:r w:rsidRPr="006673EA">
              <w:rPr>
                <w:b/>
              </w:rPr>
              <w:t>Р.</w:t>
            </w:r>
            <w:proofErr w:type="gramStart"/>
            <w:r w:rsidRPr="006673EA">
              <w:rPr>
                <w:b/>
              </w:rPr>
              <w:t>К</w:t>
            </w:r>
            <w:proofErr w:type="gramEnd"/>
            <w:r w:rsidRPr="006673EA">
              <w:t xml:space="preserve"> Тюменские футбольные клубы. Лучшие игроки Тюмени.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6673EA" w:rsidRDefault="00E42E81" w:rsidP="008D51F7">
            <w:pPr>
              <w:jc w:val="both"/>
            </w:pPr>
            <w: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t>95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 Высокий старт. Финиширование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Включать беговые упражнения в различные формы заня</w:t>
            </w:r>
            <w:r>
              <w:t>тий физической культурой;</w:t>
            </w:r>
          </w:p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>бег с ускорением</w:t>
            </w:r>
            <w:r w:rsidRPr="002B3A70">
              <w:rPr>
                <w:i/>
                <w:iCs/>
              </w:rPr>
              <w:t xml:space="preserve">40-50 м), </w:t>
            </w:r>
            <w:r w:rsidRPr="002B3A70">
              <w:t>бег по дистанции. Специальные бе</w:t>
            </w:r>
            <w:r w:rsidRPr="002B3A70">
              <w:softHyphen/>
              <w:t>говые упражнения. Развитие скоростных воз</w:t>
            </w:r>
            <w:r w:rsidRPr="002B3A70">
              <w:softHyphen/>
              <w:t>можностей. Встречная эстафета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E42E81" w:rsidP="008D51F7">
            <w:pPr>
              <w:jc w:val="both"/>
            </w:pPr>
            <w:r>
              <w:t>10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96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Бег с ускорением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Предметные:</w:t>
            </w:r>
            <w:r>
              <w:t xml:space="preserve"> у</w:t>
            </w:r>
            <w:r w:rsidRPr="002B3A70">
              <w:t>м</w:t>
            </w:r>
            <w:r>
              <w:t>еть бегать с максимальной скоро</w:t>
            </w:r>
            <w:r w:rsidRPr="002B3A70">
              <w:t>стью на дистанцию 60 м с низкого старта. Демонстрировать вариативно</w:t>
            </w:r>
            <w:r>
              <w:t>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9F6A01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</w:t>
            </w:r>
            <w:r>
              <w:lastRenderedPageBreak/>
              <w:t>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9F6A01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lastRenderedPageBreak/>
              <w:t xml:space="preserve">Высокий старт </w:t>
            </w:r>
            <w:r w:rsidRPr="002B3A70">
              <w:rPr>
                <w:i/>
                <w:iCs/>
              </w:rPr>
              <w:t xml:space="preserve">(до 10-15 м), </w:t>
            </w:r>
            <w:r w:rsidRPr="002B3A70">
              <w:t xml:space="preserve">бег с ускорением </w:t>
            </w:r>
            <w:r w:rsidRPr="002B3A70">
              <w:rPr>
                <w:i/>
                <w:iCs/>
              </w:rPr>
              <w:t xml:space="preserve">(50-60 м), </w:t>
            </w:r>
            <w:r w:rsidRPr="002B3A70">
              <w:t>бег по дистанции. Специальные беговые упражнения. Развитие скоростных воз</w:t>
            </w:r>
            <w:r w:rsidRPr="002B3A70">
              <w:softHyphen/>
              <w:t xml:space="preserve">можностей. Встречная эстафета </w:t>
            </w:r>
            <w:r w:rsidRPr="002B3A70">
              <w:rPr>
                <w:i/>
                <w:iCs/>
              </w:rPr>
              <w:lastRenderedPageBreak/>
              <w:t>(передача па</w:t>
            </w:r>
            <w:r w:rsidRPr="002B3A70">
              <w:rPr>
                <w:i/>
                <w:iCs/>
              </w:rPr>
              <w:softHyphen/>
              <w:t xml:space="preserve">лочки). </w:t>
            </w:r>
            <w:r w:rsidRPr="002B3A70">
              <w:t>Влияние легкоатлетических упражне</w:t>
            </w:r>
            <w:r w:rsidRPr="002B3A70">
              <w:softHyphen/>
              <w:t>ний на различные системы организма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 xml:space="preserve">Приложения на девайсы «Для спорта и здоровья», «Мобильный </w:t>
            </w:r>
            <w:r w:rsidRPr="00FF7BE4">
              <w:lastRenderedPageBreak/>
              <w:t>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E42E81" w:rsidP="008D51F7">
            <w:pPr>
              <w:jc w:val="both"/>
            </w:pPr>
            <w:r>
              <w:lastRenderedPageBreak/>
              <w:t>14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97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Бег на результат </w:t>
            </w:r>
            <w:r w:rsidRPr="00063BFC">
              <w:rPr>
                <w:i/>
                <w:iCs/>
              </w:rPr>
              <w:t>60 м</w:t>
            </w:r>
          </w:p>
          <w:p w:rsidR="00FF7BE4" w:rsidRPr="00063BFC" w:rsidRDefault="00FF7BE4" w:rsidP="007A6B40">
            <w:r w:rsidRPr="00063BFC">
              <w:rPr>
                <w:b/>
                <w:bCs/>
              </w:rPr>
              <w:t>(подготовка к выполнению комплекса ГТО)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кругу. Передача палочки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оперативный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E42E81" w:rsidP="008D51F7">
            <w:pPr>
              <w:jc w:val="both"/>
            </w:pPr>
            <w:r>
              <w:t>14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98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Легкая атлетика. Специальные беговые упражнения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Предметные:</w:t>
            </w:r>
            <w:r>
              <w:t xml:space="preserve"> уметь бегать с максимальной скоростью на дистанцию 60 м с низкого старта. Демонстрировать вариативное выполнение беговых упражнений;</w:t>
            </w:r>
          </w:p>
          <w:p w:rsidR="00FF7BE4" w:rsidRDefault="00FF7BE4" w:rsidP="006C37AB">
            <w:pPr>
              <w:jc w:val="both"/>
            </w:pPr>
            <w:r w:rsidRPr="00511D3B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511D3B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</w:t>
            </w:r>
            <w:r w:rsidRPr="002B3A70">
              <w:t>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shd w:val="clear" w:color="auto" w:fill="FFFFFF"/>
            </w:pPr>
            <w:r w:rsidRPr="002B3A70">
              <w:t xml:space="preserve">Бег на результат </w:t>
            </w:r>
            <w:r w:rsidRPr="002B3A70">
              <w:rPr>
                <w:i/>
                <w:iCs/>
              </w:rPr>
              <w:t xml:space="preserve">(60 м). </w:t>
            </w:r>
            <w:r w:rsidRPr="002B3A70">
              <w:t>Специальные беговые упражнения. Развитие скоростных возможно</w:t>
            </w:r>
            <w:r w:rsidRPr="002B3A70">
              <w:softHyphen/>
              <w:t>стей. ОРУ в движении. Эстафеты по кругу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47148E" w:rsidP="008D51F7">
            <w:pPr>
              <w:jc w:val="both"/>
            </w:pPr>
            <w:r>
              <w:t>17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99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rPr>
                <w:spacing w:val="-2"/>
              </w:rPr>
              <w:t>Прыжок в высоту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</w:pPr>
            <w:r w:rsidRPr="00CF4F5E">
              <w:rPr>
                <w:u w:val="single"/>
              </w:rPr>
              <w:t>Предметные:</w:t>
            </w:r>
            <w:r>
              <w:t xml:space="preserve"> </w:t>
            </w:r>
            <w:r w:rsidRPr="002B3A70">
              <w:t xml:space="preserve">Описывать технику выполнения прыжковых упражнений, осваивать ее самостоятельно с предупреждением и исправлением ошибок. </w:t>
            </w:r>
            <w:r>
              <w:t xml:space="preserve"> Соблюдать технику безопасности;</w:t>
            </w:r>
          </w:p>
          <w:p w:rsidR="00FF7BE4" w:rsidRDefault="00FF7BE4" w:rsidP="006C37AB">
            <w:pPr>
              <w:jc w:val="both"/>
            </w:pPr>
            <w:r w:rsidRPr="00CF4F5E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CF4F5E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</w:t>
            </w:r>
            <w:r>
              <w:lastRenderedPageBreak/>
              <w:t>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shd w:val="clear" w:color="auto" w:fill="FFFFFF"/>
              <w:spacing w:line="262" w:lineRule="exact"/>
              <w:ind w:right="329" w:firstLine="2"/>
            </w:pPr>
            <w:r w:rsidRPr="002B3A70">
              <w:lastRenderedPageBreak/>
              <w:t>Прыжок в высоту с 5-7 беговых шагов спосо</w:t>
            </w:r>
            <w:r w:rsidRPr="002B3A70">
              <w:softHyphen/>
              <w:t>бом «перешагивание» (подбор разбега и от</w:t>
            </w:r>
            <w:r w:rsidRPr="002B3A70">
              <w:softHyphen/>
              <w:t>талкивание). Метание теннисного мяча на за</w:t>
            </w:r>
            <w:r w:rsidRPr="002B3A70">
              <w:softHyphen/>
              <w:t>данное расстояние. Специальные беговые уп</w:t>
            </w:r>
            <w:r w:rsidRPr="002B3A70">
              <w:softHyphen/>
              <w:t>ражнения. ОРУ в движении. Развитие скоростно-силовых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>
              <w:t>Физкультура на «5» Презентация «Способы прыжка в высоту»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47148E" w:rsidP="008D51F7">
            <w:pPr>
              <w:jc w:val="both"/>
            </w:pPr>
            <w:r>
              <w:t>21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lastRenderedPageBreak/>
              <w:t>100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Прыжок в высоту с 5-7 беговых шагов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 w:rsidRPr="00FE4259">
              <w:rPr>
                <w:spacing w:val="-1"/>
                <w:u w:val="single"/>
              </w:rPr>
              <w:t>:</w:t>
            </w:r>
            <w:r>
              <w:rPr>
                <w:spacing w:val="-1"/>
              </w:rPr>
              <w:t xml:space="preserve"> у</w:t>
            </w:r>
            <w:r w:rsidRPr="002B3A70">
              <w:rPr>
                <w:spacing w:val="-1"/>
              </w:rPr>
              <w:t xml:space="preserve">меть прыгать в высоту с разбега; метать малый мяч на дальность. Осваивать технику метания самостоятельно устраняя типичные ошибки. Применять упражнения в метании </w:t>
            </w:r>
            <w:r>
              <w:rPr>
                <w:spacing w:val="-1"/>
              </w:rPr>
              <w:t>для развития физических качеств;</w:t>
            </w:r>
          </w:p>
          <w:p w:rsidR="00FF7BE4" w:rsidRDefault="00FF7BE4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t xml:space="preserve">бом «перешагивание» </w:t>
            </w:r>
            <w:r w:rsidRPr="002B3A70">
              <w:rPr>
                <w:i/>
                <w:iCs/>
              </w:rPr>
              <w:t>(отталкивание, пере</w:t>
            </w:r>
            <w:r w:rsidRPr="002B3A70">
              <w:rPr>
                <w:i/>
                <w:iCs/>
              </w:rPr>
              <w:softHyphen/>
              <w:t xml:space="preserve">ход планки). </w:t>
            </w:r>
            <w:r w:rsidRPr="002B3A70">
              <w:t>Метание теннисного мяча на дальность. Специальные беговые упраж</w:t>
            </w:r>
            <w:r w:rsidRPr="002B3A70">
              <w:softHyphen/>
            </w:r>
            <w:r w:rsidRPr="002B3A70">
              <w:rPr>
                <w:spacing w:val="-3"/>
              </w:rPr>
              <w:t>нения. ОРУ в движении. Развитие скоростно-</w:t>
            </w:r>
            <w:r w:rsidRPr="002B3A70">
              <w:t>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6673EA" w:rsidRDefault="006673EA" w:rsidP="006C37AB">
            <w:pPr>
              <w:jc w:val="both"/>
              <w:rPr>
                <w:b/>
              </w:rPr>
            </w:pPr>
            <w:r w:rsidRPr="006673EA">
              <w:rPr>
                <w:b/>
              </w:rPr>
              <w:t>Р.</w:t>
            </w:r>
            <w:proofErr w:type="gramStart"/>
            <w:r w:rsidRPr="006673EA"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 </w:t>
            </w:r>
            <w:r w:rsidRPr="006673EA">
              <w:t>Тюменский легкоатлетический манеж.</w:t>
            </w:r>
            <w:r>
              <w:t xml:space="preserve"> История тюменского спорта по легкой атлетике.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21.05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</w:pPr>
            <w:r w:rsidRPr="00063BFC">
              <w:t>101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>Метание теннисного мяча на дальность.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 w:rsidRPr="00FE4259">
              <w:rPr>
                <w:spacing w:val="-1"/>
                <w:u w:val="single"/>
              </w:rPr>
              <w:t>Предметные</w:t>
            </w:r>
            <w:proofErr w:type="gramEnd"/>
            <w:r>
              <w:rPr>
                <w:spacing w:val="-1"/>
              </w:rPr>
              <w:t>: у</w:t>
            </w:r>
            <w:r w:rsidRPr="002B3A70">
              <w:rPr>
                <w:spacing w:val="-1"/>
              </w:rPr>
              <w:t>меть прыгать в высоту с разбега; метать малый мяч на дальность. Контролировать физическую нагрузку по ЧСС. Взаимодействовать со сверстниками в процессе освоения упражнений в метании малог</w:t>
            </w:r>
            <w:r>
              <w:rPr>
                <w:spacing w:val="-1"/>
              </w:rPr>
              <w:t>о мяча;</w:t>
            </w:r>
          </w:p>
          <w:p w:rsidR="00FF7BE4" w:rsidRDefault="00FF7BE4" w:rsidP="006C37AB">
            <w:pPr>
              <w:jc w:val="both"/>
            </w:pPr>
            <w:r w:rsidRPr="00FE4259">
              <w:rPr>
                <w:u w:val="single"/>
              </w:rPr>
              <w:t>Личностные:</w:t>
            </w:r>
            <w:r>
              <w:t xml:space="preserve"> формирование ценности здорового и безопасного образа жизни, умение планировать режим дня, обеспечивать оптимальное сочетание умственных, физических нагрузок и отдыха</w:t>
            </w:r>
          </w:p>
          <w:p w:rsidR="00FF7BE4" w:rsidRPr="002B3A70" w:rsidRDefault="00FF7BE4" w:rsidP="006C37AB">
            <w:pPr>
              <w:jc w:val="both"/>
            </w:pPr>
            <w:r w:rsidRPr="00FE4259">
              <w:rPr>
                <w:u w:val="single"/>
              </w:rPr>
              <w:t>Метапредметные:</w:t>
            </w:r>
            <w:r>
              <w:t xml:space="preserve"> 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>беговые упражнения. ОРУ. Развитие скорост</w:t>
            </w:r>
            <w:r w:rsidRPr="002B3A70">
              <w:t>но-силовых качеств</w:t>
            </w:r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текущий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9D08ED" w:rsidP="008D51F7">
            <w:pPr>
              <w:jc w:val="both"/>
            </w:pPr>
            <w:r>
              <w:t>24.05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  <w:tr w:rsidR="00FF7BE4" w:rsidRPr="00063BFC" w:rsidTr="007C0D61">
        <w:tc>
          <w:tcPr>
            <w:tcW w:w="675" w:type="dxa"/>
          </w:tcPr>
          <w:p w:rsidR="00FF7BE4" w:rsidRPr="00063BFC" w:rsidRDefault="00FF7BE4" w:rsidP="008D51F7">
            <w:pPr>
              <w:jc w:val="both"/>
              <w:rPr>
                <w:lang w:val="en-US"/>
              </w:rPr>
            </w:pPr>
            <w:r w:rsidRPr="00063BFC">
              <w:rPr>
                <w:lang w:val="en-US"/>
              </w:rPr>
              <w:t>102</w:t>
            </w:r>
          </w:p>
          <w:p w:rsidR="00FF7BE4" w:rsidRPr="00063BFC" w:rsidRDefault="00FF7BE4" w:rsidP="008D51F7">
            <w:pPr>
              <w:jc w:val="both"/>
            </w:pPr>
          </w:p>
        </w:tc>
        <w:tc>
          <w:tcPr>
            <w:tcW w:w="1558" w:type="dxa"/>
          </w:tcPr>
          <w:p w:rsidR="00FF7BE4" w:rsidRPr="00063BFC" w:rsidRDefault="00FF7BE4" w:rsidP="008D51F7">
            <w:pPr>
              <w:jc w:val="both"/>
            </w:pPr>
            <w:r w:rsidRPr="00063BFC">
              <w:t xml:space="preserve">Легкая атлетика. </w:t>
            </w:r>
            <w:r w:rsidRPr="00063BFC">
              <w:rPr>
                <w:spacing w:val="-2"/>
              </w:rPr>
              <w:t>Развитие скорост</w:t>
            </w:r>
            <w:r w:rsidRPr="00063BFC">
              <w:t>но-силовых качеств</w:t>
            </w:r>
          </w:p>
        </w:tc>
        <w:tc>
          <w:tcPr>
            <w:tcW w:w="5244" w:type="dxa"/>
            <w:gridSpan w:val="2"/>
          </w:tcPr>
          <w:p w:rsidR="00FF7BE4" w:rsidRDefault="00FF7BE4" w:rsidP="006C37AB">
            <w:pPr>
              <w:jc w:val="both"/>
              <w:rPr>
                <w:spacing w:val="-1"/>
              </w:rPr>
            </w:pPr>
            <w:proofErr w:type="gramStart"/>
            <w:r>
              <w:rPr>
                <w:spacing w:val="-1"/>
              </w:rPr>
              <w:t>Предметные:</w:t>
            </w:r>
            <w:r>
              <w:t xml:space="preserve"> </w:t>
            </w:r>
            <w:r w:rsidRPr="00FE4259">
              <w:rPr>
                <w:spacing w:val="-1"/>
              </w:rPr>
      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</w:t>
            </w:r>
            <w:r>
              <w:rPr>
                <w:spacing w:val="-1"/>
              </w:rPr>
              <w:t xml:space="preserve">ематических занятий с различной, </w:t>
            </w:r>
            <w:r w:rsidRPr="00FE4259">
              <w:rPr>
                <w:spacing w:val="-1"/>
              </w:rPr>
              <w:t>приобретение опыта организации самостоятельных систематическ</w:t>
            </w:r>
            <w:r>
              <w:rPr>
                <w:spacing w:val="-1"/>
              </w:rPr>
              <w:t>их занятий физической культурой;</w:t>
            </w:r>
            <w:proofErr w:type="gramEnd"/>
          </w:p>
          <w:p w:rsidR="00FF7BE4" w:rsidRDefault="00FF7BE4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Личностные:</w:t>
            </w:r>
            <w:r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spacing w:val="-1"/>
              </w:rPr>
              <w:t>;</w:t>
            </w:r>
          </w:p>
          <w:p w:rsidR="00FF7BE4" w:rsidRPr="00FE4259" w:rsidRDefault="00FF7BE4" w:rsidP="006C37AB">
            <w:pPr>
              <w:jc w:val="both"/>
              <w:rPr>
                <w:spacing w:val="-1"/>
              </w:rPr>
            </w:pPr>
            <w:r w:rsidRPr="00FE4259">
              <w:rPr>
                <w:spacing w:val="-1"/>
                <w:u w:val="single"/>
              </w:rPr>
              <w:t>Метапредметные:</w:t>
            </w:r>
            <w:r w:rsidRPr="000B65D4">
              <w:rPr>
                <w:spacing w:val="-1"/>
              </w:rPr>
              <w:t xml:space="preserve"> </w:t>
            </w:r>
            <w:r w:rsidRPr="00FE4259">
              <w:rPr>
                <w:spacing w:val="-1"/>
              </w:rPr>
              <w:t xml:space="preserve">умение организовывать учебное сотрудничество и совместную деятельность с учителем и сверстниками; </w:t>
            </w:r>
          </w:p>
          <w:p w:rsidR="00FF7BE4" w:rsidRPr="00FE4259" w:rsidRDefault="00FF7BE4" w:rsidP="006C37AB">
            <w:pPr>
              <w:jc w:val="both"/>
              <w:rPr>
                <w:spacing w:val="-1"/>
                <w:u w:val="single"/>
              </w:rPr>
            </w:pPr>
            <w:r w:rsidRPr="00FE4259">
              <w:rPr>
                <w:spacing w:val="-1"/>
              </w:rPr>
              <w:t>-умение работать индивидуально и в группе: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3261" w:type="dxa"/>
          </w:tcPr>
          <w:p w:rsidR="00FF7BE4" w:rsidRPr="002B3A70" w:rsidRDefault="00FF7BE4" w:rsidP="006C37AB">
            <w:pPr>
              <w:jc w:val="both"/>
            </w:pPr>
            <w:r w:rsidRPr="002B3A70">
              <w:rPr>
                <w:spacing w:val="-2"/>
              </w:rPr>
              <w:t>Прыжок в высоту с 5-7 беговых шагов спосо</w:t>
            </w:r>
            <w:r w:rsidRPr="002B3A70">
              <w:rPr>
                <w:spacing w:val="-2"/>
              </w:rPr>
              <w:softHyphen/>
            </w:r>
            <w:r w:rsidRPr="002B3A70">
              <w:rPr>
                <w:spacing w:val="-4"/>
              </w:rPr>
              <w:t xml:space="preserve">бом «перешагивание» </w:t>
            </w:r>
            <w:r w:rsidRPr="002B3A70">
              <w:rPr>
                <w:i/>
                <w:iCs/>
                <w:spacing w:val="-4"/>
              </w:rPr>
              <w:t xml:space="preserve">(приземление). </w:t>
            </w:r>
            <w:r w:rsidRPr="002B3A70">
              <w:rPr>
                <w:spacing w:val="-4"/>
              </w:rPr>
              <w:t xml:space="preserve">Метание </w:t>
            </w:r>
            <w:r w:rsidRPr="002B3A70">
              <w:t xml:space="preserve">теннисного мяча на дальность. Специальные </w:t>
            </w:r>
            <w:r w:rsidRPr="002B3A70">
              <w:rPr>
                <w:spacing w:val="-2"/>
              </w:rPr>
              <w:t xml:space="preserve">беговые упражнения. ОРУ в движении. Развитие </w:t>
            </w:r>
            <w:proofErr w:type="gramStart"/>
            <w:r w:rsidRPr="002B3A70">
              <w:rPr>
                <w:spacing w:val="-2"/>
              </w:rPr>
              <w:t>скоро</w:t>
            </w:r>
            <w:r w:rsidRPr="002B3A70">
              <w:t>-силовых</w:t>
            </w:r>
            <w:proofErr w:type="gramEnd"/>
            <w:r w:rsidRPr="002B3A70">
              <w:t xml:space="preserve"> </w:t>
            </w:r>
            <w:proofErr w:type="spellStart"/>
            <w:r w:rsidRPr="002B3A70">
              <w:t>кач-в</w:t>
            </w:r>
            <w:proofErr w:type="spellEnd"/>
          </w:p>
        </w:tc>
        <w:tc>
          <w:tcPr>
            <w:tcW w:w="1417" w:type="dxa"/>
          </w:tcPr>
          <w:p w:rsidR="00FF7BE4" w:rsidRPr="002B3A70" w:rsidRDefault="00FF7BE4" w:rsidP="006C37AB">
            <w:pPr>
              <w:jc w:val="both"/>
            </w:pPr>
            <w:r>
              <w:t>итоговый</w:t>
            </w:r>
          </w:p>
        </w:tc>
        <w:tc>
          <w:tcPr>
            <w:tcW w:w="1843" w:type="dxa"/>
          </w:tcPr>
          <w:p w:rsidR="00FF7BE4" w:rsidRPr="002B3A70" w:rsidRDefault="00FF7BE4" w:rsidP="006C37AB">
            <w:pPr>
              <w:jc w:val="both"/>
            </w:pPr>
            <w:r w:rsidRPr="00FF7BE4">
              <w:t>Приложения на девайсы «Для спорта и здоровья», «Мобильный форум»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F7BE4" w:rsidRPr="00063BFC" w:rsidRDefault="0047148E" w:rsidP="009D08ED">
            <w:pPr>
              <w:jc w:val="both"/>
            </w:pPr>
            <w:r>
              <w:t>28</w:t>
            </w:r>
            <w:r w:rsidR="009D08ED"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7BE4" w:rsidRPr="00063BFC" w:rsidRDefault="00FF7BE4" w:rsidP="008D51F7">
            <w:pPr>
              <w:jc w:val="both"/>
            </w:pPr>
          </w:p>
        </w:tc>
      </w:tr>
    </w:tbl>
    <w:p w:rsidR="00063BFC" w:rsidRPr="00063BFC" w:rsidRDefault="00063BFC" w:rsidP="00C3182E">
      <w:pPr>
        <w:jc w:val="both"/>
      </w:pPr>
    </w:p>
    <w:p w:rsidR="00CF26B5" w:rsidRPr="00063BFC" w:rsidRDefault="00CF26B5" w:rsidP="00C3182E">
      <w:pPr>
        <w:jc w:val="both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41376B">
      <w:pPr>
        <w:jc w:val="center"/>
      </w:pPr>
    </w:p>
    <w:p w:rsidR="00CF26B5" w:rsidRPr="00063BFC" w:rsidRDefault="00CF26B5" w:rsidP="00075B19"/>
    <w:p w:rsidR="00CF26B5" w:rsidRPr="00063BFC" w:rsidRDefault="00CF26B5" w:rsidP="0041376B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p w:rsidR="00CF26B5" w:rsidRPr="00063BFC" w:rsidRDefault="00CF26B5" w:rsidP="00E55F9A">
      <w:pPr>
        <w:jc w:val="center"/>
      </w:pPr>
    </w:p>
    <w:sectPr w:rsidR="00CF26B5" w:rsidRPr="00063BFC" w:rsidSect="00F10CB6">
      <w:pgSz w:w="16838" w:h="11906" w:orient="landscape"/>
      <w:pgMar w:top="540" w:right="395" w:bottom="36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F2D"/>
    <w:rsid w:val="0000212F"/>
    <w:rsid w:val="00002EC2"/>
    <w:rsid w:val="00007EC9"/>
    <w:rsid w:val="00012530"/>
    <w:rsid w:val="00020619"/>
    <w:rsid w:val="0002483E"/>
    <w:rsid w:val="00026AF0"/>
    <w:rsid w:val="000557B2"/>
    <w:rsid w:val="00063BFC"/>
    <w:rsid w:val="00075B19"/>
    <w:rsid w:val="0008204D"/>
    <w:rsid w:val="000B0A25"/>
    <w:rsid w:val="000B0B8C"/>
    <w:rsid w:val="000D03CD"/>
    <w:rsid w:val="000F3C6F"/>
    <w:rsid w:val="000F6782"/>
    <w:rsid w:val="001112D2"/>
    <w:rsid w:val="001174F1"/>
    <w:rsid w:val="00120776"/>
    <w:rsid w:val="00151F09"/>
    <w:rsid w:val="001741BA"/>
    <w:rsid w:val="00190929"/>
    <w:rsid w:val="00195DF1"/>
    <w:rsid w:val="001A2638"/>
    <w:rsid w:val="001A2E98"/>
    <w:rsid w:val="001B70C2"/>
    <w:rsid w:val="001C75D7"/>
    <w:rsid w:val="001E6B65"/>
    <w:rsid w:val="00202432"/>
    <w:rsid w:val="00202C5D"/>
    <w:rsid w:val="0021117B"/>
    <w:rsid w:val="00221E68"/>
    <w:rsid w:val="00223BA8"/>
    <w:rsid w:val="00223C68"/>
    <w:rsid w:val="0024498F"/>
    <w:rsid w:val="0025059D"/>
    <w:rsid w:val="002534CF"/>
    <w:rsid w:val="002815B7"/>
    <w:rsid w:val="00281F2D"/>
    <w:rsid w:val="00282E0E"/>
    <w:rsid w:val="00285103"/>
    <w:rsid w:val="00285622"/>
    <w:rsid w:val="00287F8F"/>
    <w:rsid w:val="002A1C80"/>
    <w:rsid w:val="002A4226"/>
    <w:rsid w:val="002C069F"/>
    <w:rsid w:val="002C417A"/>
    <w:rsid w:val="002E2FD9"/>
    <w:rsid w:val="002E40CF"/>
    <w:rsid w:val="002E4594"/>
    <w:rsid w:val="002F0176"/>
    <w:rsid w:val="002F25EC"/>
    <w:rsid w:val="002F453C"/>
    <w:rsid w:val="00302370"/>
    <w:rsid w:val="00305A95"/>
    <w:rsid w:val="00315680"/>
    <w:rsid w:val="0031595C"/>
    <w:rsid w:val="00323D32"/>
    <w:rsid w:val="0033013E"/>
    <w:rsid w:val="00346522"/>
    <w:rsid w:val="003563B9"/>
    <w:rsid w:val="003805F6"/>
    <w:rsid w:val="00393C66"/>
    <w:rsid w:val="00397423"/>
    <w:rsid w:val="003A0A30"/>
    <w:rsid w:val="003B46E6"/>
    <w:rsid w:val="003B694C"/>
    <w:rsid w:val="003C4048"/>
    <w:rsid w:val="003D6390"/>
    <w:rsid w:val="003E1CE2"/>
    <w:rsid w:val="004046DE"/>
    <w:rsid w:val="0041376B"/>
    <w:rsid w:val="0041426A"/>
    <w:rsid w:val="00415213"/>
    <w:rsid w:val="00421AD7"/>
    <w:rsid w:val="00424A70"/>
    <w:rsid w:val="00433A6F"/>
    <w:rsid w:val="004500A5"/>
    <w:rsid w:val="004569E3"/>
    <w:rsid w:val="00457C95"/>
    <w:rsid w:val="0047148E"/>
    <w:rsid w:val="004722AD"/>
    <w:rsid w:val="004816BC"/>
    <w:rsid w:val="00495DCE"/>
    <w:rsid w:val="004976EC"/>
    <w:rsid w:val="004A3298"/>
    <w:rsid w:val="004D721D"/>
    <w:rsid w:val="004E6FB1"/>
    <w:rsid w:val="004F63CB"/>
    <w:rsid w:val="00520D2F"/>
    <w:rsid w:val="0052301B"/>
    <w:rsid w:val="005378EA"/>
    <w:rsid w:val="005453A3"/>
    <w:rsid w:val="00545A8A"/>
    <w:rsid w:val="005610C1"/>
    <w:rsid w:val="005654BE"/>
    <w:rsid w:val="00581B60"/>
    <w:rsid w:val="005842D4"/>
    <w:rsid w:val="00585EF5"/>
    <w:rsid w:val="00586624"/>
    <w:rsid w:val="0059307F"/>
    <w:rsid w:val="005E2D9B"/>
    <w:rsid w:val="00605527"/>
    <w:rsid w:val="006116EF"/>
    <w:rsid w:val="00627877"/>
    <w:rsid w:val="00627A8C"/>
    <w:rsid w:val="006335DC"/>
    <w:rsid w:val="00643013"/>
    <w:rsid w:val="00650A1E"/>
    <w:rsid w:val="00650D54"/>
    <w:rsid w:val="006521C7"/>
    <w:rsid w:val="00652597"/>
    <w:rsid w:val="00654D52"/>
    <w:rsid w:val="006648F8"/>
    <w:rsid w:val="0066560E"/>
    <w:rsid w:val="006673EA"/>
    <w:rsid w:val="00672A3D"/>
    <w:rsid w:val="00680AE1"/>
    <w:rsid w:val="00682AC5"/>
    <w:rsid w:val="006857D8"/>
    <w:rsid w:val="006B2C3E"/>
    <w:rsid w:val="006B7C96"/>
    <w:rsid w:val="006C06B1"/>
    <w:rsid w:val="006C37AB"/>
    <w:rsid w:val="006C45BF"/>
    <w:rsid w:val="006D11ED"/>
    <w:rsid w:val="006D5689"/>
    <w:rsid w:val="0070601B"/>
    <w:rsid w:val="0070782E"/>
    <w:rsid w:val="00711F2F"/>
    <w:rsid w:val="00723AB3"/>
    <w:rsid w:val="00731A9C"/>
    <w:rsid w:val="00734110"/>
    <w:rsid w:val="007764BC"/>
    <w:rsid w:val="00776FBB"/>
    <w:rsid w:val="007805E9"/>
    <w:rsid w:val="007965AE"/>
    <w:rsid w:val="007A060E"/>
    <w:rsid w:val="007A6B40"/>
    <w:rsid w:val="007C0D61"/>
    <w:rsid w:val="007D3D9C"/>
    <w:rsid w:val="007E00E5"/>
    <w:rsid w:val="007E03C4"/>
    <w:rsid w:val="007E79A2"/>
    <w:rsid w:val="00815971"/>
    <w:rsid w:val="00824EFE"/>
    <w:rsid w:val="008436CE"/>
    <w:rsid w:val="008603A5"/>
    <w:rsid w:val="00890169"/>
    <w:rsid w:val="008921C3"/>
    <w:rsid w:val="008A2A7A"/>
    <w:rsid w:val="008B2DC9"/>
    <w:rsid w:val="008B46B7"/>
    <w:rsid w:val="008B66FD"/>
    <w:rsid w:val="008D51F7"/>
    <w:rsid w:val="008E2E06"/>
    <w:rsid w:val="008E5785"/>
    <w:rsid w:val="008F672E"/>
    <w:rsid w:val="00900578"/>
    <w:rsid w:val="009026E5"/>
    <w:rsid w:val="009076CA"/>
    <w:rsid w:val="00924959"/>
    <w:rsid w:val="00931F9F"/>
    <w:rsid w:val="00933B74"/>
    <w:rsid w:val="00940F66"/>
    <w:rsid w:val="009519FF"/>
    <w:rsid w:val="00951F2D"/>
    <w:rsid w:val="00957BE3"/>
    <w:rsid w:val="00960CFD"/>
    <w:rsid w:val="00972AF8"/>
    <w:rsid w:val="00976A06"/>
    <w:rsid w:val="0099291A"/>
    <w:rsid w:val="009A2E5D"/>
    <w:rsid w:val="009A4EA1"/>
    <w:rsid w:val="009A7B42"/>
    <w:rsid w:val="009B0BF7"/>
    <w:rsid w:val="009D08ED"/>
    <w:rsid w:val="009D237B"/>
    <w:rsid w:val="009F1CF6"/>
    <w:rsid w:val="009F310F"/>
    <w:rsid w:val="00A0262F"/>
    <w:rsid w:val="00A029E9"/>
    <w:rsid w:val="00A031ED"/>
    <w:rsid w:val="00A128CD"/>
    <w:rsid w:val="00A13C13"/>
    <w:rsid w:val="00A15585"/>
    <w:rsid w:val="00A157D3"/>
    <w:rsid w:val="00A20379"/>
    <w:rsid w:val="00A24055"/>
    <w:rsid w:val="00A314E4"/>
    <w:rsid w:val="00A33FF2"/>
    <w:rsid w:val="00A41E9E"/>
    <w:rsid w:val="00A61F63"/>
    <w:rsid w:val="00A72066"/>
    <w:rsid w:val="00A736BB"/>
    <w:rsid w:val="00A81FFA"/>
    <w:rsid w:val="00A9333D"/>
    <w:rsid w:val="00AA032A"/>
    <w:rsid w:val="00AA0F7E"/>
    <w:rsid w:val="00AA1449"/>
    <w:rsid w:val="00AA349D"/>
    <w:rsid w:val="00AA3684"/>
    <w:rsid w:val="00AA3CA1"/>
    <w:rsid w:val="00AA60B2"/>
    <w:rsid w:val="00AF03F7"/>
    <w:rsid w:val="00AF07F1"/>
    <w:rsid w:val="00AF0935"/>
    <w:rsid w:val="00AF3F88"/>
    <w:rsid w:val="00AF694D"/>
    <w:rsid w:val="00B04E4D"/>
    <w:rsid w:val="00B069BA"/>
    <w:rsid w:val="00B402DB"/>
    <w:rsid w:val="00B63721"/>
    <w:rsid w:val="00B64034"/>
    <w:rsid w:val="00B92AF7"/>
    <w:rsid w:val="00BA4D7F"/>
    <w:rsid w:val="00BA6F01"/>
    <w:rsid w:val="00BC225B"/>
    <w:rsid w:val="00BC28A9"/>
    <w:rsid w:val="00C15567"/>
    <w:rsid w:val="00C16E2D"/>
    <w:rsid w:val="00C21D25"/>
    <w:rsid w:val="00C23B55"/>
    <w:rsid w:val="00C3182E"/>
    <w:rsid w:val="00C350B2"/>
    <w:rsid w:val="00C3637B"/>
    <w:rsid w:val="00C40234"/>
    <w:rsid w:val="00C4192C"/>
    <w:rsid w:val="00C56611"/>
    <w:rsid w:val="00C63D8A"/>
    <w:rsid w:val="00C67EEC"/>
    <w:rsid w:val="00C75F13"/>
    <w:rsid w:val="00C76619"/>
    <w:rsid w:val="00C85D7E"/>
    <w:rsid w:val="00CA39E9"/>
    <w:rsid w:val="00CA3D34"/>
    <w:rsid w:val="00CB3560"/>
    <w:rsid w:val="00CC34B4"/>
    <w:rsid w:val="00CE2C56"/>
    <w:rsid w:val="00CF26B5"/>
    <w:rsid w:val="00CF4D9B"/>
    <w:rsid w:val="00D11C1B"/>
    <w:rsid w:val="00D25097"/>
    <w:rsid w:val="00D35BE4"/>
    <w:rsid w:val="00D35D88"/>
    <w:rsid w:val="00D419B7"/>
    <w:rsid w:val="00D50417"/>
    <w:rsid w:val="00D56139"/>
    <w:rsid w:val="00D57745"/>
    <w:rsid w:val="00D7355C"/>
    <w:rsid w:val="00D83D72"/>
    <w:rsid w:val="00DA7C47"/>
    <w:rsid w:val="00DB507A"/>
    <w:rsid w:val="00DC1F22"/>
    <w:rsid w:val="00DD2143"/>
    <w:rsid w:val="00DD5AA7"/>
    <w:rsid w:val="00DD669D"/>
    <w:rsid w:val="00DD6E88"/>
    <w:rsid w:val="00DD727A"/>
    <w:rsid w:val="00E00EA5"/>
    <w:rsid w:val="00E34760"/>
    <w:rsid w:val="00E403AE"/>
    <w:rsid w:val="00E42E81"/>
    <w:rsid w:val="00E556D8"/>
    <w:rsid w:val="00E55F9A"/>
    <w:rsid w:val="00E75600"/>
    <w:rsid w:val="00E80454"/>
    <w:rsid w:val="00E87BD5"/>
    <w:rsid w:val="00E9180C"/>
    <w:rsid w:val="00EB5C54"/>
    <w:rsid w:val="00EB70D5"/>
    <w:rsid w:val="00EE1539"/>
    <w:rsid w:val="00EE3B51"/>
    <w:rsid w:val="00EE51B7"/>
    <w:rsid w:val="00EE59B7"/>
    <w:rsid w:val="00EE7968"/>
    <w:rsid w:val="00EF1881"/>
    <w:rsid w:val="00F00341"/>
    <w:rsid w:val="00F10CB6"/>
    <w:rsid w:val="00F15553"/>
    <w:rsid w:val="00F16158"/>
    <w:rsid w:val="00F174C1"/>
    <w:rsid w:val="00F203D5"/>
    <w:rsid w:val="00F2428D"/>
    <w:rsid w:val="00F26A66"/>
    <w:rsid w:val="00F30302"/>
    <w:rsid w:val="00F32B3B"/>
    <w:rsid w:val="00F33289"/>
    <w:rsid w:val="00F3622C"/>
    <w:rsid w:val="00F51596"/>
    <w:rsid w:val="00F53386"/>
    <w:rsid w:val="00F5682F"/>
    <w:rsid w:val="00F735AF"/>
    <w:rsid w:val="00F81F4B"/>
    <w:rsid w:val="00F83E7D"/>
    <w:rsid w:val="00F97E88"/>
    <w:rsid w:val="00FA79B5"/>
    <w:rsid w:val="00FB5843"/>
    <w:rsid w:val="00FD25B6"/>
    <w:rsid w:val="00FD5804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D2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F16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714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4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1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ideosik.com/" TargetMode="External"/><Relationship Id="rId5" Type="http://schemas.openxmlformats.org/officeDocument/2006/relationships/hyperlink" Target="https://video-uroki-online.com/sport/basketbol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3A35-2656-45EE-ACC1-BCE51015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56</Pages>
  <Words>17643</Words>
  <Characters>133657</Characters>
  <Application>Microsoft Office Word</Application>
  <DocSecurity>0</DocSecurity>
  <Lines>1113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157</cp:revision>
  <cp:lastPrinted>2019-03-14T05:56:00Z</cp:lastPrinted>
  <dcterms:created xsi:type="dcterms:W3CDTF">2013-09-25T13:12:00Z</dcterms:created>
  <dcterms:modified xsi:type="dcterms:W3CDTF">2019-03-25T12:05:00Z</dcterms:modified>
</cp:coreProperties>
</file>